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BBCF" w14:textId="3120E6D7" w:rsidR="00B46AC0" w:rsidRPr="00484419" w:rsidRDefault="00B46AC0" w:rsidP="00B46AC0">
      <w:pPr>
        <w:tabs>
          <w:tab w:val="left" w:pos="720"/>
        </w:tabs>
        <w:ind w:left="720" w:hanging="720"/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PROJECT CHARTER</w:t>
      </w:r>
    </w:p>
    <w:p w14:paraId="6648C444" w14:textId="35A63945" w:rsidR="00027A82" w:rsidRPr="00027A82" w:rsidRDefault="00027A82" w:rsidP="00B46AC0">
      <w:pPr>
        <w:tabs>
          <w:tab w:val="left" w:pos="720"/>
        </w:tabs>
        <w:ind w:left="720" w:hanging="720"/>
        <w:rPr>
          <w:rFonts w:cstheme="minorHAnsi"/>
          <w:sz w:val="24"/>
          <w:szCs w:val="24"/>
          <w:u w:val="single"/>
        </w:rPr>
      </w:pPr>
      <w:bookmarkStart w:id="0" w:name="_Hlk188353905"/>
      <w:r>
        <w:rPr>
          <w:rFonts w:cstheme="minorHAnsi"/>
          <w:sz w:val="24"/>
          <w:szCs w:val="24"/>
          <w:u w:val="single"/>
        </w:rPr>
        <w:t>G</w:t>
      </w:r>
      <w:r w:rsidR="0010281E">
        <w:rPr>
          <w:rFonts w:cstheme="minorHAnsi"/>
          <w:sz w:val="24"/>
          <w:szCs w:val="24"/>
          <w:u w:val="single"/>
        </w:rPr>
        <w:t xml:space="preserve">uidelines and Best Practices:  </w:t>
      </w:r>
    </w:p>
    <w:bookmarkEnd w:id="0"/>
    <w:p w14:paraId="4A47BED4" w14:textId="33768E95" w:rsidR="00B46AC0" w:rsidRDefault="00B46AC0" w:rsidP="00B46AC0">
      <w:pPr>
        <w:tabs>
          <w:tab w:val="left" w:pos="720"/>
        </w:tabs>
        <w:ind w:left="720" w:hanging="720"/>
        <w:rPr>
          <w:rFonts w:cstheme="minorHAnsi"/>
        </w:rPr>
      </w:pPr>
      <w:r>
        <w:rPr>
          <w:rFonts w:cstheme="minorHAnsi"/>
        </w:rPr>
        <w:t xml:space="preserve">This form is for use on projects </w:t>
      </w:r>
      <w:r>
        <w:rPr>
          <w:rFonts w:cstheme="minorHAnsi"/>
          <w:b/>
          <w:bCs/>
        </w:rPr>
        <w:t>OVER</w:t>
      </w:r>
      <w:r w:rsidRPr="00484419">
        <w:rPr>
          <w:rFonts w:cstheme="minorHAnsi"/>
          <w:b/>
          <w:bCs/>
        </w:rPr>
        <w:t xml:space="preserve"> $2M</w:t>
      </w:r>
      <w:r>
        <w:rPr>
          <w:rFonts w:cstheme="minorHAnsi"/>
        </w:rPr>
        <w:t xml:space="preserve">. </w:t>
      </w:r>
    </w:p>
    <w:p w14:paraId="7838EE50" w14:textId="4D926A33" w:rsidR="00B46AC0" w:rsidRDefault="00B46AC0" w:rsidP="00B46AC0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 xml:space="preserve">The Planning &amp; Projects Planner or Project Manager is responsible for filling out this form and submitting it along with the PEF for the preliminary planning fund and the full funding requests.  </w:t>
      </w:r>
      <w:r w:rsidR="007F52C9">
        <w:rPr>
          <w:rFonts w:cstheme="minorHAnsi"/>
        </w:rPr>
        <w:t xml:space="preserve">It is </w:t>
      </w:r>
      <w:r>
        <w:rPr>
          <w:rFonts w:cstheme="minorHAnsi"/>
        </w:rPr>
        <w:t xml:space="preserve">best practice to reissue the form when the project scope, budget, funding, key project members, or communication plan has changed.  </w:t>
      </w:r>
    </w:p>
    <w:p w14:paraId="483E1655" w14:textId="1917CA48" w:rsidR="00D24549" w:rsidRDefault="00D24549" w:rsidP="00B46AC0">
      <w:pPr>
        <w:tabs>
          <w:tab w:val="left" w:pos="0"/>
        </w:tabs>
        <w:rPr>
          <w:rFonts w:cstheme="minorHAnsi"/>
        </w:rPr>
      </w:pPr>
      <w:bookmarkStart w:id="1" w:name="_Hlk190269670"/>
      <w:r>
        <w:rPr>
          <w:rFonts w:cstheme="minorHAnsi"/>
        </w:rPr>
        <w:t xml:space="preserve">If the project is jointly funded or managed by BJH or SLCH, the </w:t>
      </w:r>
      <w:hyperlink r:id="rId8" w:history="1">
        <w:r w:rsidRPr="0010281E">
          <w:rPr>
            <w:rStyle w:val="Hyperlink"/>
            <w:rFonts w:cstheme="minorHAnsi"/>
          </w:rPr>
          <w:t>Joint Approval Form</w:t>
        </w:r>
      </w:hyperlink>
      <w:r>
        <w:rPr>
          <w:rFonts w:cstheme="minorHAnsi"/>
        </w:rPr>
        <w:t xml:space="preserve"> with appropriate signatures is also required.  </w:t>
      </w:r>
    </w:p>
    <w:bookmarkEnd w:id="1"/>
    <w:p w14:paraId="3B1B7A4F" w14:textId="743D54D0" w:rsidR="00B46AC0" w:rsidRDefault="007F52C9" w:rsidP="00B46AC0">
      <w:pPr>
        <w:pStyle w:val="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The</w:t>
      </w:r>
      <w:r w:rsidR="00B46AC0" w:rsidRPr="00D13B0A">
        <w:rPr>
          <w:rFonts w:asciiTheme="minorHAnsi" w:hAnsiTheme="minorHAnsi" w:cstheme="minorHAnsi"/>
          <w:szCs w:val="22"/>
        </w:rPr>
        <w:t xml:space="preserve"> Planner</w:t>
      </w:r>
      <w:r w:rsidR="00B46AC0">
        <w:rPr>
          <w:rFonts w:asciiTheme="minorHAnsi" w:hAnsiTheme="minorHAnsi" w:cstheme="minorHAnsi"/>
          <w:szCs w:val="22"/>
        </w:rPr>
        <w:t>/PM/Project Coordinator</w:t>
      </w:r>
      <w:r w:rsidR="00B46AC0" w:rsidRPr="00D13B0A">
        <w:rPr>
          <w:rFonts w:asciiTheme="minorHAnsi" w:hAnsiTheme="minorHAnsi" w:cstheme="minorHAnsi"/>
          <w:szCs w:val="22"/>
        </w:rPr>
        <w:t xml:space="preserve"> will distribute this document to the </w:t>
      </w:r>
      <w:r w:rsidR="00B46AC0">
        <w:rPr>
          <w:rFonts w:asciiTheme="minorHAnsi" w:hAnsiTheme="minorHAnsi" w:cstheme="minorHAnsi"/>
          <w:szCs w:val="22"/>
        </w:rPr>
        <w:t>applicable</w:t>
      </w:r>
      <w:r w:rsidR="00B46AC0" w:rsidRPr="00D13B0A">
        <w:rPr>
          <w:rFonts w:asciiTheme="minorHAnsi" w:hAnsiTheme="minorHAnsi" w:cstheme="minorHAnsi"/>
          <w:szCs w:val="22"/>
        </w:rPr>
        <w:t xml:space="preserve"> </w:t>
      </w:r>
      <w:r w:rsidR="00B46AC0">
        <w:rPr>
          <w:rFonts w:asciiTheme="minorHAnsi" w:hAnsiTheme="minorHAnsi" w:cstheme="minorHAnsi"/>
          <w:szCs w:val="22"/>
        </w:rPr>
        <w:t xml:space="preserve">Integrated Campus Planning &amp; Operational Services </w:t>
      </w:r>
      <w:r w:rsidR="00B46AC0" w:rsidRPr="00D13B0A">
        <w:rPr>
          <w:rFonts w:asciiTheme="minorHAnsi" w:hAnsiTheme="minorHAnsi" w:cstheme="minorHAnsi"/>
          <w:szCs w:val="22"/>
        </w:rPr>
        <w:t>project support team members</w:t>
      </w:r>
      <w:r w:rsidR="00B46AC0">
        <w:rPr>
          <w:rFonts w:asciiTheme="minorHAnsi" w:hAnsiTheme="minorHAnsi" w:cstheme="minorHAnsi"/>
          <w:szCs w:val="22"/>
        </w:rPr>
        <w:t xml:space="preserve"> and departmental contacts</w:t>
      </w:r>
      <w:r w:rsidR="00B46AC0" w:rsidRPr="00D13B0A">
        <w:rPr>
          <w:rFonts w:asciiTheme="minorHAnsi" w:hAnsiTheme="minorHAnsi" w:cstheme="minorHAnsi"/>
          <w:szCs w:val="22"/>
        </w:rPr>
        <w:t xml:space="preserve">.  </w:t>
      </w:r>
    </w:p>
    <w:p w14:paraId="282FFD4C" w14:textId="77777777" w:rsidR="00B46AC0" w:rsidRPr="00484419" w:rsidRDefault="00B46AC0" w:rsidP="00B46AC0">
      <w:pPr>
        <w:pStyle w:val="Text"/>
        <w:rPr>
          <w:rFonts w:asciiTheme="minorHAnsi" w:hAnsiTheme="minorHAnsi" w:cstheme="minorHAnsi"/>
          <w:szCs w:val="22"/>
        </w:rPr>
      </w:pPr>
    </w:p>
    <w:p w14:paraId="541502DB" w14:textId="49D43CDB" w:rsidR="00B46AC0" w:rsidRDefault="00B46AC0" w:rsidP="00B46AC0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 xml:space="preserve">The PM/Planner should summarize the project intention in the </w:t>
      </w:r>
      <w:r w:rsidR="00ED4148" w:rsidRPr="00ED4148">
        <w:rPr>
          <w:b/>
          <w:i/>
          <w:iCs/>
          <w:color w:val="000000" w:themeColor="text1"/>
        </w:rPr>
        <w:t>Project Purpose</w:t>
      </w:r>
      <w:r w:rsidR="00ED4148">
        <w:rPr>
          <w:b/>
          <w:i/>
          <w:iCs/>
          <w:color w:val="000000" w:themeColor="text1"/>
        </w:rPr>
        <w:t xml:space="preserve"> and </w:t>
      </w:r>
      <w:r w:rsidR="00ED4148" w:rsidRPr="00ED4148">
        <w:rPr>
          <w:b/>
          <w:i/>
          <w:iCs/>
          <w:color w:val="000000" w:themeColor="text1"/>
        </w:rPr>
        <w:t>Mission &amp; Vision</w:t>
      </w:r>
      <w:r w:rsidR="00ED4148">
        <w:rPr>
          <w:b/>
          <w:i/>
          <w:iCs/>
          <w:color w:val="000000" w:themeColor="text1"/>
        </w:rPr>
        <w:t xml:space="preserve"> </w:t>
      </w:r>
      <w:r>
        <w:rPr>
          <w:rFonts w:cstheme="minorHAnsi"/>
        </w:rPr>
        <w:t xml:space="preserve">section, including the strategic objective that ties back to the current departmental planning.  </w:t>
      </w:r>
      <w:r w:rsidR="00F16AA4">
        <w:rPr>
          <w:rFonts w:cstheme="minorHAnsi"/>
        </w:rPr>
        <w:t xml:space="preserve">It is a best practice for projects of this size and scale to have a </w:t>
      </w:r>
      <w:r w:rsidR="00ED4148">
        <w:rPr>
          <w:rFonts w:cstheme="minorHAnsi"/>
        </w:rPr>
        <w:t>m</w:t>
      </w:r>
      <w:r w:rsidR="00F16AA4">
        <w:rPr>
          <w:rFonts w:cstheme="minorHAnsi"/>
        </w:rPr>
        <w:t>ission</w:t>
      </w:r>
      <w:r w:rsidR="00ED4148">
        <w:rPr>
          <w:rFonts w:cstheme="minorHAnsi"/>
        </w:rPr>
        <w:t>, vision</w:t>
      </w:r>
      <w:r w:rsidR="00F16AA4">
        <w:rPr>
          <w:rFonts w:cstheme="minorHAnsi"/>
        </w:rPr>
        <w:t xml:space="preserve">, key </w:t>
      </w:r>
      <w:r w:rsidR="00ED4148">
        <w:rPr>
          <w:rFonts w:cstheme="minorHAnsi"/>
        </w:rPr>
        <w:t xml:space="preserve">project </w:t>
      </w:r>
      <w:r w:rsidR="00F16AA4">
        <w:rPr>
          <w:rFonts w:cstheme="minorHAnsi"/>
        </w:rPr>
        <w:t>goals</w:t>
      </w:r>
      <w:r w:rsidR="00ED4148">
        <w:rPr>
          <w:rFonts w:cstheme="minorHAnsi"/>
        </w:rPr>
        <w:t>,</w:t>
      </w:r>
      <w:r w:rsidR="00F16AA4">
        <w:rPr>
          <w:rFonts w:cstheme="minorHAnsi"/>
        </w:rPr>
        <w:t xml:space="preserve"> and critical success factors.  </w:t>
      </w:r>
    </w:p>
    <w:p w14:paraId="451B78E1" w14:textId="77CF32BC" w:rsidR="00B46AC0" w:rsidRDefault="00B46AC0" w:rsidP="00B46AC0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 xml:space="preserve">The </w:t>
      </w:r>
      <w:r w:rsidR="00ED4148" w:rsidRPr="00ED4148">
        <w:rPr>
          <w:rFonts w:cstheme="minorHAnsi"/>
          <w:b/>
          <w:bCs/>
          <w:i/>
          <w:iCs/>
        </w:rPr>
        <w:t xml:space="preserve">Project </w:t>
      </w:r>
      <w:r w:rsidRPr="00ED4148">
        <w:rPr>
          <w:rFonts w:cstheme="minorHAnsi"/>
          <w:b/>
          <w:bCs/>
          <w:i/>
          <w:iCs/>
        </w:rPr>
        <w:t>Scope</w:t>
      </w:r>
      <w:r w:rsidR="00ED4148">
        <w:rPr>
          <w:rFonts w:cstheme="minorHAnsi"/>
          <w:b/>
          <w:bCs/>
          <w:i/>
          <w:iCs/>
        </w:rPr>
        <w:t xml:space="preserve"> </w:t>
      </w:r>
      <w:r>
        <w:rPr>
          <w:rFonts w:cstheme="minorHAnsi"/>
        </w:rPr>
        <w:t xml:space="preserve">section should include a detailed description of the project requirements and specific exclusions. </w:t>
      </w:r>
    </w:p>
    <w:p w14:paraId="5B01EE42" w14:textId="785249CF" w:rsidR="00ED4148" w:rsidRDefault="00ED4148" w:rsidP="00ED4148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 xml:space="preserve">If any projects or activities are required before this project can begin, please mention them and the estimated substantial completion </w:t>
      </w:r>
      <w:r w:rsidR="00620BA3">
        <w:rPr>
          <w:rFonts w:cstheme="minorHAnsi"/>
        </w:rPr>
        <w:t xml:space="preserve">date </w:t>
      </w:r>
      <w:r>
        <w:rPr>
          <w:rFonts w:cstheme="minorHAnsi"/>
        </w:rPr>
        <w:t xml:space="preserve">in the </w:t>
      </w:r>
      <w:r w:rsidRPr="00015D05">
        <w:rPr>
          <w:rFonts w:cstheme="minorHAnsi"/>
          <w:b/>
          <w:bCs/>
          <w:i/>
          <w:iCs/>
        </w:rPr>
        <w:t>Enabling Projects</w:t>
      </w:r>
      <w:r>
        <w:rPr>
          <w:rFonts w:cstheme="minorHAnsi"/>
        </w:rPr>
        <w:t xml:space="preserve"> section.  </w:t>
      </w:r>
    </w:p>
    <w:p w14:paraId="0E42EDB3" w14:textId="04911145" w:rsidR="00A70F8F" w:rsidRDefault="00F16AA4" w:rsidP="00B46AC0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 xml:space="preserve">If the project is Dean-funded, include Rick Stanton as a </w:t>
      </w:r>
      <w:r w:rsidRPr="00F16AA4">
        <w:rPr>
          <w:rFonts w:cstheme="minorHAnsi"/>
          <w:b/>
          <w:bCs/>
          <w:i/>
          <w:iCs/>
        </w:rPr>
        <w:t>Key Stakeholder</w:t>
      </w:r>
      <w:r>
        <w:rPr>
          <w:rFonts w:cstheme="minorHAnsi"/>
        </w:rPr>
        <w:t xml:space="preserve">.  Regardless of the funding source, include Melissa in this section of the Project Charter.  </w:t>
      </w:r>
    </w:p>
    <w:p w14:paraId="450ED9EA" w14:textId="50364B9A" w:rsidR="002459D2" w:rsidRDefault="00B46AC0" w:rsidP="00B46AC0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 xml:space="preserve">Under the </w:t>
      </w:r>
      <w:r w:rsidR="00F16AA4">
        <w:rPr>
          <w:rFonts w:cstheme="minorHAnsi"/>
          <w:b/>
          <w:bCs/>
          <w:i/>
          <w:iCs/>
        </w:rPr>
        <w:t>Integrated Campus Planning and Operational Services</w:t>
      </w:r>
      <w:r>
        <w:rPr>
          <w:rFonts w:cstheme="minorHAnsi"/>
          <w:b/>
          <w:bCs/>
          <w:i/>
          <w:iCs/>
        </w:rPr>
        <w:t xml:space="preserve"> </w:t>
      </w:r>
      <w:r>
        <w:rPr>
          <w:rFonts w:cstheme="minorHAnsi"/>
        </w:rPr>
        <w:t>section, the PM/Planner should</w:t>
      </w:r>
      <w:r w:rsidR="002459D2">
        <w:rPr>
          <w:rFonts w:cstheme="minorHAnsi"/>
        </w:rPr>
        <w:t xml:space="preserve"> revise to</w:t>
      </w:r>
      <w:r>
        <w:rPr>
          <w:rFonts w:cstheme="minorHAnsi"/>
        </w:rPr>
        <w:t xml:space="preserve"> </w:t>
      </w:r>
      <w:r w:rsidR="002459D2">
        <w:rPr>
          <w:rFonts w:cstheme="minorHAnsi"/>
        </w:rPr>
        <w:t xml:space="preserve">include </w:t>
      </w:r>
      <w:r>
        <w:rPr>
          <w:rFonts w:cstheme="minorHAnsi"/>
        </w:rPr>
        <w:t xml:space="preserve">the applicable integrated planning and project team members. </w:t>
      </w:r>
    </w:p>
    <w:p w14:paraId="49F92A1A" w14:textId="58AB6167" w:rsidR="00B46AC0" w:rsidRDefault="002459D2" w:rsidP="00B46AC0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 xml:space="preserve">It is recommended that the PM/Planner collaborate with Mariah Harris to draft a </w:t>
      </w:r>
      <w:r w:rsidRPr="002459D2">
        <w:rPr>
          <w:rFonts w:cstheme="minorHAnsi"/>
          <w:b/>
          <w:bCs/>
          <w:i/>
          <w:iCs/>
        </w:rPr>
        <w:t>Communication Plan</w:t>
      </w:r>
      <w:r w:rsidR="007F52C9">
        <w:rPr>
          <w:rFonts w:cstheme="minorHAnsi"/>
        </w:rPr>
        <w:t xml:space="preserve"> that includes</w:t>
      </w:r>
      <w:r>
        <w:rPr>
          <w:rFonts w:cstheme="minorHAnsi"/>
        </w:rPr>
        <w:t xml:space="preserve"> internal and external project status updates.  </w:t>
      </w:r>
    </w:p>
    <w:p w14:paraId="11B7CD51" w14:textId="77777777" w:rsidR="00B46AC0" w:rsidRDefault="00B46AC0">
      <w:pPr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br w:type="page"/>
      </w:r>
    </w:p>
    <w:p w14:paraId="51C8B6C9" w14:textId="73835DF1" w:rsidR="00B56A14" w:rsidRDefault="009F3D14" w:rsidP="00B56A14">
      <w:pPr>
        <w:outlineLvl w:val="0"/>
        <w:rPr>
          <w:bCs/>
          <w:color w:val="000000" w:themeColor="text1"/>
          <w:szCs w:val="20"/>
        </w:rPr>
      </w:pPr>
      <w:r>
        <w:rPr>
          <w:bCs/>
          <w:color w:val="000000" w:themeColor="text1"/>
          <w:szCs w:val="20"/>
        </w:rPr>
        <w:lastRenderedPageBreak/>
        <w:t xml:space="preserve">Date:  </w:t>
      </w:r>
      <w:r w:rsidR="001D0B59" w:rsidRPr="00D03BE1">
        <w:rPr>
          <w:rFonts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D0B59" w:rsidRPr="00D03BE1">
        <w:rPr>
          <w:rFonts w:cstheme="minorHAnsi"/>
        </w:rPr>
        <w:instrText xml:space="preserve"> FORMTEXT </w:instrText>
      </w:r>
      <w:r w:rsidR="001D0B59" w:rsidRPr="00D03BE1">
        <w:rPr>
          <w:rFonts w:cstheme="minorHAnsi"/>
        </w:rPr>
      </w:r>
      <w:r w:rsidR="001D0B59" w:rsidRPr="00D03BE1">
        <w:rPr>
          <w:rFonts w:cstheme="minorHAnsi"/>
        </w:rPr>
        <w:fldChar w:fldCharType="separate"/>
      </w:r>
      <w:r w:rsidR="001D0B59" w:rsidRPr="00D03BE1">
        <w:rPr>
          <w:rFonts w:cstheme="minorHAnsi"/>
          <w:noProof/>
        </w:rPr>
        <w:t> </w:t>
      </w:r>
      <w:r w:rsidR="001D0B59" w:rsidRPr="00D03BE1">
        <w:rPr>
          <w:rFonts w:cstheme="minorHAnsi"/>
          <w:noProof/>
        </w:rPr>
        <w:t> </w:t>
      </w:r>
      <w:r w:rsidR="001D0B59" w:rsidRPr="00D03BE1">
        <w:rPr>
          <w:rFonts w:cstheme="minorHAnsi"/>
          <w:noProof/>
        </w:rPr>
        <w:t> </w:t>
      </w:r>
      <w:r w:rsidR="001D0B59" w:rsidRPr="00D03BE1">
        <w:rPr>
          <w:rFonts w:cstheme="minorHAnsi"/>
          <w:noProof/>
        </w:rPr>
        <w:t> </w:t>
      </w:r>
      <w:r w:rsidR="001D0B59" w:rsidRPr="00D03BE1">
        <w:rPr>
          <w:rFonts w:cstheme="minorHAnsi"/>
          <w:noProof/>
        </w:rPr>
        <w:t> </w:t>
      </w:r>
      <w:r w:rsidR="001D0B59" w:rsidRPr="00D03BE1">
        <w:rPr>
          <w:rFonts w:cstheme="minorHAnsi"/>
        </w:rPr>
        <w:fldChar w:fldCharType="end"/>
      </w:r>
      <w:r w:rsidR="001D0B59" w:rsidRPr="00D03BE1">
        <w:rPr>
          <w:rFonts w:cstheme="minorHAnsi"/>
        </w:rPr>
        <w:t xml:space="preserve"> </w:t>
      </w:r>
    </w:p>
    <w:tbl>
      <w:tblPr>
        <w:tblStyle w:val="TableGrid"/>
        <w:tblW w:w="1073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4"/>
        <w:gridCol w:w="1611"/>
        <w:gridCol w:w="8677"/>
        <w:gridCol w:w="6"/>
      </w:tblGrid>
      <w:tr w:rsidR="00B56A14" w14:paraId="0A0EEB8F" w14:textId="77777777" w:rsidTr="00BA0D71">
        <w:trPr>
          <w:gridAfter w:val="1"/>
          <w:wAfter w:w="6" w:type="dxa"/>
          <w:trHeight w:val="432"/>
        </w:trPr>
        <w:tc>
          <w:tcPr>
            <w:tcW w:w="444" w:type="dxa"/>
            <w:shd w:val="clear" w:color="auto" w:fill="808080" w:themeFill="background1" w:themeFillShade="80"/>
            <w:vAlign w:val="center"/>
          </w:tcPr>
          <w:p w14:paraId="1C192758" w14:textId="77777777" w:rsidR="00B56A14" w:rsidRPr="009744AD" w:rsidRDefault="00B56A14" w:rsidP="00B56A14">
            <w:pPr>
              <w:jc w:val="center"/>
              <w:outlineLvl w:val="0"/>
              <w:rPr>
                <w:bCs/>
                <w:color w:val="FFFFFF" w:themeColor="background1"/>
                <w:sz w:val="21"/>
                <w:szCs w:val="21"/>
              </w:rPr>
            </w:pPr>
            <w:r w:rsidRPr="00A42BD9">
              <w:rPr>
                <w:bCs/>
                <w:color w:val="FFFFFF" w:themeColor="background1"/>
              </w:rPr>
              <w:t>1</w:t>
            </w:r>
          </w:p>
        </w:tc>
        <w:tc>
          <w:tcPr>
            <w:tcW w:w="10288" w:type="dxa"/>
            <w:gridSpan w:val="2"/>
            <w:shd w:val="clear" w:color="auto" w:fill="D9D9D9" w:themeFill="background1" w:themeFillShade="D9"/>
            <w:vAlign w:val="center"/>
          </w:tcPr>
          <w:p w14:paraId="0C072B25" w14:textId="77777777" w:rsidR="00B56A14" w:rsidRPr="00A42BD9" w:rsidRDefault="00B56A14" w:rsidP="00B56A14">
            <w:pPr>
              <w:outlineLvl w:val="0"/>
              <w:rPr>
                <w:bCs/>
                <w:color w:val="000000" w:themeColor="text1"/>
              </w:rPr>
            </w:pPr>
            <w:r w:rsidRPr="00A42BD9">
              <w:rPr>
                <w:bCs/>
                <w:color w:val="000000" w:themeColor="text1"/>
              </w:rPr>
              <w:t>General Project Information</w:t>
            </w:r>
          </w:p>
        </w:tc>
      </w:tr>
      <w:tr w:rsidR="00B56A14" w14:paraId="6AC92E2B" w14:textId="77777777" w:rsidTr="00E15740">
        <w:trPr>
          <w:trHeight w:hRule="exact" w:val="432"/>
        </w:trPr>
        <w:tc>
          <w:tcPr>
            <w:tcW w:w="2055" w:type="dxa"/>
            <w:gridSpan w:val="2"/>
            <w:shd w:val="clear" w:color="auto" w:fill="F2F2F2" w:themeFill="background1" w:themeFillShade="F2"/>
            <w:vAlign w:val="center"/>
          </w:tcPr>
          <w:p w14:paraId="796F7A81" w14:textId="015D8C0D" w:rsidR="00B56A14" w:rsidRPr="009F3D14" w:rsidRDefault="00B56A14" w:rsidP="00B56A14">
            <w:pPr>
              <w:ind w:left="-37"/>
              <w:jc w:val="right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9F3D14">
              <w:rPr>
                <w:bCs/>
                <w:color w:val="000000" w:themeColor="text1"/>
                <w:sz w:val="20"/>
                <w:szCs w:val="20"/>
              </w:rPr>
              <w:t xml:space="preserve">Project </w:t>
            </w:r>
            <w:r w:rsidR="00E15740">
              <w:rPr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8683" w:type="dxa"/>
            <w:gridSpan w:val="2"/>
            <w:vAlign w:val="center"/>
          </w:tcPr>
          <w:p w14:paraId="44BB917C" w14:textId="209A67B8" w:rsidR="00B56A14" w:rsidRPr="00740BCA" w:rsidRDefault="001D0B59" w:rsidP="00B56A14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56A14" w14:paraId="4EBF5040" w14:textId="77777777" w:rsidTr="00E15740">
        <w:trPr>
          <w:trHeight w:hRule="exact" w:val="432"/>
        </w:trPr>
        <w:tc>
          <w:tcPr>
            <w:tcW w:w="2055" w:type="dxa"/>
            <w:gridSpan w:val="2"/>
            <w:shd w:val="clear" w:color="auto" w:fill="F2F2F2" w:themeFill="background1" w:themeFillShade="F2"/>
            <w:vAlign w:val="center"/>
          </w:tcPr>
          <w:p w14:paraId="42FD0595" w14:textId="77777777" w:rsidR="00B56A14" w:rsidRPr="009F3D14" w:rsidRDefault="00B56A14" w:rsidP="00B56A14">
            <w:pPr>
              <w:ind w:left="-37"/>
              <w:jc w:val="right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9F3D14">
              <w:rPr>
                <w:bCs/>
                <w:color w:val="000000" w:themeColor="text1"/>
                <w:sz w:val="20"/>
                <w:szCs w:val="20"/>
              </w:rPr>
              <w:t>Project Number</w:t>
            </w:r>
          </w:p>
        </w:tc>
        <w:tc>
          <w:tcPr>
            <w:tcW w:w="8683" w:type="dxa"/>
            <w:gridSpan w:val="2"/>
            <w:vAlign w:val="center"/>
          </w:tcPr>
          <w:p w14:paraId="7FCBF693" w14:textId="6613698D" w:rsidR="00B56A14" w:rsidRPr="00740BCA" w:rsidRDefault="001D0B59" w:rsidP="00B56A14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15740" w14:paraId="5FEFFF8A" w14:textId="77777777" w:rsidTr="00E15740">
        <w:trPr>
          <w:trHeight w:hRule="exact" w:val="432"/>
        </w:trPr>
        <w:tc>
          <w:tcPr>
            <w:tcW w:w="2055" w:type="dxa"/>
            <w:gridSpan w:val="2"/>
            <w:shd w:val="clear" w:color="auto" w:fill="F2F2F2" w:themeFill="background1" w:themeFillShade="F2"/>
            <w:vAlign w:val="center"/>
          </w:tcPr>
          <w:p w14:paraId="7C000382" w14:textId="6047FC0E" w:rsidR="00E15740" w:rsidRDefault="00E15740" w:rsidP="009F3D14">
            <w:pPr>
              <w:ind w:left="-37"/>
              <w:jc w:val="right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Project NASF</w:t>
            </w:r>
          </w:p>
        </w:tc>
        <w:tc>
          <w:tcPr>
            <w:tcW w:w="8683" w:type="dxa"/>
            <w:gridSpan w:val="2"/>
            <w:vAlign w:val="center"/>
          </w:tcPr>
          <w:p w14:paraId="27937B5A" w14:textId="6AD5C7DA" w:rsidR="00E15740" w:rsidRPr="00740BCA" w:rsidRDefault="00E15740" w:rsidP="00B56A14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325A5" w14:paraId="3A1A4DF4" w14:textId="77777777" w:rsidTr="00E15740">
        <w:trPr>
          <w:trHeight w:hRule="exact" w:val="432"/>
        </w:trPr>
        <w:tc>
          <w:tcPr>
            <w:tcW w:w="2055" w:type="dxa"/>
            <w:gridSpan w:val="2"/>
            <w:shd w:val="clear" w:color="auto" w:fill="F2F2F2" w:themeFill="background1" w:themeFillShade="F2"/>
            <w:vAlign w:val="center"/>
          </w:tcPr>
          <w:p w14:paraId="5BD3B7F2" w14:textId="6BA95D3B" w:rsidR="00D325A5" w:rsidRPr="009F3D14" w:rsidRDefault="00D325A5" w:rsidP="009F3D14">
            <w:pPr>
              <w:ind w:left="-37"/>
              <w:jc w:val="right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Building Name </w:t>
            </w:r>
          </w:p>
        </w:tc>
        <w:tc>
          <w:tcPr>
            <w:tcW w:w="8683" w:type="dxa"/>
            <w:gridSpan w:val="2"/>
            <w:vAlign w:val="center"/>
          </w:tcPr>
          <w:p w14:paraId="6444AFD4" w14:textId="543AA2A9" w:rsidR="00D325A5" w:rsidRPr="00740BCA" w:rsidRDefault="001D0B59" w:rsidP="00B56A14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  <w:r w:rsidR="00FB2031" w:rsidRPr="00740BCA">
              <w:rPr>
                <w:sz w:val="20"/>
                <w:szCs w:val="20"/>
              </w:rPr>
              <w:t xml:space="preserve"> </w:t>
            </w:r>
          </w:p>
        </w:tc>
      </w:tr>
      <w:tr w:rsidR="00B56A14" w14:paraId="66345558" w14:textId="77777777" w:rsidTr="00E15740">
        <w:trPr>
          <w:trHeight w:hRule="exact" w:val="432"/>
        </w:trPr>
        <w:tc>
          <w:tcPr>
            <w:tcW w:w="2055" w:type="dxa"/>
            <w:gridSpan w:val="2"/>
            <w:shd w:val="clear" w:color="auto" w:fill="F2F2F2" w:themeFill="background1" w:themeFillShade="F2"/>
            <w:vAlign w:val="center"/>
          </w:tcPr>
          <w:p w14:paraId="1AE07B7C" w14:textId="57702A75" w:rsidR="00B56A14" w:rsidRPr="009F3D14" w:rsidRDefault="00D325A5" w:rsidP="009F3D14">
            <w:pPr>
              <w:ind w:left="-37"/>
              <w:jc w:val="right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Building </w:t>
            </w:r>
            <w:r w:rsidR="00E15740">
              <w:rPr>
                <w:bCs/>
                <w:color w:val="000000" w:themeColor="text1"/>
                <w:sz w:val="20"/>
                <w:szCs w:val="20"/>
              </w:rPr>
              <w:t>Floors/Rooms</w:t>
            </w:r>
          </w:p>
        </w:tc>
        <w:tc>
          <w:tcPr>
            <w:tcW w:w="8683" w:type="dxa"/>
            <w:gridSpan w:val="2"/>
            <w:vAlign w:val="center"/>
          </w:tcPr>
          <w:p w14:paraId="374B7E2D" w14:textId="7041CC8E" w:rsidR="00B56A14" w:rsidRPr="00740BCA" w:rsidRDefault="001D0B59" w:rsidP="00B56A14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15740" w14:paraId="51FB7286" w14:textId="77777777" w:rsidTr="00E15740">
        <w:trPr>
          <w:trHeight w:hRule="exact" w:val="432"/>
        </w:trPr>
        <w:tc>
          <w:tcPr>
            <w:tcW w:w="2055" w:type="dxa"/>
            <w:gridSpan w:val="2"/>
            <w:shd w:val="clear" w:color="auto" w:fill="F2F2F2" w:themeFill="background1" w:themeFillShade="F2"/>
            <w:vAlign w:val="center"/>
          </w:tcPr>
          <w:p w14:paraId="5064ABB0" w14:textId="7DE78315" w:rsidR="00E15740" w:rsidRPr="009F3D14" w:rsidRDefault="00E15740" w:rsidP="00B56A14">
            <w:pPr>
              <w:ind w:left="-37"/>
              <w:jc w:val="right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Building Address</w:t>
            </w:r>
          </w:p>
        </w:tc>
        <w:tc>
          <w:tcPr>
            <w:tcW w:w="8683" w:type="dxa"/>
            <w:gridSpan w:val="2"/>
            <w:vAlign w:val="center"/>
          </w:tcPr>
          <w:p w14:paraId="411B5E3F" w14:textId="1D601C78" w:rsidR="00E15740" w:rsidRPr="00740BCA" w:rsidRDefault="00E15740" w:rsidP="00B56A14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56A14" w14:paraId="1B2B9A9D" w14:textId="77777777" w:rsidTr="00E15740">
        <w:trPr>
          <w:trHeight w:hRule="exact" w:val="432"/>
        </w:trPr>
        <w:tc>
          <w:tcPr>
            <w:tcW w:w="2055" w:type="dxa"/>
            <w:gridSpan w:val="2"/>
            <w:shd w:val="clear" w:color="auto" w:fill="F2F2F2" w:themeFill="background1" w:themeFillShade="F2"/>
            <w:vAlign w:val="center"/>
          </w:tcPr>
          <w:p w14:paraId="00BAF860" w14:textId="22CBEC22" w:rsidR="00B56A14" w:rsidRPr="009F3D14" w:rsidRDefault="00B56A14" w:rsidP="00B56A14">
            <w:pPr>
              <w:ind w:left="-37"/>
              <w:jc w:val="right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9F3D14">
              <w:rPr>
                <w:bCs/>
                <w:color w:val="000000" w:themeColor="text1"/>
                <w:sz w:val="20"/>
                <w:szCs w:val="20"/>
              </w:rPr>
              <w:t>Building</w:t>
            </w:r>
            <w:r w:rsidR="009F3D14" w:rsidRPr="009F3D1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F3D14">
              <w:rPr>
                <w:bCs/>
                <w:color w:val="000000" w:themeColor="text1"/>
                <w:sz w:val="20"/>
                <w:szCs w:val="20"/>
              </w:rPr>
              <w:t>Ownership</w:t>
            </w:r>
          </w:p>
        </w:tc>
        <w:tc>
          <w:tcPr>
            <w:tcW w:w="8683" w:type="dxa"/>
            <w:gridSpan w:val="2"/>
            <w:vAlign w:val="center"/>
          </w:tcPr>
          <w:p w14:paraId="1FD72177" w14:textId="779677C0" w:rsidR="00B56A14" w:rsidRPr="00740BCA" w:rsidRDefault="001D0B59" w:rsidP="00B56A14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  <w:r w:rsidR="00FB2031" w:rsidRPr="00740BCA">
              <w:rPr>
                <w:sz w:val="20"/>
                <w:szCs w:val="20"/>
              </w:rPr>
              <w:t xml:space="preserve"> </w:t>
            </w:r>
          </w:p>
        </w:tc>
      </w:tr>
    </w:tbl>
    <w:p w14:paraId="1E9A21E9" w14:textId="77777777" w:rsidR="008B1DF8" w:rsidRDefault="008B1DF8" w:rsidP="008B1DF8">
      <w:pPr>
        <w:outlineLvl w:val="0"/>
        <w:rPr>
          <w:bCs/>
          <w:color w:val="000000" w:themeColor="text1"/>
          <w:szCs w:val="20"/>
        </w:rPr>
      </w:pPr>
    </w:p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5"/>
        <w:gridCol w:w="10335"/>
      </w:tblGrid>
      <w:tr w:rsidR="008B1DF8" w14:paraId="722FEC08" w14:textId="77777777" w:rsidTr="008B1DF8">
        <w:trPr>
          <w:trHeight w:val="432"/>
        </w:trPr>
        <w:tc>
          <w:tcPr>
            <w:tcW w:w="43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6D9286"/>
            <w:vAlign w:val="center"/>
            <w:hideMark/>
          </w:tcPr>
          <w:p w14:paraId="1A13AB02" w14:textId="77777777" w:rsidR="008B1DF8" w:rsidRDefault="008B1DF8" w:rsidP="00722210">
            <w:pPr>
              <w:jc w:val="center"/>
              <w:outlineLvl w:val="0"/>
              <w:rPr>
                <w:bCs/>
                <w:color w:val="FFFFFF" w:themeColor="background1"/>
                <w:sz w:val="21"/>
                <w:szCs w:val="21"/>
              </w:rPr>
            </w:pPr>
            <w:r>
              <w:rPr>
                <w:bCs/>
                <w:color w:val="FFFFFF" w:themeColor="background1"/>
                <w:sz w:val="21"/>
                <w:szCs w:val="21"/>
              </w:rPr>
              <w:t>2</w:t>
            </w:r>
          </w:p>
        </w:tc>
        <w:tc>
          <w:tcPr>
            <w:tcW w:w="1033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C1D0C7"/>
            <w:vAlign w:val="center"/>
            <w:hideMark/>
          </w:tcPr>
          <w:p w14:paraId="7F942A83" w14:textId="1ECE11A2" w:rsidR="008B1DF8" w:rsidRDefault="008B1DF8" w:rsidP="00722210">
            <w:pPr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Project Purpose</w:t>
            </w:r>
            <w:r w:rsidR="00ED4148">
              <w:rPr>
                <w:bCs/>
                <w:color w:val="000000" w:themeColor="text1"/>
              </w:rPr>
              <w:t xml:space="preserve"> and</w:t>
            </w:r>
            <w:r>
              <w:rPr>
                <w:bCs/>
                <w:color w:val="000000" w:themeColor="text1"/>
              </w:rPr>
              <w:t xml:space="preserve"> Mission</w:t>
            </w:r>
            <w:r w:rsidR="009C6976">
              <w:rPr>
                <w:bCs/>
                <w:color w:val="000000" w:themeColor="text1"/>
              </w:rPr>
              <w:t xml:space="preserve"> &amp;</w:t>
            </w:r>
            <w:r>
              <w:rPr>
                <w:bCs/>
                <w:color w:val="000000" w:themeColor="text1"/>
              </w:rPr>
              <w:t xml:space="preserve"> Vision</w:t>
            </w:r>
          </w:p>
        </w:tc>
      </w:tr>
      <w:tr w:rsidR="008B1DF8" w14:paraId="2654A62E" w14:textId="77777777" w:rsidTr="008B1DF8">
        <w:trPr>
          <w:trHeight w:val="432"/>
        </w:trPr>
        <w:tc>
          <w:tcPr>
            <w:tcW w:w="1077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vAlign w:val="center"/>
            <w:hideMark/>
          </w:tcPr>
          <w:p w14:paraId="337EE645" w14:textId="77777777" w:rsidR="008B1DF8" w:rsidRPr="00ED6332" w:rsidRDefault="008B1DF8" w:rsidP="00722210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Purpose of Project</w:t>
            </w:r>
          </w:p>
        </w:tc>
      </w:tr>
      <w:tr w:rsidR="008B1DF8" w14:paraId="4FA3391C" w14:textId="77777777" w:rsidTr="00CC385A">
        <w:trPr>
          <w:trHeight w:val="720"/>
        </w:trPr>
        <w:tc>
          <w:tcPr>
            <w:tcW w:w="1077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4B249E7" w14:textId="77777777" w:rsidR="008B1DF8" w:rsidRDefault="008B1DF8" w:rsidP="00722210">
            <w:pPr>
              <w:rPr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  <w:r w:rsidRPr="00740BCA">
              <w:rPr>
                <w:sz w:val="20"/>
                <w:szCs w:val="20"/>
              </w:rPr>
              <w:t xml:space="preserve">  </w:t>
            </w:r>
          </w:p>
          <w:p w14:paraId="187806A2" w14:textId="77777777" w:rsidR="008B1DF8" w:rsidRPr="00740BCA" w:rsidRDefault="008B1DF8" w:rsidP="007222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6976" w14:paraId="09FDE257" w14:textId="77777777" w:rsidTr="008B1DF8">
        <w:trPr>
          <w:trHeight w:val="432"/>
        </w:trPr>
        <w:tc>
          <w:tcPr>
            <w:tcW w:w="1077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vAlign w:val="center"/>
          </w:tcPr>
          <w:p w14:paraId="43D2D338" w14:textId="6AC34145" w:rsidR="009C6976" w:rsidRPr="00E87904" w:rsidRDefault="009C6976" w:rsidP="009C6976">
            <w:pPr>
              <w:outlineLvl w:val="0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Mission &amp; Vision</w:t>
            </w:r>
            <w:r w:rsidR="00B9427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C6976" w14:paraId="16E88596" w14:textId="77777777" w:rsidTr="00CC385A">
        <w:trPr>
          <w:trHeight w:val="720"/>
        </w:trPr>
        <w:tc>
          <w:tcPr>
            <w:tcW w:w="1077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F0A705B" w14:textId="77777777" w:rsidR="00E272AE" w:rsidRDefault="00E272AE" w:rsidP="00E272AE">
            <w:pPr>
              <w:rPr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  <w:r w:rsidRPr="00740BCA">
              <w:rPr>
                <w:sz w:val="20"/>
                <w:szCs w:val="20"/>
              </w:rPr>
              <w:t xml:space="preserve">  </w:t>
            </w:r>
          </w:p>
          <w:p w14:paraId="381EF6A2" w14:textId="3A97BD77" w:rsidR="009C6976" w:rsidRPr="00ED6332" w:rsidRDefault="009C6976" w:rsidP="009C6976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C80A0A0" w14:textId="77777777" w:rsidR="009C6976" w:rsidRDefault="009C6976" w:rsidP="009C6976">
      <w:pPr>
        <w:outlineLvl w:val="0"/>
        <w:rPr>
          <w:bCs/>
          <w:color w:val="000000" w:themeColor="text1"/>
          <w:szCs w:val="20"/>
        </w:rPr>
      </w:pPr>
    </w:p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5"/>
        <w:gridCol w:w="10335"/>
      </w:tblGrid>
      <w:tr w:rsidR="009C6976" w14:paraId="420363E0" w14:textId="77777777" w:rsidTr="00722210">
        <w:trPr>
          <w:trHeight w:val="432"/>
        </w:trPr>
        <w:tc>
          <w:tcPr>
            <w:tcW w:w="43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6D9286"/>
            <w:vAlign w:val="center"/>
            <w:hideMark/>
          </w:tcPr>
          <w:p w14:paraId="0D9EDC24" w14:textId="77777777" w:rsidR="009C6976" w:rsidRDefault="009C6976" w:rsidP="00722210">
            <w:pPr>
              <w:jc w:val="center"/>
              <w:outlineLvl w:val="0"/>
              <w:rPr>
                <w:bCs/>
                <w:color w:val="FFFFFF" w:themeColor="background1"/>
                <w:sz w:val="21"/>
                <w:szCs w:val="21"/>
              </w:rPr>
            </w:pPr>
            <w:r>
              <w:rPr>
                <w:bCs/>
                <w:color w:val="FFFFFF" w:themeColor="background1"/>
                <w:sz w:val="21"/>
                <w:szCs w:val="21"/>
              </w:rPr>
              <w:t>3</w:t>
            </w:r>
          </w:p>
        </w:tc>
        <w:tc>
          <w:tcPr>
            <w:tcW w:w="1033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C1D0C7"/>
            <w:vAlign w:val="center"/>
            <w:hideMark/>
          </w:tcPr>
          <w:p w14:paraId="22701C88" w14:textId="175AB932" w:rsidR="009C6976" w:rsidRDefault="008B0ED3" w:rsidP="00722210">
            <w:pPr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Key </w:t>
            </w:r>
            <w:r w:rsidR="009C6976">
              <w:rPr>
                <w:bCs/>
                <w:color w:val="000000" w:themeColor="text1"/>
              </w:rPr>
              <w:t>Project</w:t>
            </w:r>
            <w:r>
              <w:rPr>
                <w:bCs/>
                <w:color w:val="000000" w:themeColor="text1"/>
              </w:rPr>
              <w:t xml:space="preserve"> Goals &amp;</w:t>
            </w:r>
            <w:r w:rsidR="009C6976">
              <w:rPr>
                <w:bCs/>
                <w:color w:val="000000" w:themeColor="text1"/>
              </w:rPr>
              <w:t xml:space="preserve"> </w:t>
            </w:r>
            <w:r w:rsidR="00DE0767">
              <w:rPr>
                <w:bCs/>
                <w:color w:val="000000" w:themeColor="text1"/>
              </w:rPr>
              <w:t>Critical Success Factors</w:t>
            </w:r>
          </w:p>
        </w:tc>
      </w:tr>
      <w:tr w:rsidR="009C6976" w14:paraId="0E5A8343" w14:textId="77777777" w:rsidTr="00CC385A">
        <w:trPr>
          <w:trHeight w:val="720"/>
        </w:trPr>
        <w:tc>
          <w:tcPr>
            <w:tcW w:w="1077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DA10E99" w14:textId="77777777" w:rsidR="00E272AE" w:rsidRDefault="00E272AE" w:rsidP="00E272AE">
            <w:pPr>
              <w:rPr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  <w:r w:rsidRPr="00740BCA">
              <w:rPr>
                <w:sz w:val="20"/>
                <w:szCs w:val="20"/>
              </w:rPr>
              <w:t xml:space="preserve">  </w:t>
            </w:r>
          </w:p>
          <w:p w14:paraId="171B5362" w14:textId="4E855F2D" w:rsidR="009C6976" w:rsidRPr="00740BCA" w:rsidRDefault="009C6976" w:rsidP="007222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0EC4703" w14:textId="77777777" w:rsidR="009C6976" w:rsidRDefault="009C6976" w:rsidP="00B56A14">
      <w:pPr>
        <w:outlineLvl w:val="0"/>
        <w:rPr>
          <w:bCs/>
          <w:color w:val="000000" w:themeColor="text1"/>
          <w:szCs w:val="20"/>
        </w:rPr>
      </w:pPr>
    </w:p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5"/>
        <w:gridCol w:w="2160"/>
        <w:gridCol w:w="4087"/>
        <w:gridCol w:w="4088"/>
      </w:tblGrid>
      <w:tr w:rsidR="00B56A14" w14:paraId="68E4EC8D" w14:textId="77777777" w:rsidTr="00FD1424">
        <w:trPr>
          <w:trHeight w:val="432"/>
        </w:trPr>
        <w:tc>
          <w:tcPr>
            <w:tcW w:w="43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6D9286"/>
            <w:vAlign w:val="center"/>
            <w:hideMark/>
          </w:tcPr>
          <w:p w14:paraId="460F26F6" w14:textId="48A87237" w:rsidR="00B56A14" w:rsidRDefault="008B0ED3" w:rsidP="00B56A14">
            <w:pPr>
              <w:jc w:val="center"/>
              <w:outlineLvl w:val="0"/>
              <w:rPr>
                <w:bCs/>
                <w:color w:val="FFFFFF" w:themeColor="background1"/>
                <w:sz w:val="21"/>
                <w:szCs w:val="21"/>
              </w:rPr>
            </w:pPr>
            <w:bookmarkStart w:id="2" w:name="OLE_LINK23"/>
            <w:r>
              <w:rPr>
                <w:bCs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10335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C1D0C7"/>
            <w:vAlign w:val="center"/>
            <w:hideMark/>
          </w:tcPr>
          <w:p w14:paraId="4E56897A" w14:textId="7AB46A8E" w:rsidR="00B56A14" w:rsidRDefault="00B56A14" w:rsidP="00B56A14">
            <w:pPr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Project Programming </w:t>
            </w:r>
          </w:p>
        </w:tc>
      </w:tr>
      <w:tr w:rsidR="00B56A14" w14:paraId="28E521AE" w14:textId="77777777" w:rsidTr="00FD1424">
        <w:trPr>
          <w:trHeight w:val="432"/>
        </w:trPr>
        <w:tc>
          <w:tcPr>
            <w:tcW w:w="259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1E2451C" w14:textId="77777777" w:rsidR="00B56A14" w:rsidRPr="00ED6332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ED6332">
              <w:rPr>
                <w:bCs/>
                <w:color w:val="000000" w:themeColor="text1"/>
                <w:sz w:val="20"/>
                <w:szCs w:val="20"/>
              </w:rPr>
              <w:t>Planner Assignment</w:t>
            </w:r>
          </w:p>
        </w:tc>
        <w:tc>
          <w:tcPr>
            <w:tcW w:w="817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0821179" w14:textId="4CE0E8F6" w:rsidR="00B56A14" w:rsidRPr="00740BCA" w:rsidRDefault="001D0B59" w:rsidP="00B56A14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  <w:r w:rsidR="00FB2031" w:rsidRPr="00740BCA">
              <w:rPr>
                <w:sz w:val="20"/>
                <w:szCs w:val="20"/>
              </w:rPr>
              <w:t xml:space="preserve">  </w:t>
            </w:r>
          </w:p>
        </w:tc>
      </w:tr>
      <w:tr w:rsidR="00B56A14" w14:paraId="2158A479" w14:textId="77777777" w:rsidTr="00E15740">
        <w:trPr>
          <w:trHeight w:val="432"/>
        </w:trPr>
        <w:tc>
          <w:tcPr>
            <w:tcW w:w="2595" w:type="dxa"/>
            <w:gridSpan w:val="2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949D810" w14:textId="77777777" w:rsidR="00B56A14" w:rsidRPr="00667457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7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0F2E56F" w14:textId="7B3833DF" w:rsidR="00B56A14" w:rsidRPr="00667457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667457">
              <w:rPr>
                <w:bCs/>
                <w:color w:val="000000" w:themeColor="text1"/>
                <w:sz w:val="20"/>
                <w:szCs w:val="20"/>
              </w:rPr>
              <w:t xml:space="preserve">The project is </w:t>
            </w:r>
            <w:r w:rsidR="00FB2031" w:rsidRPr="00740BCA">
              <w:rPr>
                <w:rFonts w:cstheme="minorHAnsi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B2031" w:rsidRPr="00740BCA">
              <w:rPr>
                <w:rFonts w:cstheme="minorHAnsi"/>
                <w:b/>
                <w:bCs/>
              </w:rPr>
              <w:instrText xml:space="preserve"> FORMTEXT </w:instrText>
            </w:r>
            <w:r w:rsidR="00FB2031" w:rsidRPr="00740BCA">
              <w:rPr>
                <w:rFonts w:cstheme="minorHAnsi"/>
                <w:b/>
                <w:bCs/>
              </w:rPr>
            </w:r>
            <w:r w:rsidR="00FB2031" w:rsidRPr="00740BCA">
              <w:rPr>
                <w:rFonts w:cstheme="minorHAnsi"/>
                <w:b/>
                <w:bCs/>
              </w:rPr>
              <w:fldChar w:fldCharType="separate"/>
            </w:r>
            <w:r w:rsidR="00FB2031" w:rsidRPr="00740BCA">
              <w:rPr>
                <w:rFonts w:cstheme="minorHAnsi"/>
                <w:b/>
                <w:bCs/>
                <w:noProof/>
              </w:rPr>
              <w:t> </w:t>
            </w:r>
            <w:r w:rsidR="00FB2031" w:rsidRPr="00740BCA">
              <w:rPr>
                <w:rFonts w:cstheme="minorHAnsi"/>
                <w:b/>
                <w:bCs/>
                <w:noProof/>
              </w:rPr>
              <w:t> </w:t>
            </w:r>
            <w:r w:rsidR="00FB2031" w:rsidRPr="00740BCA">
              <w:rPr>
                <w:rFonts w:cstheme="minorHAnsi"/>
                <w:b/>
                <w:bCs/>
                <w:noProof/>
              </w:rPr>
              <w:t> </w:t>
            </w:r>
            <w:r w:rsidR="00FB2031" w:rsidRPr="00740BCA">
              <w:rPr>
                <w:rFonts w:cstheme="minorHAnsi"/>
                <w:b/>
                <w:bCs/>
                <w:noProof/>
              </w:rPr>
              <w:t> </w:t>
            </w:r>
            <w:r w:rsidR="00FB2031" w:rsidRPr="00740BCA">
              <w:rPr>
                <w:rFonts w:cstheme="minorHAnsi"/>
                <w:b/>
                <w:bCs/>
                <w:noProof/>
              </w:rPr>
              <w:t> </w:t>
            </w:r>
            <w:r w:rsidR="00FB2031" w:rsidRPr="00740BCA">
              <w:rPr>
                <w:rFonts w:cstheme="minorHAnsi"/>
                <w:b/>
                <w:bCs/>
              </w:rPr>
              <w:fldChar w:fldCharType="end"/>
            </w:r>
            <w:r w:rsidR="00FB2031" w:rsidRPr="00740BCA">
              <w:rPr>
                <w:rFonts w:cstheme="minorHAnsi"/>
                <w:b/>
                <w:bCs/>
              </w:rPr>
              <w:t xml:space="preserve"> </w:t>
            </w:r>
            <w:r w:rsidRPr="00740BCA">
              <w:rPr>
                <w:b/>
                <w:color w:val="000000" w:themeColor="text1"/>
              </w:rPr>
              <w:t>NASF</w:t>
            </w:r>
            <w:r w:rsidRPr="00667457">
              <w:rPr>
                <w:bCs/>
                <w:color w:val="000000" w:themeColor="text1"/>
                <w:sz w:val="20"/>
                <w:szCs w:val="20"/>
              </w:rPr>
              <w:t xml:space="preserve"> and includes the following:</w:t>
            </w:r>
          </w:p>
        </w:tc>
      </w:tr>
      <w:tr w:rsidR="00B56A14" w14:paraId="30C3FD2F" w14:textId="77777777" w:rsidTr="00E15740">
        <w:trPr>
          <w:trHeight w:val="432"/>
        </w:trPr>
        <w:tc>
          <w:tcPr>
            <w:tcW w:w="2595" w:type="dxa"/>
            <w:gridSpan w:val="2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0AA84EE" w14:textId="77777777" w:rsidR="00B56A14" w:rsidRPr="00667457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8BA898A" w14:textId="77777777" w:rsidR="00B56A14" w:rsidRPr="00667457" w:rsidRDefault="00B56A14" w:rsidP="00B56A14">
            <w:pPr>
              <w:outlineLvl w:val="0"/>
              <w:rPr>
                <w:b/>
                <w:color w:val="000000" w:themeColor="text1"/>
              </w:rPr>
            </w:pPr>
            <w:r w:rsidRPr="00667457">
              <w:rPr>
                <w:b/>
                <w:color w:val="000000" w:themeColor="text1"/>
              </w:rPr>
              <w:t>Space Type</w:t>
            </w:r>
          </w:p>
        </w:tc>
        <w:tc>
          <w:tcPr>
            <w:tcW w:w="408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73B15E6" w14:textId="77777777" w:rsidR="00B56A14" w:rsidRPr="00667457" w:rsidRDefault="00B56A14" w:rsidP="00B56A14">
            <w:pPr>
              <w:outlineLvl w:val="0"/>
              <w:rPr>
                <w:b/>
                <w:color w:val="000000" w:themeColor="text1"/>
              </w:rPr>
            </w:pPr>
            <w:r w:rsidRPr="00667457">
              <w:rPr>
                <w:b/>
                <w:color w:val="000000" w:themeColor="text1"/>
              </w:rPr>
              <w:t>NASF</w:t>
            </w:r>
          </w:p>
        </w:tc>
      </w:tr>
      <w:tr w:rsidR="00B56A14" w14:paraId="05332F72" w14:textId="77777777" w:rsidTr="00FD1424">
        <w:trPr>
          <w:trHeight w:val="432"/>
        </w:trPr>
        <w:tc>
          <w:tcPr>
            <w:tcW w:w="2595" w:type="dxa"/>
            <w:gridSpan w:val="2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E920269" w14:textId="77777777" w:rsidR="00B56A14" w:rsidRPr="00ED6332" w:rsidRDefault="00B56A14" w:rsidP="00B56A14">
            <w:pPr>
              <w:outlineLvl w:val="0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40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26E49FE" w14:textId="5C9F8C43" w:rsidR="00646B12" w:rsidRPr="00740BCA" w:rsidRDefault="001D0B59" w:rsidP="001D0B59">
            <w:pPr>
              <w:pStyle w:val="ListParagraph"/>
              <w:tabs>
                <w:tab w:val="left" w:pos="4320"/>
              </w:tabs>
              <w:ind w:left="0"/>
              <w:jc w:val="both"/>
              <w:outlineLvl w:val="0"/>
              <w:rPr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8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C19648C" w14:textId="0F10FCDF" w:rsidR="00B56A14" w:rsidRPr="00740BCA" w:rsidRDefault="001D0B59" w:rsidP="00B56A14">
            <w:pPr>
              <w:outlineLvl w:val="0"/>
              <w:rPr>
                <w:color w:val="FF0000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  <w:r w:rsidRPr="00740BCA">
              <w:rPr>
                <w:sz w:val="20"/>
                <w:szCs w:val="20"/>
              </w:rPr>
              <w:t xml:space="preserve"> </w:t>
            </w:r>
          </w:p>
        </w:tc>
      </w:tr>
      <w:tr w:rsidR="00B56A14" w14:paraId="634D741C" w14:textId="77777777" w:rsidTr="00FD1424">
        <w:trPr>
          <w:trHeight w:val="432"/>
        </w:trPr>
        <w:tc>
          <w:tcPr>
            <w:tcW w:w="2595" w:type="dxa"/>
            <w:gridSpan w:val="2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7AFE110" w14:textId="77777777" w:rsidR="00B56A14" w:rsidRPr="00ED6332" w:rsidRDefault="00B56A14" w:rsidP="00B56A14">
            <w:pPr>
              <w:outlineLvl w:val="0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40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D2E0E00" w14:textId="51532592" w:rsidR="00B56A14" w:rsidRPr="00740BCA" w:rsidRDefault="001D0B59" w:rsidP="001D0B59">
            <w:pPr>
              <w:pStyle w:val="ListParagraph"/>
              <w:tabs>
                <w:tab w:val="left" w:pos="4320"/>
              </w:tabs>
              <w:ind w:left="0"/>
              <w:jc w:val="both"/>
              <w:outlineLvl w:val="0"/>
              <w:rPr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  <w:r w:rsidRPr="00740B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ADBF4DB" w14:textId="34911C46" w:rsidR="00B56A14" w:rsidRPr="00740BCA" w:rsidRDefault="001D0B59" w:rsidP="00B56A14">
            <w:pPr>
              <w:outlineLvl w:val="0"/>
              <w:rPr>
                <w:color w:val="FF0000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  <w:r w:rsidRPr="00740BCA">
              <w:rPr>
                <w:sz w:val="20"/>
                <w:szCs w:val="20"/>
              </w:rPr>
              <w:t xml:space="preserve"> </w:t>
            </w:r>
          </w:p>
        </w:tc>
      </w:tr>
      <w:tr w:rsidR="00B56A14" w14:paraId="7DFD496E" w14:textId="77777777" w:rsidTr="00FD1424">
        <w:trPr>
          <w:trHeight w:val="432"/>
        </w:trPr>
        <w:tc>
          <w:tcPr>
            <w:tcW w:w="2595" w:type="dxa"/>
            <w:gridSpan w:val="2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2D6C4E6F" w14:textId="77777777" w:rsidR="00B56A14" w:rsidRPr="00FE3465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0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14FEB7CD" w14:textId="4863FAE4" w:rsidR="00C712F9" w:rsidRPr="00740BCA" w:rsidRDefault="001D0B59" w:rsidP="001D0B59">
            <w:pPr>
              <w:pStyle w:val="ListParagraph"/>
              <w:tabs>
                <w:tab w:val="left" w:pos="4320"/>
              </w:tabs>
              <w:ind w:left="0"/>
              <w:jc w:val="both"/>
              <w:outlineLvl w:val="0"/>
              <w:rPr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  <w:r w:rsidRPr="00740BC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8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ADDE740" w14:textId="34C6435C" w:rsidR="00B56A14" w:rsidRPr="00740BCA" w:rsidRDefault="001D0B59" w:rsidP="00B56A14">
            <w:pPr>
              <w:outlineLvl w:val="0"/>
              <w:rPr>
                <w:color w:val="FF0000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56A14" w14:paraId="1795CCAB" w14:textId="77777777" w:rsidTr="00FD1424">
        <w:trPr>
          <w:trHeight w:val="432"/>
        </w:trPr>
        <w:tc>
          <w:tcPr>
            <w:tcW w:w="2595" w:type="dxa"/>
            <w:gridSpan w:val="2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09D43F5" w14:textId="77777777" w:rsidR="00B56A14" w:rsidRPr="00FE3465" w:rsidRDefault="00B56A14" w:rsidP="00B56A14">
            <w:pPr>
              <w:outlineLvl w:val="0"/>
              <w:rPr>
                <w:bCs/>
                <w:color w:val="000000" w:themeColor="text1"/>
                <w:szCs w:val="16"/>
              </w:rPr>
            </w:pPr>
          </w:p>
        </w:tc>
        <w:tc>
          <w:tcPr>
            <w:tcW w:w="40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C4503B7" w14:textId="23376089" w:rsidR="00B56A14" w:rsidRPr="00740BCA" w:rsidRDefault="001D0B59" w:rsidP="00B56A14">
            <w:pPr>
              <w:outlineLvl w:val="0"/>
              <w:rPr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08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EAC6B1B" w14:textId="3411EE45" w:rsidR="00B56A14" w:rsidRPr="00740BCA" w:rsidRDefault="001D0B59" w:rsidP="00B56A14">
            <w:pPr>
              <w:outlineLvl w:val="0"/>
              <w:rPr>
                <w:color w:val="FF0000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56A14" w14:paraId="60B2A8C7" w14:textId="77777777" w:rsidTr="00FD1424">
        <w:trPr>
          <w:trHeight w:val="432"/>
        </w:trPr>
        <w:tc>
          <w:tcPr>
            <w:tcW w:w="2595" w:type="dxa"/>
            <w:gridSpan w:val="2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8D97823" w14:textId="77777777" w:rsidR="00B56A14" w:rsidRPr="00793766" w:rsidRDefault="00B56A14" w:rsidP="00B56A14">
            <w:pPr>
              <w:outlineLvl w:val="0"/>
              <w:rPr>
                <w:b/>
                <w:color w:val="000000" w:themeColor="text1"/>
                <w:szCs w:val="16"/>
              </w:rPr>
            </w:pPr>
            <w:bookmarkStart w:id="3" w:name="_Hlk163722126"/>
          </w:p>
        </w:tc>
        <w:tc>
          <w:tcPr>
            <w:tcW w:w="408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9E2C382" w14:textId="77777777" w:rsidR="00B56A14" w:rsidRPr="00793766" w:rsidRDefault="00B56A14" w:rsidP="00B56A14">
            <w:pPr>
              <w:outlineLvl w:val="0"/>
              <w:rPr>
                <w:b/>
                <w:color w:val="000000" w:themeColor="text1"/>
                <w:szCs w:val="20"/>
              </w:rPr>
            </w:pPr>
            <w:r w:rsidRPr="00793766">
              <w:rPr>
                <w:b/>
                <w:color w:val="000000" w:themeColor="text1"/>
                <w:szCs w:val="20"/>
              </w:rPr>
              <w:t>TOTAL</w:t>
            </w:r>
          </w:p>
        </w:tc>
        <w:tc>
          <w:tcPr>
            <w:tcW w:w="4088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B73488B" w14:textId="15B0D682" w:rsidR="00B56A14" w:rsidRPr="00793766" w:rsidRDefault="001D0B59" w:rsidP="00B56A14">
            <w:pPr>
              <w:outlineLvl w:val="0"/>
              <w:rPr>
                <w:b/>
                <w:color w:val="000000" w:themeColor="text1"/>
                <w:szCs w:val="20"/>
              </w:rPr>
            </w:pPr>
            <w:r w:rsidRPr="00D13B0A">
              <w:rPr>
                <w:rFonts w:cstheme="minorHAnsi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3B0A">
              <w:rPr>
                <w:rFonts w:cstheme="minorHAnsi"/>
                <w:b/>
                <w:bCs/>
              </w:rPr>
              <w:instrText xml:space="preserve"> FORMTEXT </w:instrText>
            </w:r>
            <w:r w:rsidRPr="00D13B0A">
              <w:rPr>
                <w:rFonts w:cstheme="minorHAnsi"/>
                <w:b/>
                <w:bCs/>
              </w:rPr>
            </w:r>
            <w:r w:rsidRPr="00D13B0A">
              <w:rPr>
                <w:rFonts w:cstheme="minorHAnsi"/>
                <w:b/>
                <w:bCs/>
              </w:rPr>
              <w:fldChar w:fldCharType="separate"/>
            </w:r>
            <w:r w:rsidRPr="00D13B0A">
              <w:rPr>
                <w:rFonts w:cstheme="minorHAnsi"/>
                <w:b/>
                <w:bCs/>
                <w:noProof/>
              </w:rPr>
              <w:t> </w:t>
            </w:r>
            <w:r w:rsidRPr="00D13B0A">
              <w:rPr>
                <w:rFonts w:cstheme="minorHAnsi"/>
                <w:b/>
                <w:bCs/>
                <w:noProof/>
              </w:rPr>
              <w:t> </w:t>
            </w:r>
            <w:r w:rsidRPr="00D13B0A">
              <w:rPr>
                <w:rFonts w:cstheme="minorHAnsi"/>
                <w:b/>
                <w:bCs/>
                <w:noProof/>
              </w:rPr>
              <w:t> </w:t>
            </w:r>
            <w:r w:rsidRPr="00D13B0A">
              <w:rPr>
                <w:rFonts w:cstheme="minorHAnsi"/>
                <w:b/>
                <w:bCs/>
                <w:noProof/>
              </w:rPr>
              <w:t> </w:t>
            </w:r>
            <w:r w:rsidRPr="00D13B0A">
              <w:rPr>
                <w:rFonts w:cstheme="minorHAnsi"/>
                <w:b/>
                <w:bCs/>
                <w:noProof/>
              </w:rPr>
              <w:t> </w:t>
            </w:r>
            <w:r w:rsidRPr="00D13B0A">
              <w:rPr>
                <w:rFonts w:cstheme="minorHAnsi"/>
                <w:b/>
                <w:bCs/>
              </w:rPr>
              <w:fldChar w:fldCharType="end"/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</w:tr>
      <w:bookmarkEnd w:id="2"/>
      <w:bookmarkEnd w:id="3"/>
    </w:tbl>
    <w:p w14:paraId="011A43FD" w14:textId="77777777" w:rsidR="00A33484" w:rsidRDefault="00A33484" w:rsidP="00A33484">
      <w:pPr>
        <w:outlineLvl w:val="0"/>
        <w:rPr>
          <w:bCs/>
          <w:color w:val="000000" w:themeColor="text1"/>
          <w:szCs w:val="20"/>
        </w:rPr>
      </w:pPr>
    </w:p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5"/>
        <w:gridCol w:w="10335"/>
        <w:gridCol w:w="15"/>
      </w:tblGrid>
      <w:tr w:rsidR="00A33484" w14:paraId="1DAC1DF9" w14:textId="77777777" w:rsidTr="001F1378">
        <w:trPr>
          <w:gridAfter w:val="1"/>
          <w:wAfter w:w="15" w:type="dxa"/>
          <w:trHeight w:val="432"/>
        </w:trPr>
        <w:tc>
          <w:tcPr>
            <w:tcW w:w="43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6D9286"/>
            <w:vAlign w:val="center"/>
            <w:hideMark/>
          </w:tcPr>
          <w:p w14:paraId="67AEFE33" w14:textId="0A68DE6E" w:rsidR="00A33484" w:rsidRDefault="008B0ED3" w:rsidP="001F1378">
            <w:pPr>
              <w:jc w:val="center"/>
              <w:outlineLvl w:val="0"/>
              <w:rPr>
                <w:bCs/>
                <w:color w:val="FFFFFF" w:themeColor="background1"/>
                <w:sz w:val="21"/>
                <w:szCs w:val="21"/>
              </w:rPr>
            </w:pPr>
            <w:r>
              <w:rPr>
                <w:bCs/>
                <w:color w:val="FFFFFF" w:themeColor="background1"/>
                <w:sz w:val="21"/>
                <w:szCs w:val="21"/>
              </w:rPr>
              <w:t>5</w:t>
            </w:r>
          </w:p>
        </w:tc>
        <w:tc>
          <w:tcPr>
            <w:tcW w:w="1033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C1D0C7"/>
            <w:vAlign w:val="center"/>
            <w:hideMark/>
          </w:tcPr>
          <w:p w14:paraId="3F5AE912" w14:textId="5A6E63F2" w:rsidR="00A33484" w:rsidRDefault="00A33484" w:rsidP="001F1378">
            <w:pPr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Project Scope </w:t>
            </w:r>
          </w:p>
        </w:tc>
      </w:tr>
      <w:tr w:rsidR="00A33484" w14:paraId="61B28122" w14:textId="77777777" w:rsidTr="00CC385A">
        <w:trPr>
          <w:gridAfter w:val="1"/>
          <w:wAfter w:w="15" w:type="dxa"/>
          <w:trHeight w:val="720"/>
        </w:trPr>
        <w:tc>
          <w:tcPr>
            <w:tcW w:w="1077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34FFD815" w14:textId="77777777" w:rsidR="00E272AE" w:rsidRDefault="00E272AE" w:rsidP="00E272AE">
            <w:pPr>
              <w:rPr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  <w:r w:rsidRPr="00740BCA">
              <w:rPr>
                <w:sz w:val="20"/>
                <w:szCs w:val="20"/>
              </w:rPr>
              <w:t xml:space="preserve">  </w:t>
            </w:r>
          </w:p>
          <w:p w14:paraId="59DBD620" w14:textId="56B9E7D6" w:rsidR="00A33484" w:rsidRPr="00740BCA" w:rsidRDefault="00A33484" w:rsidP="001F13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3484" w14:paraId="5C084D02" w14:textId="77777777" w:rsidTr="001F1378">
        <w:trPr>
          <w:gridAfter w:val="1"/>
          <w:wAfter w:w="15" w:type="dxa"/>
          <w:trHeight w:val="432"/>
        </w:trPr>
        <w:tc>
          <w:tcPr>
            <w:tcW w:w="1077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vAlign w:val="center"/>
          </w:tcPr>
          <w:p w14:paraId="1810EAB1" w14:textId="57FD1700" w:rsidR="00A33484" w:rsidRPr="00E87904" w:rsidRDefault="00A33484" w:rsidP="001F1378">
            <w:pPr>
              <w:outlineLvl w:val="0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Exclusions</w:t>
            </w:r>
          </w:p>
        </w:tc>
      </w:tr>
      <w:tr w:rsidR="00A33484" w14:paraId="209EED20" w14:textId="77777777" w:rsidTr="00CC385A">
        <w:trPr>
          <w:trHeight w:val="720"/>
        </w:trPr>
        <w:tc>
          <w:tcPr>
            <w:tcW w:w="10785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3CB4EAC" w14:textId="77777777" w:rsidR="00E272AE" w:rsidRDefault="00E272AE" w:rsidP="00E272AE">
            <w:pPr>
              <w:rPr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  <w:r w:rsidRPr="00740BCA">
              <w:rPr>
                <w:sz w:val="20"/>
                <w:szCs w:val="20"/>
              </w:rPr>
              <w:t xml:space="preserve">  </w:t>
            </w:r>
          </w:p>
          <w:p w14:paraId="3C2989F9" w14:textId="56116137" w:rsidR="00A33484" w:rsidRPr="00740BCA" w:rsidRDefault="00A33484" w:rsidP="001F1378">
            <w:pPr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AA7E663" w14:textId="77777777" w:rsidR="00ED4148" w:rsidRDefault="00ED4148" w:rsidP="00ED4148">
      <w:pPr>
        <w:outlineLvl w:val="0"/>
        <w:rPr>
          <w:bCs/>
          <w:color w:val="000000" w:themeColor="text1"/>
          <w:szCs w:val="20"/>
        </w:rPr>
      </w:pPr>
    </w:p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5"/>
        <w:gridCol w:w="10335"/>
      </w:tblGrid>
      <w:tr w:rsidR="00ED4148" w14:paraId="0D7C0FF9" w14:textId="77777777" w:rsidTr="00AC188F">
        <w:trPr>
          <w:trHeight w:val="432"/>
        </w:trPr>
        <w:tc>
          <w:tcPr>
            <w:tcW w:w="43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6D9286"/>
            <w:vAlign w:val="center"/>
            <w:hideMark/>
          </w:tcPr>
          <w:p w14:paraId="763E4CA3" w14:textId="1133C0AD" w:rsidR="00ED4148" w:rsidRDefault="00ED4148" w:rsidP="00AC188F">
            <w:pPr>
              <w:jc w:val="center"/>
              <w:outlineLvl w:val="0"/>
              <w:rPr>
                <w:bCs/>
                <w:color w:val="FFFFFF" w:themeColor="background1"/>
                <w:sz w:val="21"/>
                <w:szCs w:val="21"/>
              </w:rPr>
            </w:pPr>
            <w:r>
              <w:rPr>
                <w:bCs/>
                <w:color w:val="FFFFFF" w:themeColor="background1"/>
                <w:sz w:val="21"/>
                <w:szCs w:val="21"/>
              </w:rPr>
              <w:t>6</w:t>
            </w:r>
          </w:p>
        </w:tc>
        <w:tc>
          <w:tcPr>
            <w:tcW w:w="1033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C1D0C7"/>
            <w:vAlign w:val="center"/>
            <w:hideMark/>
          </w:tcPr>
          <w:p w14:paraId="4F0EFFE7" w14:textId="11890A28" w:rsidR="00ED4148" w:rsidRDefault="00ED4148" w:rsidP="00AC188F">
            <w:pPr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Enabling Projects </w:t>
            </w:r>
          </w:p>
        </w:tc>
      </w:tr>
      <w:tr w:rsidR="00ED4148" w14:paraId="597A3444" w14:textId="77777777" w:rsidTr="00AC188F">
        <w:trPr>
          <w:trHeight w:val="720"/>
        </w:trPr>
        <w:tc>
          <w:tcPr>
            <w:tcW w:w="1077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B7D68C5" w14:textId="77777777" w:rsidR="00ED4148" w:rsidRDefault="00ED4148" w:rsidP="00AC188F">
            <w:pPr>
              <w:rPr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  <w:r w:rsidRPr="00740BCA">
              <w:rPr>
                <w:sz w:val="20"/>
                <w:szCs w:val="20"/>
              </w:rPr>
              <w:t xml:space="preserve">  </w:t>
            </w:r>
          </w:p>
          <w:p w14:paraId="452938F0" w14:textId="77777777" w:rsidR="00ED4148" w:rsidRPr="00740BCA" w:rsidRDefault="00ED4148" w:rsidP="00AC188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F30178A" w14:textId="77777777" w:rsidR="00ED4148" w:rsidRDefault="00ED4148" w:rsidP="00B56A14">
      <w:pPr>
        <w:outlineLvl w:val="0"/>
        <w:rPr>
          <w:bCs/>
          <w:color w:val="000000" w:themeColor="text1"/>
          <w:szCs w:val="20"/>
        </w:rPr>
      </w:pPr>
    </w:p>
    <w:tbl>
      <w:tblPr>
        <w:tblStyle w:val="TableGrid"/>
        <w:tblW w:w="1077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5"/>
        <w:gridCol w:w="1800"/>
        <w:gridCol w:w="2160"/>
        <w:gridCol w:w="1440"/>
        <w:gridCol w:w="2430"/>
        <w:gridCol w:w="2505"/>
      </w:tblGrid>
      <w:tr w:rsidR="00B56A14" w14:paraId="7F19A20C" w14:textId="77777777" w:rsidTr="008B0ED3">
        <w:trPr>
          <w:trHeight w:val="432"/>
        </w:trPr>
        <w:tc>
          <w:tcPr>
            <w:tcW w:w="435" w:type="dxa"/>
            <w:shd w:val="clear" w:color="auto" w:fill="6D9286"/>
            <w:vAlign w:val="center"/>
          </w:tcPr>
          <w:p w14:paraId="66BDDA07" w14:textId="29D02700" w:rsidR="00B56A14" w:rsidRPr="009744AD" w:rsidRDefault="00ED4148" w:rsidP="00B56A14">
            <w:pPr>
              <w:jc w:val="center"/>
              <w:outlineLvl w:val="0"/>
              <w:rPr>
                <w:bCs/>
                <w:color w:val="FFFFFF" w:themeColor="background1"/>
                <w:sz w:val="21"/>
                <w:szCs w:val="21"/>
              </w:rPr>
            </w:pPr>
            <w:bookmarkStart w:id="4" w:name="OLE_LINK8"/>
            <w:r>
              <w:rPr>
                <w:bCs/>
                <w:color w:val="FFFFFF" w:themeColor="background1"/>
                <w:sz w:val="21"/>
                <w:szCs w:val="21"/>
              </w:rPr>
              <w:t>7</w:t>
            </w:r>
          </w:p>
        </w:tc>
        <w:tc>
          <w:tcPr>
            <w:tcW w:w="10335" w:type="dxa"/>
            <w:gridSpan w:val="5"/>
            <w:shd w:val="clear" w:color="auto" w:fill="C1D0C7"/>
            <w:vAlign w:val="center"/>
          </w:tcPr>
          <w:p w14:paraId="1C623861" w14:textId="52B71B07" w:rsidR="00B56A14" w:rsidRPr="00A42BD9" w:rsidRDefault="00B56A14" w:rsidP="00B56A14">
            <w:pPr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WUSM Planning </w:t>
            </w:r>
            <w:r w:rsidR="00E90979">
              <w:rPr>
                <w:bCs/>
                <w:color w:val="000000" w:themeColor="text1"/>
              </w:rPr>
              <w:t>&amp;</w:t>
            </w:r>
            <w:r>
              <w:rPr>
                <w:bCs/>
                <w:color w:val="000000" w:themeColor="text1"/>
              </w:rPr>
              <w:t xml:space="preserve"> Project</w:t>
            </w:r>
            <w:r w:rsidR="00E90979">
              <w:rPr>
                <w:bCs/>
                <w:color w:val="000000" w:themeColor="text1"/>
              </w:rPr>
              <w:t>s</w:t>
            </w:r>
            <w:r>
              <w:rPr>
                <w:bCs/>
                <w:color w:val="000000" w:themeColor="text1"/>
              </w:rPr>
              <w:t xml:space="preserve"> Team </w:t>
            </w:r>
          </w:p>
        </w:tc>
      </w:tr>
      <w:tr w:rsidR="00B56A14" w:rsidRPr="00B44575" w14:paraId="09A7D99D" w14:textId="77777777" w:rsidTr="00EA789C">
        <w:trPr>
          <w:trHeight w:val="432"/>
        </w:trPr>
        <w:tc>
          <w:tcPr>
            <w:tcW w:w="2235" w:type="dxa"/>
            <w:gridSpan w:val="2"/>
            <w:shd w:val="clear" w:color="auto" w:fill="E9EFE7"/>
            <w:vAlign w:val="center"/>
          </w:tcPr>
          <w:p w14:paraId="156AAB23" w14:textId="77777777" w:rsidR="00B56A14" w:rsidRPr="00B44575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bookmarkStart w:id="5" w:name="_Hlk163724162"/>
            <w:r>
              <w:rPr>
                <w:bCs/>
                <w:color w:val="000000" w:themeColor="text1"/>
                <w:sz w:val="20"/>
                <w:szCs w:val="20"/>
              </w:rPr>
              <w:t>Functional Area</w:t>
            </w:r>
          </w:p>
        </w:tc>
        <w:tc>
          <w:tcPr>
            <w:tcW w:w="2160" w:type="dxa"/>
            <w:shd w:val="clear" w:color="auto" w:fill="E9EFE7"/>
            <w:vAlign w:val="center"/>
          </w:tcPr>
          <w:p w14:paraId="38340C19" w14:textId="77777777" w:rsidR="00B56A14" w:rsidRPr="00B44575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Team Member</w:t>
            </w:r>
          </w:p>
        </w:tc>
        <w:tc>
          <w:tcPr>
            <w:tcW w:w="1440" w:type="dxa"/>
            <w:shd w:val="clear" w:color="auto" w:fill="E9EFE7"/>
            <w:vAlign w:val="center"/>
          </w:tcPr>
          <w:p w14:paraId="3FC0DF44" w14:textId="77777777" w:rsidR="00B56A14" w:rsidRPr="00B44575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7D6FA7">
              <w:rPr>
                <w:bCs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2430" w:type="dxa"/>
            <w:shd w:val="clear" w:color="auto" w:fill="E9EFE7"/>
            <w:vAlign w:val="center"/>
          </w:tcPr>
          <w:p w14:paraId="654218C8" w14:textId="77777777" w:rsidR="00B56A14" w:rsidRPr="00B44575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7D6FA7">
              <w:rPr>
                <w:bCs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2505" w:type="dxa"/>
            <w:shd w:val="clear" w:color="auto" w:fill="E9EFE7"/>
            <w:vAlign w:val="center"/>
          </w:tcPr>
          <w:p w14:paraId="33BD8BC5" w14:textId="77777777" w:rsidR="00B56A14" w:rsidRPr="00B44575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7D6FA7">
              <w:rPr>
                <w:bCs/>
                <w:color w:val="000000" w:themeColor="text1"/>
                <w:sz w:val="20"/>
                <w:szCs w:val="20"/>
              </w:rPr>
              <w:t>Title</w:t>
            </w:r>
          </w:p>
        </w:tc>
      </w:tr>
      <w:bookmarkEnd w:id="5"/>
      <w:tr w:rsidR="00B56A14" w:rsidRPr="00B44575" w14:paraId="28C43685" w14:textId="77777777" w:rsidTr="00CC385A">
        <w:trPr>
          <w:trHeight w:hRule="exact" w:val="720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075415BC" w14:textId="77777777" w:rsidR="00B56A14" w:rsidRPr="00740BCA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740BCA">
              <w:rPr>
                <w:bCs/>
                <w:color w:val="000000" w:themeColor="text1"/>
                <w:sz w:val="20"/>
                <w:szCs w:val="20"/>
              </w:rPr>
              <w:t>Project Manager</w:t>
            </w:r>
          </w:p>
        </w:tc>
        <w:tc>
          <w:tcPr>
            <w:tcW w:w="2160" w:type="dxa"/>
            <w:vAlign w:val="center"/>
          </w:tcPr>
          <w:p w14:paraId="3FD27B87" w14:textId="011AA933" w:rsidR="00C712F9" w:rsidRPr="00740BCA" w:rsidRDefault="001D0B59" w:rsidP="00B56A14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D9C6A8" w14:textId="174942AA" w:rsidR="00B56A14" w:rsidRPr="00740BCA" w:rsidRDefault="001D0B59" w:rsidP="00B56A14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5A6E1FE" w14:textId="4022EBFC" w:rsidR="00B56A14" w:rsidRPr="00740BCA" w:rsidRDefault="001D0B59" w:rsidP="00B56A14">
            <w:pPr>
              <w:outlineLvl w:val="0"/>
              <w:rPr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0E388147" w14:textId="777CB638" w:rsidR="00B56A14" w:rsidRPr="00740BCA" w:rsidRDefault="001D0B59" w:rsidP="00B56A14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56A14" w:rsidRPr="00B44575" w14:paraId="587E26EB" w14:textId="77777777" w:rsidTr="00CC385A">
        <w:trPr>
          <w:trHeight w:hRule="exact" w:val="720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0A6C48DD" w14:textId="13BCDEB6" w:rsidR="00B56A14" w:rsidRPr="00740BCA" w:rsidRDefault="00E15740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Project/</w:t>
            </w:r>
            <w:r w:rsidR="00EB370A" w:rsidRPr="00740BCA">
              <w:rPr>
                <w:bCs/>
                <w:color w:val="000000" w:themeColor="text1"/>
                <w:sz w:val="20"/>
                <w:szCs w:val="20"/>
              </w:rPr>
              <w:t>Dep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t. </w:t>
            </w:r>
            <w:r w:rsidR="00EB370A" w:rsidRPr="00740BCA">
              <w:rPr>
                <w:bCs/>
                <w:color w:val="000000" w:themeColor="text1"/>
                <w:sz w:val="20"/>
                <w:szCs w:val="20"/>
              </w:rPr>
              <w:t>Planner</w:t>
            </w:r>
          </w:p>
        </w:tc>
        <w:tc>
          <w:tcPr>
            <w:tcW w:w="2160" w:type="dxa"/>
            <w:vAlign w:val="center"/>
          </w:tcPr>
          <w:p w14:paraId="394A9BD2" w14:textId="36230C72" w:rsidR="00B56A14" w:rsidRPr="00740BCA" w:rsidRDefault="001D0B59" w:rsidP="00B56A14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3A4E72" w14:textId="79A1404F" w:rsidR="00B56A14" w:rsidRPr="00740BCA" w:rsidRDefault="001D0B59" w:rsidP="00B56A14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15CB07C" w14:textId="3A2D212B" w:rsidR="00B56A14" w:rsidRPr="00740BCA" w:rsidRDefault="001D0B59" w:rsidP="00B56A14">
            <w:pPr>
              <w:outlineLvl w:val="0"/>
              <w:rPr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8FE8D42" w14:textId="705E3BDF" w:rsidR="00B56A14" w:rsidRPr="00740BCA" w:rsidRDefault="001D0B59" w:rsidP="00B56A14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D0B59" w:rsidRPr="00B44575" w14:paraId="2CC2AE3E" w14:textId="77777777" w:rsidTr="00CC385A">
        <w:trPr>
          <w:trHeight w:hRule="exact" w:val="720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19CE51D8" w14:textId="2FDBCF32" w:rsidR="001D0B59" w:rsidRPr="00740BCA" w:rsidRDefault="001D0B59" w:rsidP="001D0B59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740BCA">
              <w:rPr>
                <w:bCs/>
                <w:color w:val="000000" w:themeColor="text1"/>
                <w:sz w:val="20"/>
                <w:szCs w:val="20"/>
              </w:rPr>
              <w:t>Project Coordinator</w:t>
            </w:r>
          </w:p>
        </w:tc>
        <w:tc>
          <w:tcPr>
            <w:tcW w:w="2160" w:type="dxa"/>
            <w:vAlign w:val="center"/>
          </w:tcPr>
          <w:p w14:paraId="1B2688B0" w14:textId="509B3C3A" w:rsidR="001D0B59" w:rsidRPr="00740BCA" w:rsidRDefault="001D0B59" w:rsidP="001D0B59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568AC6" w14:textId="6E624E37" w:rsidR="001D0B59" w:rsidRPr="00740BCA" w:rsidRDefault="001D0B59" w:rsidP="001D0B59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316A8AC" w14:textId="4C5F8951" w:rsidR="001D0B59" w:rsidRPr="00740BCA" w:rsidRDefault="001D0B59" w:rsidP="001D0B59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175180B0" w14:textId="0823D3A7" w:rsidR="001D0B59" w:rsidRPr="00740BCA" w:rsidRDefault="001D0B59" w:rsidP="001D0B59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15740" w:rsidRPr="00B44575" w14:paraId="3C472B10" w14:textId="77777777" w:rsidTr="00CC385A">
        <w:trPr>
          <w:trHeight w:hRule="exact" w:val="720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3A1A49B4" w14:textId="2B898831" w:rsidR="00E15740" w:rsidRPr="00740BCA" w:rsidRDefault="00E15740" w:rsidP="00E15740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Project Accountant</w:t>
            </w:r>
          </w:p>
        </w:tc>
        <w:tc>
          <w:tcPr>
            <w:tcW w:w="2160" w:type="dxa"/>
            <w:vAlign w:val="center"/>
          </w:tcPr>
          <w:p w14:paraId="1D8A4187" w14:textId="013A1E6F" w:rsidR="00E15740" w:rsidRPr="00740BCA" w:rsidRDefault="00E15740" w:rsidP="00E15740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00A84A" w14:textId="2DAE47CA" w:rsidR="00E15740" w:rsidRPr="00740BCA" w:rsidRDefault="00E15740" w:rsidP="00E15740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0450D54" w14:textId="1204E475" w:rsidR="00E15740" w:rsidRPr="00740BCA" w:rsidRDefault="00E15740" w:rsidP="00E15740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141D1F51" w14:textId="60BD13D6" w:rsidR="00E15740" w:rsidRPr="00740BCA" w:rsidRDefault="00E15740" w:rsidP="00E15740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15740" w:rsidRPr="00B44575" w14:paraId="269603FF" w14:textId="77777777" w:rsidTr="00CC385A">
        <w:trPr>
          <w:trHeight w:hRule="exact" w:val="720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37445127" w14:textId="133FBB1B" w:rsidR="00E15740" w:rsidRDefault="00E15740" w:rsidP="00E15740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lastRenderedPageBreak/>
              <w:t>Project Contracts</w:t>
            </w:r>
          </w:p>
        </w:tc>
        <w:tc>
          <w:tcPr>
            <w:tcW w:w="2160" w:type="dxa"/>
            <w:vAlign w:val="center"/>
          </w:tcPr>
          <w:p w14:paraId="52EA1C4F" w14:textId="4C24F642" w:rsidR="00E15740" w:rsidRPr="00740BCA" w:rsidRDefault="00E15740" w:rsidP="00E15740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4CE60D" w14:textId="41080EB4" w:rsidR="00E15740" w:rsidRPr="00740BCA" w:rsidRDefault="00E15740" w:rsidP="00E15740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3227B61" w14:textId="6D28E93A" w:rsidR="00E15740" w:rsidRPr="00740BCA" w:rsidRDefault="00E15740" w:rsidP="00E15740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0CE41F6B" w14:textId="55884E1B" w:rsidR="00E15740" w:rsidRPr="00740BCA" w:rsidRDefault="00E15740" w:rsidP="00E15740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C28FE" w:rsidRPr="00B44575" w14:paraId="5E6A3FA8" w14:textId="77777777" w:rsidTr="00CC385A">
        <w:trPr>
          <w:trHeight w:hRule="exact" w:val="720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2E198468" w14:textId="41BCCB8C" w:rsidR="007C28FE" w:rsidRDefault="007C28FE" w:rsidP="007C28FE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Project Space Relocation Planner</w:t>
            </w:r>
          </w:p>
        </w:tc>
        <w:tc>
          <w:tcPr>
            <w:tcW w:w="2160" w:type="dxa"/>
            <w:vAlign w:val="center"/>
          </w:tcPr>
          <w:p w14:paraId="23F9464A" w14:textId="51FBCB95" w:rsidR="007C28FE" w:rsidRPr="00740BCA" w:rsidRDefault="007C28FE" w:rsidP="007C28FE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0A3F11" w14:textId="43BDE626" w:rsidR="007C28FE" w:rsidRPr="00740BCA" w:rsidRDefault="007C28FE" w:rsidP="007C28FE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D223784" w14:textId="67332388" w:rsidR="007C28FE" w:rsidRPr="00740BCA" w:rsidRDefault="007C28FE" w:rsidP="007C28FE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24B8BE53" w14:textId="2FE70F8B" w:rsidR="007C28FE" w:rsidRPr="00740BCA" w:rsidRDefault="007C28FE" w:rsidP="007C28FE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bookmarkEnd w:id="4"/>
    </w:tbl>
    <w:p w14:paraId="5DEB279A" w14:textId="77777777" w:rsidR="002A64ED" w:rsidRDefault="002A64ED" w:rsidP="002A64ED">
      <w:pPr>
        <w:outlineLvl w:val="0"/>
        <w:rPr>
          <w:bCs/>
          <w:color w:val="000000" w:themeColor="text1"/>
          <w:szCs w:val="20"/>
        </w:rPr>
      </w:pPr>
    </w:p>
    <w:tbl>
      <w:tblPr>
        <w:tblStyle w:val="TableGrid"/>
        <w:tblW w:w="1077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5"/>
        <w:gridCol w:w="1800"/>
        <w:gridCol w:w="2160"/>
        <w:gridCol w:w="1440"/>
        <w:gridCol w:w="2430"/>
        <w:gridCol w:w="2505"/>
      </w:tblGrid>
      <w:tr w:rsidR="002A64ED" w14:paraId="693599A7" w14:textId="77777777" w:rsidTr="00D85A1B">
        <w:trPr>
          <w:trHeight w:val="432"/>
        </w:trPr>
        <w:tc>
          <w:tcPr>
            <w:tcW w:w="435" w:type="dxa"/>
            <w:shd w:val="clear" w:color="auto" w:fill="6D9286"/>
            <w:vAlign w:val="center"/>
          </w:tcPr>
          <w:p w14:paraId="215B2EBE" w14:textId="3C691A28" w:rsidR="002A64ED" w:rsidRPr="009744AD" w:rsidRDefault="002A64ED" w:rsidP="00D85A1B">
            <w:pPr>
              <w:jc w:val="center"/>
              <w:outlineLvl w:val="0"/>
              <w:rPr>
                <w:bCs/>
                <w:color w:val="FFFFFF" w:themeColor="background1"/>
                <w:sz w:val="21"/>
                <w:szCs w:val="21"/>
              </w:rPr>
            </w:pPr>
            <w:r>
              <w:rPr>
                <w:bCs/>
                <w:color w:val="FFFFFF" w:themeColor="background1"/>
                <w:sz w:val="21"/>
                <w:szCs w:val="21"/>
              </w:rPr>
              <w:t>8</w:t>
            </w:r>
          </w:p>
        </w:tc>
        <w:tc>
          <w:tcPr>
            <w:tcW w:w="10335" w:type="dxa"/>
            <w:gridSpan w:val="5"/>
            <w:shd w:val="clear" w:color="auto" w:fill="C1D0C7"/>
            <w:vAlign w:val="center"/>
          </w:tcPr>
          <w:p w14:paraId="421CE2CD" w14:textId="759C5C7C" w:rsidR="002A64ED" w:rsidRPr="00A42BD9" w:rsidRDefault="002A64ED" w:rsidP="00D85A1B">
            <w:pPr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BJC/H or SLCH Project Team (joint project)</w:t>
            </w:r>
          </w:p>
        </w:tc>
      </w:tr>
      <w:tr w:rsidR="002A64ED" w:rsidRPr="00B44575" w14:paraId="0AB95F7E" w14:textId="77777777" w:rsidTr="00D85A1B">
        <w:trPr>
          <w:trHeight w:val="432"/>
        </w:trPr>
        <w:tc>
          <w:tcPr>
            <w:tcW w:w="2235" w:type="dxa"/>
            <w:gridSpan w:val="2"/>
            <w:shd w:val="clear" w:color="auto" w:fill="E9EFE7"/>
            <w:vAlign w:val="center"/>
          </w:tcPr>
          <w:p w14:paraId="48548AF0" w14:textId="77777777" w:rsidR="002A64ED" w:rsidRPr="00B44575" w:rsidRDefault="002A64ED" w:rsidP="00D85A1B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Functional Area</w:t>
            </w:r>
          </w:p>
        </w:tc>
        <w:tc>
          <w:tcPr>
            <w:tcW w:w="2160" w:type="dxa"/>
            <w:shd w:val="clear" w:color="auto" w:fill="E9EFE7"/>
            <w:vAlign w:val="center"/>
          </w:tcPr>
          <w:p w14:paraId="6E62E8E9" w14:textId="77777777" w:rsidR="002A64ED" w:rsidRPr="00B44575" w:rsidRDefault="002A64ED" w:rsidP="00D85A1B">
            <w:pPr>
              <w:outlineLvl w:val="0"/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Team Member</w:t>
            </w:r>
          </w:p>
        </w:tc>
        <w:tc>
          <w:tcPr>
            <w:tcW w:w="1440" w:type="dxa"/>
            <w:shd w:val="clear" w:color="auto" w:fill="E9EFE7"/>
            <w:vAlign w:val="center"/>
          </w:tcPr>
          <w:p w14:paraId="638E16AC" w14:textId="77777777" w:rsidR="002A64ED" w:rsidRPr="00B44575" w:rsidRDefault="002A64ED" w:rsidP="00D85A1B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7D6FA7">
              <w:rPr>
                <w:bCs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2430" w:type="dxa"/>
            <w:shd w:val="clear" w:color="auto" w:fill="E9EFE7"/>
            <w:vAlign w:val="center"/>
          </w:tcPr>
          <w:p w14:paraId="5D08B134" w14:textId="77777777" w:rsidR="002A64ED" w:rsidRPr="00B44575" w:rsidRDefault="002A64ED" w:rsidP="00D85A1B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7D6FA7">
              <w:rPr>
                <w:bCs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2505" w:type="dxa"/>
            <w:shd w:val="clear" w:color="auto" w:fill="E9EFE7"/>
            <w:vAlign w:val="center"/>
          </w:tcPr>
          <w:p w14:paraId="3183073C" w14:textId="77777777" w:rsidR="002A64ED" w:rsidRPr="00B44575" w:rsidRDefault="002A64ED" w:rsidP="00D85A1B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7D6FA7">
              <w:rPr>
                <w:bCs/>
                <w:color w:val="000000" w:themeColor="text1"/>
                <w:sz w:val="20"/>
                <w:szCs w:val="20"/>
              </w:rPr>
              <w:t>Title</w:t>
            </w:r>
          </w:p>
        </w:tc>
      </w:tr>
      <w:tr w:rsidR="002A64ED" w:rsidRPr="00B44575" w14:paraId="495993AD" w14:textId="77777777" w:rsidTr="00D85A1B">
        <w:trPr>
          <w:trHeight w:hRule="exact" w:val="720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04911E53" w14:textId="651A335E" w:rsidR="002A64ED" w:rsidRPr="00740BCA" w:rsidRDefault="002A64ED" w:rsidP="00D85A1B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E44F672" w14:textId="77777777" w:rsidR="002A64ED" w:rsidRPr="00740BCA" w:rsidRDefault="002A64ED" w:rsidP="00D85A1B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AF5844" w14:textId="77777777" w:rsidR="002A64ED" w:rsidRPr="00740BCA" w:rsidRDefault="002A64ED" w:rsidP="00D85A1B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FDA1546" w14:textId="77777777" w:rsidR="002A64ED" w:rsidRPr="00740BCA" w:rsidRDefault="002A64ED" w:rsidP="00D85A1B">
            <w:pPr>
              <w:outlineLvl w:val="0"/>
              <w:rPr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C6EFFD5" w14:textId="77777777" w:rsidR="002A64ED" w:rsidRPr="00740BCA" w:rsidRDefault="002A64ED" w:rsidP="00D85A1B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3DA7FE73" w14:textId="77777777" w:rsidR="002A64ED" w:rsidRDefault="002A64ED" w:rsidP="00B56A14">
      <w:pPr>
        <w:outlineLvl w:val="0"/>
        <w:rPr>
          <w:bCs/>
          <w:color w:val="000000" w:themeColor="text1"/>
          <w:szCs w:val="20"/>
        </w:rPr>
      </w:pPr>
    </w:p>
    <w:tbl>
      <w:tblPr>
        <w:tblStyle w:val="TableGrid"/>
        <w:tblW w:w="10785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800"/>
        <w:gridCol w:w="2160"/>
        <w:gridCol w:w="1440"/>
        <w:gridCol w:w="2430"/>
        <w:gridCol w:w="2510"/>
        <w:gridCol w:w="10"/>
      </w:tblGrid>
      <w:tr w:rsidR="00B56A14" w14:paraId="2B1BA488" w14:textId="77777777" w:rsidTr="00D143D3">
        <w:trPr>
          <w:gridAfter w:val="1"/>
          <w:wAfter w:w="10" w:type="dxa"/>
          <w:trHeight w:val="432"/>
        </w:trPr>
        <w:tc>
          <w:tcPr>
            <w:tcW w:w="43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6D9286"/>
            <w:vAlign w:val="center"/>
            <w:hideMark/>
          </w:tcPr>
          <w:p w14:paraId="31799746" w14:textId="0D41B555" w:rsidR="00B56A14" w:rsidRDefault="002A64ED" w:rsidP="00B56A14">
            <w:pPr>
              <w:jc w:val="center"/>
              <w:outlineLvl w:val="0"/>
              <w:rPr>
                <w:bCs/>
                <w:color w:val="FFFFFF" w:themeColor="background1"/>
                <w:sz w:val="21"/>
                <w:szCs w:val="21"/>
              </w:rPr>
            </w:pPr>
            <w:r>
              <w:rPr>
                <w:bCs/>
                <w:color w:val="FFFFFF" w:themeColor="background1"/>
                <w:sz w:val="21"/>
                <w:szCs w:val="21"/>
              </w:rPr>
              <w:t>9</w:t>
            </w:r>
          </w:p>
        </w:tc>
        <w:tc>
          <w:tcPr>
            <w:tcW w:w="10340" w:type="dxa"/>
            <w:gridSpan w:val="5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C1D0C7"/>
            <w:vAlign w:val="center"/>
            <w:hideMark/>
          </w:tcPr>
          <w:p w14:paraId="20AD156C" w14:textId="77777777" w:rsidR="00B56A14" w:rsidRDefault="00B56A14" w:rsidP="00B56A14">
            <w:pPr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Key Stakeholders</w:t>
            </w:r>
          </w:p>
        </w:tc>
      </w:tr>
      <w:tr w:rsidR="00B56A14" w14:paraId="24225C74" w14:textId="77777777" w:rsidTr="00EA789C">
        <w:trPr>
          <w:trHeight w:val="432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tcMar>
              <w:top w:w="144" w:type="dxa"/>
              <w:left w:w="115" w:type="dxa"/>
              <w:bottom w:w="0" w:type="dxa"/>
              <w:right w:w="115" w:type="dxa"/>
            </w:tcMar>
            <w:hideMark/>
          </w:tcPr>
          <w:p w14:paraId="5E83B625" w14:textId="77777777" w:rsidR="00B56A14" w:rsidRPr="0099420C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99420C">
              <w:rPr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hideMark/>
          </w:tcPr>
          <w:p w14:paraId="7DEF80E1" w14:textId="77777777" w:rsidR="00B56A14" w:rsidRPr="0099420C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99420C">
              <w:rPr>
                <w:bCs/>
                <w:color w:val="000000" w:themeColor="text1"/>
                <w:sz w:val="20"/>
                <w:szCs w:val="20"/>
              </w:rPr>
              <w:t>Role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hideMark/>
          </w:tcPr>
          <w:p w14:paraId="683036F7" w14:textId="77777777" w:rsidR="00B56A14" w:rsidRPr="0099420C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99420C">
              <w:rPr>
                <w:bCs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243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hideMark/>
          </w:tcPr>
          <w:p w14:paraId="1CB98C0E" w14:textId="77777777" w:rsidR="00B56A14" w:rsidRPr="0099420C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99420C">
              <w:rPr>
                <w:bCs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25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hideMark/>
          </w:tcPr>
          <w:p w14:paraId="153EC543" w14:textId="77777777" w:rsidR="00B56A14" w:rsidRPr="0099420C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99420C">
              <w:rPr>
                <w:bCs/>
                <w:color w:val="000000" w:themeColor="text1"/>
                <w:sz w:val="20"/>
                <w:szCs w:val="20"/>
              </w:rPr>
              <w:t>Title</w:t>
            </w:r>
          </w:p>
        </w:tc>
      </w:tr>
      <w:tr w:rsidR="00D14233" w:rsidRPr="003418DB" w14:paraId="43B70AB6" w14:textId="77777777" w:rsidTr="00A3381D">
        <w:trPr>
          <w:trHeight w:hRule="exact" w:val="720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40C5F4CB" w14:textId="42FFD034" w:rsidR="00D14233" w:rsidRPr="00D14233" w:rsidRDefault="00D14233" w:rsidP="00D14233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D14233">
              <w:rPr>
                <w:bCs/>
                <w:color w:val="000000" w:themeColor="text1"/>
                <w:sz w:val="20"/>
                <w:szCs w:val="20"/>
              </w:rPr>
              <w:t>Rick Stanton</w:t>
            </w:r>
            <w:r w:rsidRPr="00D1423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54CD7AE" w14:textId="7E0BA0CB" w:rsidR="00D14233" w:rsidRPr="00D14233" w:rsidRDefault="00D14233" w:rsidP="00D14233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D14233">
              <w:rPr>
                <w:bCs/>
                <w:color w:val="000000" w:themeColor="text1"/>
                <w:sz w:val="20"/>
                <w:szCs w:val="20"/>
              </w:rPr>
              <w:t>Finance, WUSM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FFAF012" w14:textId="572B9E15" w:rsidR="00D14233" w:rsidRPr="00D14233" w:rsidRDefault="00D14233" w:rsidP="00D14233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D14233">
              <w:rPr>
                <w:bCs/>
                <w:color w:val="000000" w:themeColor="text1"/>
                <w:sz w:val="20"/>
                <w:szCs w:val="20"/>
              </w:rPr>
              <w:t>314-362-1218</w:t>
            </w:r>
            <w:r w:rsidRPr="00D1423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8D8D5C8" w14:textId="549A0491" w:rsidR="00D14233" w:rsidRPr="00D14233" w:rsidRDefault="00D14233" w:rsidP="00D14233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D14233">
              <w:rPr>
                <w:bCs/>
                <w:sz w:val="20"/>
                <w:szCs w:val="20"/>
              </w:rPr>
              <w:t>richard.stanton@wustl.edu</w:t>
            </w:r>
          </w:p>
        </w:tc>
        <w:tc>
          <w:tcPr>
            <w:tcW w:w="25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18E1B39" w14:textId="53742675" w:rsidR="00D14233" w:rsidRPr="00D14233" w:rsidRDefault="00D14233" w:rsidP="00D14233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D14233">
              <w:rPr>
                <w:sz w:val="20"/>
                <w:szCs w:val="20"/>
                <w:shd w:val="clear" w:color="auto" w:fill="FFFFFF"/>
              </w:rPr>
              <w:t>Vice Chancellor Medical Finance &amp; Administration</w:t>
            </w:r>
            <w:r w:rsidRPr="00D1423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14233" w:rsidRPr="003418DB" w14:paraId="69487431" w14:textId="77777777" w:rsidTr="0095236F">
        <w:trPr>
          <w:trHeight w:hRule="exact" w:val="1191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6022BA03" w14:textId="3E2D7C45" w:rsidR="00D14233" w:rsidRPr="00D14233" w:rsidRDefault="00D14233" w:rsidP="00D14233">
            <w:pPr>
              <w:outlineLvl w:val="0"/>
              <w:rPr>
                <w:color w:val="000000" w:themeColor="text1"/>
                <w:sz w:val="20"/>
                <w:szCs w:val="20"/>
              </w:rPr>
            </w:pPr>
            <w:bookmarkStart w:id="6" w:name="_Hlk164678182"/>
            <w:r w:rsidRPr="00D14233">
              <w:rPr>
                <w:bCs/>
                <w:color w:val="000000" w:themeColor="text1"/>
                <w:sz w:val="20"/>
                <w:szCs w:val="20"/>
              </w:rPr>
              <w:t>Melissa Rockwell- Hopkins</w:t>
            </w:r>
            <w:r w:rsidRPr="00D1423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F46FEDA" w14:textId="400EFBFE" w:rsidR="00D14233" w:rsidRPr="00D14233" w:rsidRDefault="00D14233" w:rsidP="00EA789C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D14233">
              <w:rPr>
                <w:bCs/>
                <w:color w:val="000000" w:themeColor="text1"/>
                <w:sz w:val="20"/>
                <w:szCs w:val="20"/>
              </w:rPr>
              <w:t>Planning/Design, Facilities, WUSM</w:t>
            </w:r>
            <w:r w:rsidRPr="00D1423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1ABAB0A" w14:textId="3281302B" w:rsidR="00D14233" w:rsidRPr="00D14233" w:rsidRDefault="00D14233" w:rsidP="00D14233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D14233">
              <w:rPr>
                <w:bCs/>
                <w:color w:val="000000" w:themeColor="text1"/>
                <w:sz w:val="20"/>
                <w:szCs w:val="20"/>
              </w:rPr>
              <w:t>314-362-4970</w:t>
            </w:r>
            <w:r w:rsidRPr="00D1423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1CD812A" w14:textId="3C24836B" w:rsidR="00D14233" w:rsidRPr="00D14233" w:rsidRDefault="00D14233" w:rsidP="00D14233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D14233">
              <w:rPr>
                <w:bCs/>
                <w:sz w:val="20"/>
                <w:szCs w:val="20"/>
              </w:rPr>
              <w:t>hopkinsm@wustl.edu</w:t>
            </w:r>
            <w:r w:rsidRPr="00D1423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F21039B" w14:textId="2DC8D9DA" w:rsidR="00D14233" w:rsidRDefault="0095236F" w:rsidP="00D14233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 Vice-Chancellor, Associate Dean of Operations and Facilities Management</w:t>
            </w:r>
          </w:p>
          <w:p w14:paraId="03E0FCA2" w14:textId="4FE9A202" w:rsidR="0095236F" w:rsidRPr="00D14233" w:rsidRDefault="0095236F" w:rsidP="00D14233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</w:p>
        </w:tc>
      </w:tr>
      <w:tr w:rsidR="00D14233" w:rsidRPr="003418DB" w14:paraId="7AC10CC5" w14:textId="77777777" w:rsidTr="00A3381D">
        <w:trPr>
          <w:trHeight w:hRule="exact" w:val="720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132BCB82" w14:textId="7D8F5B76" w:rsidR="00D14233" w:rsidRPr="00740BCA" w:rsidRDefault="00D14233" w:rsidP="00D14233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22B0169" w14:textId="06DF6BBA" w:rsidR="00D14233" w:rsidRPr="00740BCA" w:rsidRDefault="00EA789C" w:rsidP="00D14233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Department Head</w:t>
            </w:r>
            <w:r w:rsidR="00D14233"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6E1E20D" w14:textId="54B0017E" w:rsidR="00D14233" w:rsidRPr="00740BCA" w:rsidRDefault="00D14233" w:rsidP="00D14233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2A9DC72" w14:textId="7F361384" w:rsidR="00D14233" w:rsidRPr="00740BCA" w:rsidRDefault="00D14233" w:rsidP="00D14233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97AE571" w14:textId="58979980" w:rsidR="00D14233" w:rsidRPr="00740BCA" w:rsidRDefault="00D14233" w:rsidP="00D14233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A789C" w:rsidRPr="003418DB" w14:paraId="4B424F45" w14:textId="77777777" w:rsidTr="00A3381D">
        <w:trPr>
          <w:trHeight w:hRule="exact" w:val="720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7D032569" w14:textId="290FBB13" w:rsidR="00EA789C" w:rsidRPr="00740BCA" w:rsidRDefault="00EA789C" w:rsidP="00EA789C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CBF2B3F" w14:textId="730F2E38" w:rsidR="00EA789C" w:rsidRPr="00740BCA" w:rsidRDefault="00F16AA4" w:rsidP="00EA789C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Department </w:t>
            </w:r>
            <w:r w:rsidR="00B94273">
              <w:rPr>
                <w:rFonts w:cstheme="minorHAnsi"/>
                <w:sz w:val="20"/>
                <w:szCs w:val="20"/>
              </w:rPr>
              <w:t>Business Manager</w:t>
            </w:r>
            <w:r w:rsidR="00EA789C"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CEB04B3" w14:textId="24024414" w:rsidR="00EA789C" w:rsidRPr="00740BCA" w:rsidRDefault="00EA789C" w:rsidP="00EA789C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F2027C2" w14:textId="05FA65FF" w:rsidR="00EA789C" w:rsidRPr="00740BCA" w:rsidRDefault="00EA789C" w:rsidP="00EA789C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FA22A6C" w14:textId="722799FC" w:rsidR="00EA789C" w:rsidRPr="00740BCA" w:rsidRDefault="00EA789C" w:rsidP="00EA789C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bookmarkEnd w:id="6"/>
    </w:tbl>
    <w:p w14:paraId="522A051B" w14:textId="77777777" w:rsidR="00A3381D" w:rsidRPr="00800A09" w:rsidRDefault="00A3381D" w:rsidP="00A3381D">
      <w:pPr>
        <w:outlineLvl w:val="0"/>
        <w:rPr>
          <w:bCs/>
          <w:color w:val="000000" w:themeColor="text1"/>
        </w:rPr>
      </w:pPr>
    </w:p>
    <w:tbl>
      <w:tblPr>
        <w:tblStyle w:val="TableGrid"/>
        <w:tblW w:w="10785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710"/>
        <w:gridCol w:w="2160"/>
        <w:gridCol w:w="1440"/>
        <w:gridCol w:w="2520"/>
        <w:gridCol w:w="2420"/>
        <w:gridCol w:w="10"/>
      </w:tblGrid>
      <w:tr w:rsidR="00A3381D" w:rsidRPr="003418DB" w14:paraId="1E59CED3" w14:textId="77777777" w:rsidTr="002A64ED">
        <w:trPr>
          <w:gridAfter w:val="1"/>
          <w:wAfter w:w="10" w:type="dxa"/>
          <w:trHeight w:val="432"/>
        </w:trPr>
        <w:tc>
          <w:tcPr>
            <w:tcW w:w="52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6D9286"/>
            <w:vAlign w:val="center"/>
            <w:hideMark/>
          </w:tcPr>
          <w:p w14:paraId="3112BDC4" w14:textId="08D37B1A" w:rsidR="00A3381D" w:rsidRPr="003418DB" w:rsidRDefault="002A64ED" w:rsidP="00722210">
            <w:pPr>
              <w:jc w:val="center"/>
              <w:outlineLvl w:val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10</w:t>
            </w:r>
          </w:p>
        </w:tc>
        <w:tc>
          <w:tcPr>
            <w:tcW w:w="10250" w:type="dxa"/>
            <w:gridSpan w:val="5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C1D0C7"/>
            <w:vAlign w:val="center"/>
            <w:hideMark/>
          </w:tcPr>
          <w:p w14:paraId="3706E3B1" w14:textId="0000CB0C" w:rsidR="00A3381D" w:rsidRPr="003418DB" w:rsidRDefault="00A3381D" w:rsidP="00722210">
            <w:pPr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Other </w:t>
            </w:r>
            <w:r w:rsidRPr="003418DB">
              <w:rPr>
                <w:bCs/>
                <w:color w:val="000000" w:themeColor="text1"/>
              </w:rPr>
              <w:t>Department Contacts</w:t>
            </w:r>
          </w:p>
        </w:tc>
      </w:tr>
      <w:tr w:rsidR="00A3381D" w:rsidRPr="003418DB" w14:paraId="3FB39A06" w14:textId="77777777" w:rsidTr="00705C88">
        <w:trPr>
          <w:trHeight w:val="432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tcMar>
              <w:top w:w="144" w:type="dxa"/>
              <w:left w:w="115" w:type="dxa"/>
              <w:bottom w:w="0" w:type="dxa"/>
              <w:right w:w="115" w:type="dxa"/>
            </w:tcMar>
            <w:hideMark/>
          </w:tcPr>
          <w:p w14:paraId="7660401A" w14:textId="77777777" w:rsidR="00A3381D" w:rsidRPr="003418DB" w:rsidRDefault="00A3381D" w:rsidP="00722210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Department 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hideMark/>
          </w:tcPr>
          <w:p w14:paraId="65882246" w14:textId="77777777" w:rsidR="00A3381D" w:rsidRPr="003418DB" w:rsidRDefault="00A3381D" w:rsidP="00722210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3418DB">
              <w:rPr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hideMark/>
          </w:tcPr>
          <w:p w14:paraId="3297C8F2" w14:textId="77777777" w:rsidR="00A3381D" w:rsidRPr="003418DB" w:rsidRDefault="00A3381D" w:rsidP="00722210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3418DB">
              <w:rPr>
                <w:bCs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hideMark/>
          </w:tcPr>
          <w:p w14:paraId="0404CCE0" w14:textId="77777777" w:rsidR="00A3381D" w:rsidRPr="003418DB" w:rsidRDefault="00A3381D" w:rsidP="00722210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3418DB">
              <w:rPr>
                <w:bCs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hideMark/>
          </w:tcPr>
          <w:p w14:paraId="47346280" w14:textId="77777777" w:rsidR="00A3381D" w:rsidRPr="003418DB" w:rsidRDefault="00A3381D" w:rsidP="00722210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3418DB">
              <w:rPr>
                <w:bCs/>
                <w:color w:val="000000" w:themeColor="text1"/>
                <w:sz w:val="20"/>
                <w:szCs w:val="20"/>
              </w:rPr>
              <w:t>Title</w:t>
            </w:r>
          </w:p>
        </w:tc>
      </w:tr>
      <w:bookmarkStart w:id="7" w:name="_Hlk184939718"/>
      <w:tr w:rsidR="00A3381D" w:rsidRPr="003418DB" w14:paraId="13BEAB7E" w14:textId="77777777" w:rsidTr="00705C88">
        <w:trPr>
          <w:trHeight w:val="720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6828A3A1" w14:textId="77777777" w:rsidR="00A3381D" w:rsidRPr="00740BCA" w:rsidRDefault="00A3381D" w:rsidP="00722210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A1A5451" w14:textId="77777777" w:rsidR="00A3381D" w:rsidRPr="00740BCA" w:rsidRDefault="00A3381D" w:rsidP="00722210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F2198CA" w14:textId="77777777" w:rsidR="00A3381D" w:rsidRPr="00740BCA" w:rsidRDefault="00A3381D" w:rsidP="00722210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6EF76D8" w14:textId="77777777" w:rsidR="00A3381D" w:rsidRPr="00740BCA" w:rsidRDefault="00A3381D" w:rsidP="00722210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BAF00CE" w14:textId="77777777" w:rsidR="00A3381D" w:rsidRPr="00740BCA" w:rsidRDefault="00A3381D" w:rsidP="00722210">
            <w:pPr>
              <w:outlineLvl w:val="0"/>
              <w:rPr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3381D" w:rsidRPr="003418DB" w14:paraId="3F1C85F5" w14:textId="77777777" w:rsidTr="00705C88">
        <w:trPr>
          <w:trHeight w:val="720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14C5AD49" w14:textId="77777777" w:rsidR="00A3381D" w:rsidRPr="00740BCA" w:rsidRDefault="00A3381D" w:rsidP="00722210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E9578F2" w14:textId="77777777" w:rsidR="00A3381D" w:rsidRPr="00740BCA" w:rsidRDefault="00A3381D" w:rsidP="00722210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74DDB4B" w14:textId="77777777" w:rsidR="00A3381D" w:rsidRPr="00740BCA" w:rsidRDefault="00A3381D" w:rsidP="00722210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0E29DFF" w14:textId="77777777" w:rsidR="00A3381D" w:rsidRPr="00740BCA" w:rsidRDefault="00A3381D" w:rsidP="00722210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0D3F9A1" w14:textId="77777777" w:rsidR="00A3381D" w:rsidRPr="00740BCA" w:rsidRDefault="00A3381D" w:rsidP="00722210">
            <w:pPr>
              <w:outlineLvl w:val="0"/>
              <w:rPr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bookmarkEnd w:id="7"/>
      <w:tr w:rsidR="00A3381D" w14:paraId="5EF7A57A" w14:textId="77777777" w:rsidTr="002A64ED">
        <w:trPr>
          <w:gridAfter w:val="1"/>
          <w:wAfter w:w="10" w:type="dxa"/>
          <w:trHeight w:val="432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BD422" w14:textId="77777777" w:rsidR="00A3381D" w:rsidRDefault="00A3381D" w:rsidP="00722210">
            <w:pPr>
              <w:jc w:val="center"/>
              <w:outlineLvl w:val="0"/>
              <w:rPr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0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5E4CF" w14:textId="77777777" w:rsidR="00A3381D" w:rsidRDefault="00A3381D" w:rsidP="00722210">
            <w:pPr>
              <w:outlineLvl w:val="0"/>
              <w:rPr>
                <w:bCs/>
                <w:color w:val="000000" w:themeColor="text1"/>
              </w:rPr>
            </w:pPr>
          </w:p>
        </w:tc>
      </w:tr>
      <w:tr w:rsidR="00A3381D" w14:paraId="692CD618" w14:textId="77777777" w:rsidTr="002A64ED">
        <w:trPr>
          <w:gridAfter w:val="1"/>
          <w:wAfter w:w="10" w:type="dxa"/>
          <w:trHeight w:val="432"/>
        </w:trPr>
        <w:tc>
          <w:tcPr>
            <w:tcW w:w="525" w:type="dxa"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6D9286"/>
            <w:vAlign w:val="center"/>
            <w:hideMark/>
          </w:tcPr>
          <w:p w14:paraId="5D940FB6" w14:textId="3A631A64" w:rsidR="00A3381D" w:rsidRDefault="002A64ED" w:rsidP="00722210">
            <w:pPr>
              <w:jc w:val="center"/>
              <w:outlineLvl w:val="0"/>
              <w:rPr>
                <w:bCs/>
                <w:color w:val="FFFFFF" w:themeColor="background1"/>
                <w:sz w:val="21"/>
                <w:szCs w:val="21"/>
              </w:rPr>
            </w:pPr>
            <w:r>
              <w:rPr>
                <w:bCs/>
                <w:color w:val="FFFFFF" w:themeColor="background1"/>
                <w:sz w:val="21"/>
                <w:szCs w:val="21"/>
              </w:rPr>
              <w:t>11</w:t>
            </w:r>
          </w:p>
        </w:tc>
        <w:tc>
          <w:tcPr>
            <w:tcW w:w="10250" w:type="dxa"/>
            <w:gridSpan w:val="5"/>
            <w:tcBorders>
              <w:top w:val="nil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C1D0C7"/>
            <w:vAlign w:val="center"/>
            <w:hideMark/>
          </w:tcPr>
          <w:p w14:paraId="142BA385" w14:textId="77777777" w:rsidR="00A3381D" w:rsidRDefault="00A3381D" w:rsidP="00722210">
            <w:pPr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Integrated Campus Planning &amp; Operational Services</w:t>
            </w:r>
          </w:p>
        </w:tc>
      </w:tr>
      <w:tr w:rsidR="00A3381D" w14:paraId="7B316EB5" w14:textId="77777777" w:rsidTr="00705C88">
        <w:trPr>
          <w:trHeight w:val="432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tcMar>
              <w:top w:w="144" w:type="dxa"/>
              <w:left w:w="115" w:type="dxa"/>
              <w:bottom w:w="0" w:type="dxa"/>
              <w:right w:w="115" w:type="dxa"/>
            </w:tcMar>
            <w:hideMark/>
          </w:tcPr>
          <w:p w14:paraId="781E3A12" w14:textId="77777777" w:rsidR="00A3381D" w:rsidRPr="0099420C" w:rsidRDefault="00A3381D" w:rsidP="00722210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Functional Area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hideMark/>
          </w:tcPr>
          <w:p w14:paraId="3AA6BF33" w14:textId="77777777" w:rsidR="00A3381D" w:rsidRPr="0099420C" w:rsidRDefault="00A3381D" w:rsidP="00722210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hideMark/>
          </w:tcPr>
          <w:p w14:paraId="2A01C858" w14:textId="77777777" w:rsidR="00A3381D" w:rsidRPr="0099420C" w:rsidRDefault="00A3381D" w:rsidP="00722210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99420C">
              <w:rPr>
                <w:bCs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hideMark/>
          </w:tcPr>
          <w:p w14:paraId="216F9004" w14:textId="77777777" w:rsidR="00A3381D" w:rsidRPr="0099420C" w:rsidRDefault="00A3381D" w:rsidP="00722210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99420C">
              <w:rPr>
                <w:bCs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hideMark/>
          </w:tcPr>
          <w:p w14:paraId="4FF4BE32" w14:textId="42093241" w:rsidR="0021798A" w:rsidRPr="0099420C" w:rsidRDefault="00A3381D" w:rsidP="00722210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99420C">
              <w:rPr>
                <w:bCs/>
                <w:color w:val="000000" w:themeColor="text1"/>
                <w:sz w:val="20"/>
                <w:szCs w:val="20"/>
              </w:rPr>
              <w:t>Title</w:t>
            </w:r>
          </w:p>
        </w:tc>
      </w:tr>
      <w:tr w:rsidR="00A3381D" w:rsidRPr="00E762C4" w14:paraId="303F4028" w14:textId="77777777" w:rsidTr="00705C88">
        <w:trPr>
          <w:trHeight w:val="465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32712132" w14:textId="7BF8A92A" w:rsidR="00A3381D" w:rsidRPr="00740BCA" w:rsidRDefault="00E90979" w:rsidP="00722210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Planning &amp; Projects </w:t>
            </w:r>
            <w:r w:rsidR="00C32607">
              <w:rPr>
                <w:rFonts w:cstheme="minorHAnsi"/>
                <w:bCs/>
                <w:sz w:val="20"/>
                <w:szCs w:val="20"/>
              </w:rPr>
              <w:t>Team Lead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913565A" w14:textId="77777777" w:rsidR="00A3381D" w:rsidRPr="00740BCA" w:rsidRDefault="00A3381D" w:rsidP="00722210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5E496B5" w14:textId="77777777" w:rsidR="00A3381D" w:rsidRPr="00740BCA" w:rsidRDefault="00A3381D" w:rsidP="00722210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D7679B1" w14:textId="77777777" w:rsidR="00A3381D" w:rsidRPr="00740BCA" w:rsidRDefault="00A3381D" w:rsidP="00722210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5275044" w14:textId="7368FEED" w:rsidR="00A3381D" w:rsidRPr="00740BCA" w:rsidRDefault="00004EE6" w:rsidP="00722210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04EE6" w:rsidRPr="00E762C4" w14:paraId="20E33FA7" w14:textId="77777777" w:rsidTr="00705C88">
        <w:trPr>
          <w:trHeight w:val="366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76C5C585" w14:textId="77777777" w:rsidR="00004EE6" w:rsidRDefault="00004EE6" w:rsidP="00004EE6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Planning &amp; Projects </w:t>
            </w:r>
          </w:p>
          <w:p w14:paraId="6FD1C118" w14:textId="6EDEDCB4" w:rsidR="00004EE6" w:rsidRPr="00740BCA" w:rsidRDefault="00004EE6" w:rsidP="00004EE6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740BCA">
              <w:rPr>
                <w:rFonts w:cstheme="minorHAnsi"/>
                <w:bCs/>
                <w:sz w:val="20"/>
                <w:szCs w:val="20"/>
              </w:rPr>
              <w:t>Sr. Director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CE9AC8E" w14:textId="77777777" w:rsidR="00004EE6" w:rsidRPr="00740BCA" w:rsidRDefault="00004EE6" w:rsidP="00004EE6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t>Elizabeth Kohl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B8DA0BA" w14:textId="6EE89A7A" w:rsidR="00004EE6" w:rsidRPr="00740BCA" w:rsidRDefault="00004EE6" w:rsidP="00004EE6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314-273-0385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35BAA94" w14:textId="0853C307" w:rsidR="00004EE6" w:rsidRPr="007016A8" w:rsidRDefault="00004EE6" w:rsidP="00004EE6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016A8">
              <w:rPr>
                <w:rFonts w:cstheme="minorHAnsi"/>
                <w:sz w:val="20"/>
                <w:szCs w:val="20"/>
              </w:rPr>
              <w:t>elizabeth.kohl@wustl.edu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EABD3A4" w14:textId="08302BDE" w:rsidR="00004EE6" w:rsidRPr="00740BCA" w:rsidRDefault="00004EE6" w:rsidP="00004EE6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Senior Director Campus Planning</w:t>
            </w:r>
          </w:p>
        </w:tc>
      </w:tr>
      <w:tr w:rsidR="00004EE6" w:rsidRPr="00E762C4" w14:paraId="24C6C388" w14:textId="77777777" w:rsidTr="00705C88">
        <w:trPr>
          <w:trHeight w:val="366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519E818A" w14:textId="77777777" w:rsidR="00004EE6" w:rsidRDefault="00004EE6" w:rsidP="00004EE6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Planning &amp; Projects</w:t>
            </w:r>
          </w:p>
          <w:p w14:paraId="2213DF2A" w14:textId="120E26E7" w:rsidR="00004EE6" w:rsidRPr="00740BCA" w:rsidRDefault="00004EE6" w:rsidP="00004EE6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740BCA">
              <w:rPr>
                <w:rFonts w:cstheme="minorHAnsi"/>
                <w:bCs/>
                <w:sz w:val="20"/>
                <w:szCs w:val="20"/>
              </w:rPr>
              <w:t xml:space="preserve">Relocation </w:t>
            </w:r>
            <w:r>
              <w:rPr>
                <w:rFonts w:cstheme="minorHAnsi"/>
                <w:bCs/>
                <w:sz w:val="20"/>
                <w:szCs w:val="20"/>
              </w:rPr>
              <w:t>&amp; Interiors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F650720" w14:textId="33DDFC9B" w:rsidR="00004EE6" w:rsidRPr="00740BCA" w:rsidRDefault="00004EE6" w:rsidP="00004EE6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t>Hannah Jefferies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1CF51A9" w14:textId="387175B2" w:rsidR="00004EE6" w:rsidRPr="00740BCA" w:rsidRDefault="00004EE6" w:rsidP="00004EE6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314-273-0386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97C7DC2" w14:textId="5DA3CBB6" w:rsidR="00004EE6" w:rsidRPr="00740BCA" w:rsidRDefault="00004EE6" w:rsidP="00004EE6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016A8">
              <w:rPr>
                <w:rFonts w:cstheme="minorHAnsi"/>
                <w:sz w:val="20"/>
                <w:szCs w:val="20"/>
              </w:rPr>
              <w:t>hannah.jefferies@wustl.edu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7F1729E" w14:textId="5D55AD71" w:rsidR="00004EE6" w:rsidRPr="00740BCA" w:rsidRDefault="00004EE6" w:rsidP="00004EE6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Director, Interiors and Relocation Planning</w:t>
            </w:r>
          </w:p>
        </w:tc>
      </w:tr>
      <w:tr w:rsidR="00004EE6" w:rsidRPr="00E762C4" w14:paraId="2BF30FD1" w14:textId="77777777" w:rsidTr="00705C88">
        <w:trPr>
          <w:trHeight w:val="366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490DB3EC" w14:textId="77777777" w:rsidR="00004EE6" w:rsidRPr="00740BCA" w:rsidRDefault="00004EE6" w:rsidP="00004EE6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740BCA">
              <w:rPr>
                <w:rFonts w:cstheme="minorHAnsi"/>
                <w:bCs/>
                <w:sz w:val="20"/>
                <w:szCs w:val="20"/>
              </w:rPr>
              <w:t>Facilities Engineering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DBC3ECD" w14:textId="77777777" w:rsidR="00004EE6" w:rsidRPr="00740BCA" w:rsidRDefault="00004EE6" w:rsidP="00004EE6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t xml:space="preserve">Mark Hume 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9C1FEB0" w14:textId="34364852" w:rsidR="00004EE6" w:rsidRPr="00705C88" w:rsidRDefault="00004EE6" w:rsidP="00004EE6">
            <w:pPr>
              <w:outlineLv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314-362-3095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25472F8" w14:textId="2F201AF6" w:rsidR="00004EE6" w:rsidRPr="00705C88" w:rsidRDefault="00004EE6" w:rsidP="00004EE6">
            <w:pPr>
              <w:outlineLvl w:val="0"/>
              <w:rPr>
                <w:rFonts w:cstheme="minorHAnsi"/>
                <w:sz w:val="18"/>
                <w:szCs w:val="18"/>
              </w:rPr>
            </w:pPr>
            <w:r w:rsidRPr="00004EE6">
              <w:rPr>
                <w:rFonts w:cstheme="minorHAnsi"/>
                <w:sz w:val="20"/>
                <w:szCs w:val="20"/>
              </w:rPr>
              <w:t>humem@wustl.edu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CCB3D14" w14:textId="7EDEF29E" w:rsidR="00004EE6" w:rsidRPr="00740BCA" w:rsidRDefault="00004EE6" w:rsidP="00004EE6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Senior Director Facilities Engineering</w:t>
            </w:r>
          </w:p>
        </w:tc>
      </w:tr>
      <w:tr w:rsidR="001D7DFA" w:rsidRPr="00E762C4" w14:paraId="7AE53083" w14:textId="77777777" w:rsidTr="00705C88">
        <w:trPr>
          <w:trHeight w:val="366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2D3F181A" w14:textId="2B286531" w:rsidR="001D7DFA" w:rsidRPr="00740BCA" w:rsidRDefault="001D7DFA" w:rsidP="001D7DFA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740BCA">
              <w:rPr>
                <w:rFonts w:cstheme="minorHAnsi"/>
                <w:bCs/>
                <w:sz w:val="20"/>
                <w:szCs w:val="20"/>
              </w:rPr>
              <w:t>Facilities Engineering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88C6347" w14:textId="57018FC8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Jeff Shimek</w:t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CC97FB8" w14:textId="67CF568F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314-273-4977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935A963" w14:textId="0AD52E22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1D7DFA">
              <w:rPr>
                <w:rFonts w:cstheme="minorHAnsi"/>
                <w:sz w:val="20"/>
                <w:szCs w:val="20"/>
              </w:rPr>
              <w:t>schimek@wustl.edu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AAFF209" w14:textId="785A0CFC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Campus Engineer, Sr. Project Manager</w:t>
            </w:r>
          </w:p>
        </w:tc>
      </w:tr>
      <w:tr w:rsidR="001D7DFA" w:rsidRPr="00E762C4" w14:paraId="00208927" w14:textId="77777777" w:rsidTr="00705C88">
        <w:trPr>
          <w:trHeight w:val="366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26B29FD1" w14:textId="77777777" w:rsidR="001D7DFA" w:rsidRPr="00740BCA" w:rsidRDefault="001D7DFA" w:rsidP="001D7DFA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740BCA">
              <w:rPr>
                <w:rFonts w:cstheme="minorHAnsi"/>
                <w:bCs/>
                <w:sz w:val="20"/>
                <w:szCs w:val="20"/>
              </w:rPr>
              <w:t xml:space="preserve">Building Technician 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DA9D511" w14:textId="77777777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75FB33B" w14:textId="77777777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D6BD844" w14:textId="4A5D5988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D548FE2" w14:textId="77777777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D7DFA" w:rsidRPr="00E762C4" w14:paraId="38CA2B0D" w14:textId="77777777" w:rsidTr="00705C88">
        <w:trPr>
          <w:trHeight w:val="366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7B3A4B8C" w14:textId="77777777" w:rsidR="001D7DFA" w:rsidRPr="00740BCA" w:rsidRDefault="001D7DFA" w:rsidP="001D7DFA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740BCA">
              <w:rPr>
                <w:rFonts w:cstheme="minorHAnsi"/>
                <w:bCs/>
                <w:sz w:val="20"/>
                <w:szCs w:val="20"/>
              </w:rPr>
              <w:t>Environmental Services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671246A" w14:textId="77777777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t>Mario Turner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D8E9D3F" w14:textId="7E9AD4AF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314-273-1375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3335035" w14:textId="1C6A25A4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05C88">
              <w:rPr>
                <w:rFonts w:cstheme="minorHAnsi"/>
                <w:sz w:val="20"/>
                <w:szCs w:val="20"/>
              </w:rPr>
              <w:t>turnerlc@wustl.edu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298BE53" w14:textId="503E8D3C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Director Facilities Operations Custodial</w:t>
            </w:r>
          </w:p>
        </w:tc>
      </w:tr>
      <w:tr w:rsidR="001D7DFA" w:rsidRPr="00E762C4" w14:paraId="7B757DAF" w14:textId="77777777" w:rsidTr="00705C88">
        <w:trPr>
          <w:trHeight w:val="366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3EE274B5" w14:textId="77777777" w:rsidR="001D7DFA" w:rsidRPr="00740BCA" w:rsidRDefault="001D7DFA" w:rsidP="001D7DFA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740BCA">
              <w:rPr>
                <w:rFonts w:cstheme="minorHAnsi"/>
                <w:bCs/>
                <w:sz w:val="20"/>
                <w:szCs w:val="20"/>
              </w:rPr>
              <w:t>Transportation &amp; Parking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0A40C36" w14:textId="77777777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t>Michelle Lewis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0753FE6" w14:textId="0CC73B22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314-362-0214</w:t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D210A96" w14:textId="4275FFC7" w:rsidR="001D7DFA" w:rsidRPr="00705C88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05C88">
              <w:rPr>
                <w:rFonts w:cstheme="minorHAnsi"/>
                <w:sz w:val="20"/>
                <w:szCs w:val="20"/>
              </w:rPr>
              <w:t>lewismichelle@wustl.edu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79FE087" w14:textId="6B9476C2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Director Transportation, Parking &amp; Administration</w:t>
            </w:r>
          </w:p>
        </w:tc>
      </w:tr>
      <w:tr w:rsidR="001D7DFA" w:rsidRPr="00E762C4" w14:paraId="5409C515" w14:textId="77777777" w:rsidTr="00705C88">
        <w:trPr>
          <w:trHeight w:val="366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4CF3B031" w14:textId="77777777" w:rsidR="001D7DFA" w:rsidRPr="00740BCA" w:rsidRDefault="001D7DFA" w:rsidP="001D7DFA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740BCA">
              <w:rPr>
                <w:rFonts w:cstheme="minorHAnsi"/>
                <w:bCs/>
                <w:sz w:val="20"/>
                <w:szCs w:val="20"/>
              </w:rPr>
              <w:t>Key Shop/Access Control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BF255F0" w14:textId="77777777" w:rsidR="001D7DF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t>Mary Lamar</w:t>
            </w:r>
          </w:p>
          <w:p w14:paraId="3BBB16C7" w14:textId="0ACD0A0B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Justin Orrick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8181CF3" w14:textId="44EE6762" w:rsidR="001D7DF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314-362-4813</w:t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70544D5" w14:textId="1BF997E6" w:rsidR="001D7DF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314-747-2340</w:t>
            </w:r>
          </w:p>
          <w:p w14:paraId="13659501" w14:textId="77DF1760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7B5A551" w14:textId="77777777" w:rsidR="001D7DFA" w:rsidRPr="00705C88" w:rsidRDefault="001D7DFA" w:rsidP="001D7DFA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 w:val="20"/>
              </w:rPr>
            </w:pPr>
            <w:r w:rsidRPr="00705C88">
              <w:rPr>
                <w:rFonts w:asciiTheme="minorHAnsi" w:hAnsiTheme="minorHAnsi" w:cstheme="minorHAnsi"/>
                <w:sz w:val="20"/>
              </w:rPr>
              <w:t>marylamar@wustl.edu</w:t>
            </w:r>
          </w:p>
          <w:p w14:paraId="3B12107E" w14:textId="70E579D1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05C88">
              <w:rPr>
                <w:rFonts w:cstheme="minorHAnsi"/>
                <w:sz w:val="20"/>
                <w:szCs w:val="20"/>
              </w:rPr>
              <w:t>justin.orrick@wustl.edu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701B8B9" w14:textId="59168ED4" w:rsidR="001D7DF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Manager Physical Security</w:t>
            </w:r>
          </w:p>
          <w:p w14:paraId="68183BFD" w14:textId="7FA552D6" w:rsidR="001D7DF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Team Lead Senior PM</w:t>
            </w:r>
          </w:p>
          <w:p w14:paraId="3F0F9667" w14:textId="733302DC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D7DFA" w:rsidRPr="00E762C4" w14:paraId="6CE3C31A" w14:textId="77777777" w:rsidTr="00705C88">
        <w:trPr>
          <w:trHeight w:val="366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15DAA467" w14:textId="77777777" w:rsidR="001D7DFA" w:rsidRPr="00740BCA" w:rsidRDefault="001D7DFA" w:rsidP="001D7DFA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740BCA">
              <w:rPr>
                <w:rFonts w:cstheme="minorHAnsi"/>
                <w:bCs/>
                <w:sz w:val="20"/>
                <w:szCs w:val="20"/>
              </w:rPr>
              <w:t>Landscape &amp; Public Realm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FE1BADD" w14:textId="51452174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t>Al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740BCA">
              <w:rPr>
                <w:rFonts w:cstheme="minorHAnsi"/>
                <w:sz w:val="20"/>
                <w:szCs w:val="20"/>
              </w:rPr>
              <w:t>an Miller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1CA9A03" w14:textId="67A87849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314-362-9275</w:t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48323F5" w14:textId="7523424A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05C88">
              <w:rPr>
                <w:rFonts w:cstheme="minorHAnsi"/>
                <w:sz w:val="20"/>
                <w:szCs w:val="20"/>
              </w:rPr>
              <w:t>allan.miller@wustl.edu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60730B0" w14:textId="701C312E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Project Manager Civil &amp; Landscape</w:t>
            </w:r>
          </w:p>
        </w:tc>
      </w:tr>
      <w:tr w:rsidR="001D7DFA" w:rsidRPr="00E762C4" w14:paraId="151B10D5" w14:textId="77777777" w:rsidTr="00705C88">
        <w:trPr>
          <w:trHeight w:val="366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78C09D40" w14:textId="77777777" w:rsidR="001D7DFA" w:rsidRPr="00740BCA" w:rsidRDefault="001D7DFA" w:rsidP="001D7DFA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740BCA">
              <w:rPr>
                <w:rFonts w:cstheme="minorHAnsi"/>
                <w:bCs/>
                <w:sz w:val="20"/>
                <w:szCs w:val="20"/>
              </w:rPr>
              <w:t>Real Estate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05D942B" w14:textId="77777777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t>Ryan Haas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109E918" w14:textId="5FE1BD0D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314-747-3214</w:t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44035C2" w14:textId="5C8DC5C7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05C88">
              <w:rPr>
                <w:rFonts w:cstheme="minorHAnsi"/>
                <w:sz w:val="20"/>
                <w:szCs w:val="20"/>
              </w:rPr>
              <w:t>ryanhaas@wustl.edu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E5B06A7" w14:textId="68C7E9B7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Planner I</w:t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D7DFA" w:rsidRPr="00E762C4" w14:paraId="404E57BB" w14:textId="77777777" w:rsidTr="00705C88">
        <w:trPr>
          <w:trHeight w:val="366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4A617EE4" w14:textId="77777777" w:rsidR="001D7DFA" w:rsidRPr="00740BCA" w:rsidRDefault="001D7DFA" w:rsidP="001D7DFA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740BCA">
              <w:rPr>
                <w:rFonts w:cstheme="minorHAnsi"/>
                <w:bCs/>
                <w:sz w:val="20"/>
                <w:szCs w:val="20"/>
              </w:rPr>
              <w:t>Furniture &amp; Design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94DBD8F" w14:textId="77777777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t xml:space="preserve">Audrey Metz 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66DCA6D" w14:textId="312F3018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314-935-4812</w:t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CFB8945" w14:textId="02BEF5B1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05C88">
              <w:rPr>
                <w:rFonts w:cstheme="minorHAnsi"/>
                <w:sz w:val="20"/>
                <w:szCs w:val="20"/>
              </w:rPr>
              <w:t>audreymetz@wustl.edu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8CDF574" w14:textId="2B43D38E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Manager of Furniture &amp; Design</w:t>
            </w:r>
          </w:p>
        </w:tc>
      </w:tr>
      <w:tr w:rsidR="001D7DFA" w:rsidRPr="00E762C4" w14:paraId="5C997484" w14:textId="77777777" w:rsidTr="00705C88">
        <w:trPr>
          <w:trHeight w:val="366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6E587AF4" w14:textId="1AA6B285" w:rsidR="001D7DFA" w:rsidRPr="00740BCA" w:rsidRDefault="001D7DFA" w:rsidP="001D7DFA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7C28FE">
              <w:rPr>
                <w:rFonts w:cstheme="minorHAnsi"/>
                <w:sz w:val="20"/>
                <w:szCs w:val="20"/>
              </w:rPr>
              <w:t>EH&amp;S – Occupational Safety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706BDE9" w14:textId="77777777" w:rsidR="001D7DF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Brad King</w:t>
            </w:r>
          </w:p>
          <w:p w14:paraId="5371D521" w14:textId="3A71F164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10A41CE" w14:textId="0754DDE1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314-273-4567</w:t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18B6E7B" w14:textId="16745D2D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05C88">
              <w:rPr>
                <w:rFonts w:cstheme="minorHAnsi"/>
                <w:sz w:val="20"/>
                <w:szCs w:val="20"/>
              </w:rPr>
              <w:t>kingb@wustl.edu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D1A14B7" w14:textId="19BF8701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Director Office of Occupational Safety</w:t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D7DFA" w:rsidRPr="00E762C4" w14:paraId="54C25CC4" w14:textId="77777777" w:rsidTr="00705C88">
        <w:trPr>
          <w:trHeight w:val="366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556CE5EE" w14:textId="2448198A" w:rsidR="001D7DFA" w:rsidRPr="00740BCA" w:rsidRDefault="001D7DFA" w:rsidP="001D7DFA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7C28FE">
              <w:rPr>
                <w:rFonts w:cstheme="minorHAnsi"/>
                <w:sz w:val="20"/>
                <w:szCs w:val="20"/>
              </w:rPr>
              <w:t xml:space="preserve">EH&amp;S – </w:t>
            </w:r>
            <w:r>
              <w:rPr>
                <w:rFonts w:cstheme="minorHAnsi"/>
                <w:sz w:val="20"/>
                <w:szCs w:val="20"/>
              </w:rPr>
              <w:t>Biological Safety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DBDAF28" w14:textId="09168BCF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Susan Cook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0F56741" w14:textId="06145B07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314-747-0309</w:t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186D44B" w14:textId="55D65114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05C88">
              <w:rPr>
                <w:rFonts w:cstheme="minorHAnsi"/>
                <w:sz w:val="20"/>
                <w:szCs w:val="20"/>
              </w:rPr>
              <w:t>shcook@wustl.edu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C8B3D7B" w14:textId="4C00158D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Director Office of Biological Safety</w:t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D7DFA" w:rsidRPr="00E762C4" w14:paraId="3B12F4D7" w14:textId="77777777" w:rsidTr="00705C88">
        <w:trPr>
          <w:trHeight w:val="366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6B83DB6B" w14:textId="1D854CBE" w:rsidR="001D7DFA" w:rsidRPr="00740BCA" w:rsidRDefault="001D7DFA" w:rsidP="001D7DFA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7C28FE">
              <w:rPr>
                <w:rFonts w:cstheme="minorHAnsi"/>
                <w:sz w:val="20"/>
                <w:szCs w:val="20"/>
              </w:rPr>
              <w:lastRenderedPageBreak/>
              <w:t xml:space="preserve">EH&amp;S – </w:t>
            </w:r>
            <w:r>
              <w:rPr>
                <w:rFonts w:cstheme="minorHAnsi"/>
                <w:sz w:val="20"/>
                <w:szCs w:val="20"/>
              </w:rPr>
              <w:t>Chemical Safety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C8575AF" w14:textId="7A51FA0F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Angela Dartt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7007DEF" w14:textId="06AEF24D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314-273-1288</w:t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8EC1EFB" w14:textId="68785A9F" w:rsidR="001D7DFA" w:rsidRPr="00705C88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05C88">
              <w:rPr>
                <w:rFonts w:cstheme="minorHAnsi"/>
                <w:sz w:val="20"/>
                <w:szCs w:val="20"/>
              </w:rPr>
              <w:t>adartt@wustl.edu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56D3EE7" w14:textId="7D58025C" w:rsidR="001D7DFA" w:rsidRPr="00740BCA" w:rsidRDefault="001D7DFA" w:rsidP="001D7DFA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Director Office of Chemical Safety</w:t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66938" w:rsidRPr="00E762C4" w14:paraId="77152F61" w14:textId="77777777" w:rsidTr="00705C88">
        <w:trPr>
          <w:trHeight w:val="366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228BA87E" w14:textId="2EC7059F" w:rsidR="00366938" w:rsidRPr="00366938" w:rsidRDefault="00366938" w:rsidP="00366938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366938">
              <w:rPr>
                <w:rFonts w:cstheme="minorHAnsi"/>
                <w:bCs/>
                <w:sz w:val="20"/>
                <w:szCs w:val="20"/>
              </w:rPr>
              <w:t>EH&amp;S – Environmental Safety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2CBA5DD" w14:textId="4AFF23CD" w:rsidR="00366938" w:rsidRPr="00366938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366938">
              <w:rPr>
                <w:rFonts w:cstheme="minorHAnsi"/>
                <w:sz w:val="20"/>
                <w:szCs w:val="20"/>
              </w:rPr>
              <w:t xml:space="preserve">Linda </w:t>
            </w:r>
            <w:proofErr w:type="spellStart"/>
            <w:r w:rsidRPr="00366938">
              <w:rPr>
                <w:rFonts w:cstheme="minorHAnsi"/>
                <w:sz w:val="20"/>
                <w:szCs w:val="20"/>
              </w:rPr>
              <w:t>Vishino</w:t>
            </w:r>
            <w:proofErr w:type="spellEnd"/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9A7030D" w14:textId="4E326EB1" w:rsidR="00366938" w:rsidRPr="00366938" w:rsidRDefault="00366938" w:rsidP="00366938">
            <w:pPr>
              <w:outlineLvl w:val="0"/>
              <w:rPr>
                <w:rFonts w:cstheme="minorHAnsi"/>
                <w:color w:val="FF0000"/>
                <w:sz w:val="20"/>
                <w:szCs w:val="20"/>
              </w:rPr>
            </w:pPr>
            <w:r w:rsidRPr="00366938">
              <w:rPr>
                <w:rFonts w:cstheme="minorHAnsi"/>
                <w:sz w:val="20"/>
                <w:szCs w:val="20"/>
              </w:rPr>
              <w:t>314-273-4568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72CD58D" w14:textId="02466213" w:rsidR="00366938" w:rsidRPr="00366938" w:rsidRDefault="00366938" w:rsidP="00366938">
            <w:pPr>
              <w:outlineLvl w:val="0"/>
              <w:rPr>
                <w:rFonts w:cstheme="minorHAnsi"/>
                <w:color w:val="FF0000"/>
                <w:sz w:val="20"/>
                <w:szCs w:val="20"/>
              </w:rPr>
            </w:pPr>
            <w:r w:rsidRPr="00366938">
              <w:rPr>
                <w:rFonts w:cstheme="minorHAnsi"/>
                <w:sz w:val="20"/>
                <w:szCs w:val="20"/>
              </w:rPr>
              <w:t>vishinol@wustl.edu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E09552A" w14:textId="1C76A54B" w:rsidR="00366938" w:rsidRPr="00366938" w:rsidRDefault="00366938" w:rsidP="00366938">
            <w:pPr>
              <w:outlineLvl w:val="0"/>
              <w:rPr>
                <w:rFonts w:cstheme="minorHAnsi"/>
                <w:color w:val="FF0000"/>
                <w:sz w:val="20"/>
                <w:szCs w:val="20"/>
              </w:rPr>
            </w:pPr>
            <w:r w:rsidRPr="00366938">
              <w:rPr>
                <w:rFonts w:cstheme="minorHAnsi"/>
                <w:sz w:val="20"/>
                <w:szCs w:val="20"/>
              </w:rPr>
              <w:t>Director Office of Environmental Compliance</w:t>
            </w:r>
          </w:p>
        </w:tc>
      </w:tr>
      <w:tr w:rsidR="00366938" w:rsidRPr="00E762C4" w14:paraId="3541FD90" w14:textId="77777777" w:rsidTr="00705C88">
        <w:trPr>
          <w:trHeight w:val="366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7BCEFAF0" w14:textId="0EAFF7FB" w:rsidR="00366938" w:rsidRPr="00366938" w:rsidRDefault="00366938" w:rsidP="00366938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366938">
              <w:rPr>
                <w:rFonts w:cstheme="minorHAnsi"/>
                <w:bCs/>
                <w:sz w:val="20"/>
                <w:szCs w:val="20"/>
              </w:rPr>
              <w:t>EH&amp;S – Radiation Safety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E7DCB43" w14:textId="0FC90179" w:rsidR="00366938" w:rsidRPr="00366938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366938">
              <w:rPr>
                <w:rFonts w:cstheme="minorHAnsi"/>
                <w:sz w:val="20"/>
                <w:szCs w:val="20"/>
              </w:rPr>
              <w:t>Dan Doenges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AEBAFC4" w14:textId="2D4A35A8" w:rsidR="00366938" w:rsidRPr="00366938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366938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EC2D7A8" w14:textId="12F93870" w:rsidR="00366938" w:rsidRPr="00366938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366938">
              <w:rPr>
                <w:rFonts w:cstheme="minorHAnsi"/>
                <w:sz w:val="20"/>
                <w:szCs w:val="20"/>
              </w:rPr>
              <w:t>daniel.doenges@wustl.edu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3D81FA0" w14:textId="7DF6E252" w:rsidR="00366938" w:rsidRPr="00366938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366938">
              <w:rPr>
                <w:rFonts w:cstheme="minorHAnsi"/>
                <w:sz w:val="20"/>
                <w:szCs w:val="20"/>
              </w:rPr>
              <w:t>Director – Division of Radiation Safety</w:t>
            </w:r>
          </w:p>
        </w:tc>
      </w:tr>
      <w:tr w:rsidR="00366938" w:rsidRPr="00E762C4" w14:paraId="2909DE67" w14:textId="77777777" w:rsidTr="00705C88">
        <w:trPr>
          <w:trHeight w:val="366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57C88214" w14:textId="2CFB3011" w:rsidR="00366938" w:rsidRPr="00740BCA" w:rsidRDefault="00366938" w:rsidP="00366938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740BCA">
              <w:rPr>
                <w:rFonts w:cstheme="minorHAnsi"/>
                <w:bCs/>
                <w:sz w:val="20"/>
                <w:szCs w:val="20"/>
              </w:rPr>
              <w:t>BJC Infection Control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2332B9B" w14:textId="3B6FD9FD" w:rsidR="00366938" w:rsidRPr="00740BCA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t xml:space="preserve">Misha Foster  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01CBA31" w14:textId="4D0A8245" w:rsidR="00366938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91FBE52" w14:textId="27347639" w:rsidR="00366938" w:rsidRPr="00705C88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05C88">
              <w:rPr>
                <w:rFonts w:cstheme="minorHAnsi"/>
                <w:sz w:val="20"/>
                <w:szCs w:val="20"/>
              </w:rPr>
              <w:t>misha.foster@bjc.org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1D5256F" w14:textId="22A8246D" w:rsidR="00366938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Infection Prevention Lead</w:t>
            </w:r>
          </w:p>
        </w:tc>
      </w:tr>
      <w:tr w:rsidR="00366938" w:rsidRPr="00E762C4" w14:paraId="3859DF69" w14:textId="77777777" w:rsidTr="00705C88">
        <w:trPr>
          <w:trHeight w:val="366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02C797A6" w14:textId="36C3B702" w:rsidR="00366938" w:rsidRPr="00740BCA" w:rsidRDefault="00366938" w:rsidP="00366938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740BCA">
              <w:rPr>
                <w:rFonts w:cstheme="minorHAnsi"/>
                <w:bCs/>
                <w:sz w:val="20"/>
                <w:szCs w:val="20"/>
              </w:rPr>
              <w:t>DCM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E117513" w14:textId="7BDA3828" w:rsidR="00366938" w:rsidRPr="00740BCA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t xml:space="preserve">Dr. Ken Boschert 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EC53578" w14:textId="399F817C" w:rsidR="00366938" w:rsidRPr="00740BCA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314-362-3773</w:t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EA105BA" w14:textId="4A2721D8" w:rsidR="00366938" w:rsidRPr="00740BCA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05C88">
              <w:rPr>
                <w:rFonts w:cstheme="minorHAnsi"/>
                <w:sz w:val="20"/>
                <w:szCs w:val="20"/>
              </w:rPr>
              <w:t>boschertk@wustl.edu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2656ED5" w14:textId="678FEA26" w:rsidR="00366938" w:rsidRPr="00740BCA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Senior Associate Director DCM (Veterinarian)</w:t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66938" w:rsidRPr="00E762C4" w14:paraId="433DA1F4" w14:textId="77777777" w:rsidTr="00705C88">
        <w:trPr>
          <w:trHeight w:val="366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750F3EDD" w14:textId="4447D872" w:rsidR="00366938" w:rsidRPr="00740BCA" w:rsidRDefault="00366938" w:rsidP="00366938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TFC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4EBA888" w14:textId="22C6C499" w:rsidR="00366938" w:rsidRPr="0004439D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04439D">
              <w:rPr>
                <w:rFonts w:cstheme="minorHAnsi"/>
                <w:sz w:val="20"/>
                <w:szCs w:val="20"/>
              </w:rPr>
              <w:t>Michael Leyden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FAD5A2C" w14:textId="40DB3B8F" w:rsidR="00366938" w:rsidRPr="00740BCA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314-747-4969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86931FB" w14:textId="5EF61643" w:rsidR="00366938" w:rsidRPr="00740BCA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04439D">
              <w:rPr>
                <w:rFonts w:cstheme="minorHAnsi"/>
                <w:sz w:val="20"/>
                <w:szCs w:val="20"/>
              </w:rPr>
              <w:t>michael.leyden@bjc.org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6AF6EE1" w14:textId="5565585B" w:rsidR="00366938" w:rsidRPr="00740BCA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Manager, Delivery &amp; Implementation</w:t>
            </w:r>
          </w:p>
        </w:tc>
      </w:tr>
      <w:tr w:rsidR="00366938" w:rsidRPr="00E762C4" w14:paraId="558F96D9" w14:textId="77777777" w:rsidTr="00705C88">
        <w:trPr>
          <w:trHeight w:val="366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0C5FA029" w14:textId="18A64C06" w:rsidR="00366938" w:rsidRPr="00740BCA" w:rsidRDefault="00366938" w:rsidP="00366938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740BCA">
              <w:rPr>
                <w:rFonts w:cstheme="minorHAnsi"/>
                <w:bCs/>
                <w:sz w:val="20"/>
                <w:szCs w:val="20"/>
              </w:rPr>
              <w:t>WU-IT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B8FF273" w14:textId="3EBF4B76" w:rsidR="00366938" w:rsidRPr="00740BCA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t xml:space="preserve">Lee Rouse 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C551066" w14:textId="659BC9C5" w:rsidR="00366938" w:rsidRPr="00740BCA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314-935-1178</w:t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663051B" w14:textId="1FD71272" w:rsidR="00366938" w:rsidRPr="00740BCA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05C88">
              <w:rPr>
                <w:rFonts w:cstheme="minorHAnsi"/>
                <w:sz w:val="20"/>
                <w:szCs w:val="20"/>
              </w:rPr>
              <w:t>rousel@wustl.edu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FC78D96" w14:textId="3EB972A4" w:rsidR="00366938" w:rsidRPr="00740BCA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Manager, Network Engineering</w:t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66938" w:rsidRPr="00E762C4" w14:paraId="12E8FB50" w14:textId="77777777" w:rsidTr="00705C88">
        <w:trPr>
          <w:trHeight w:val="366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601141E7" w14:textId="77777777" w:rsidR="00366938" w:rsidRPr="00740BCA" w:rsidRDefault="00366938" w:rsidP="00366938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740BCA">
              <w:rPr>
                <w:rFonts w:cstheme="minorHAnsi"/>
                <w:bCs/>
                <w:sz w:val="20"/>
                <w:szCs w:val="20"/>
              </w:rPr>
              <w:t>WU-AV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987F132" w14:textId="77777777" w:rsidR="00366938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t xml:space="preserve">Boyd Pickup </w:t>
            </w:r>
          </w:p>
          <w:p w14:paraId="111A32A8" w14:textId="076C1ACE" w:rsidR="00366938" w:rsidRPr="00740BCA" w:rsidRDefault="00366938" w:rsidP="00366938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Tony Phillips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B439BE0" w14:textId="77777777" w:rsidR="00366938" w:rsidRPr="00366938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366938">
              <w:rPr>
                <w:rFonts w:cstheme="minorHAnsi"/>
                <w:sz w:val="20"/>
                <w:szCs w:val="20"/>
              </w:rPr>
              <w:t xml:space="preserve">n/a </w:t>
            </w:r>
          </w:p>
          <w:p w14:paraId="3516148C" w14:textId="16435A63" w:rsidR="00366938" w:rsidRPr="00366938" w:rsidRDefault="00366938" w:rsidP="00366938">
            <w:pPr>
              <w:outlineLvl w:val="0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366938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19ECADF" w14:textId="0A8DB8AA" w:rsidR="00366938" w:rsidRPr="00366938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366938">
              <w:rPr>
                <w:rFonts w:cstheme="minorHAnsi"/>
                <w:sz w:val="20"/>
                <w:szCs w:val="20"/>
              </w:rPr>
              <w:t>boyd.p@wustl.edu</w:t>
            </w:r>
          </w:p>
          <w:p w14:paraId="2B1F1D92" w14:textId="12808EFD" w:rsidR="00366938" w:rsidRPr="00366938" w:rsidRDefault="00366938" w:rsidP="00366938">
            <w:pPr>
              <w:outlineLvl w:val="0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366938">
              <w:rPr>
                <w:rFonts w:cstheme="minorHAnsi"/>
                <w:bCs/>
                <w:sz w:val="20"/>
                <w:szCs w:val="20"/>
              </w:rPr>
              <w:t>phillips.a@wustl.edu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63BE344B" w14:textId="56CD6790" w:rsidR="00366938" w:rsidRPr="00740BCA" w:rsidRDefault="00366938" w:rsidP="00366938">
            <w:pPr>
              <w:outlineLvl w:val="0"/>
              <w:rPr>
                <w:rFonts w:cstheme="minorHAnsi"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Director Audio Visual, Media Services and Event Production</w:t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66938" w:rsidRPr="00E762C4" w14:paraId="3C41ADDC" w14:textId="77777777" w:rsidTr="00705C88">
        <w:trPr>
          <w:trHeight w:val="366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</w:tcPr>
          <w:p w14:paraId="0EFDEC48" w14:textId="32E86794" w:rsidR="00366938" w:rsidRPr="00740BCA" w:rsidRDefault="00366938" w:rsidP="00366938">
            <w:pPr>
              <w:outlineLvl w:val="0"/>
              <w:rPr>
                <w:rFonts w:cstheme="minorHAnsi"/>
                <w:bCs/>
                <w:sz w:val="20"/>
                <w:szCs w:val="20"/>
              </w:rPr>
            </w:pPr>
            <w:r w:rsidRPr="00740BCA">
              <w:rPr>
                <w:rFonts w:cstheme="minorHAnsi"/>
                <w:bCs/>
                <w:sz w:val="20"/>
                <w:szCs w:val="20"/>
              </w:rPr>
              <w:t>DAS Systems</w:t>
            </w:r>
            <w:r>
              <w:rPr>
                <w:rFonts w:cstheme="minorHAnsi"/>
                <w:bCs/>
                <w:sz w:val="20"/>
                <w:szCs w:val="20"/>
              </w:rPr>
              <w:t xml:space="preserve"> (BJC)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E5E2CD2" w14:textId="77777777" w:rsidR="00366938" w:rsidRPr="00740BCA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t>Renne Brewer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DEA43A3" w14:textId="1F45971E" w:rsidR="00366938" w:rsidRPr="00740BCA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F31ABC4" w14:textId="32A5B8AC" w:rsidR="00366938" w:rsidRPr="00705C88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05C88">
              <w:rPr>
                <w:rFonts w:cstheme="minorHAnsi"/>
                <w:sz w:val="20"/>
                <w:szCs w:val="20"/>
              </w:rPr>
              <w:t>renne.brewer@bjc.org</w:t>
            </w:r>
          </w:p>
        </w:tc>
        <w:tc>
          <w:tcPr>
            <w:tcW w:w="243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F975918" w14:textId="4043C889" w:rsidR="00366938" w:rsidRPr="00740BCA" w:rsidRDefault="00366938" w:rsidP="00366938">
            <w:pPr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Project Manager Technology</w:t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373219F9" w14:textId="77777777" w:rsidR="00A3381D" w:rsidRDefault="00A3381D" w:rsidP="00CC385A">
      <w:pPr>
        <w:outlineLvl w:val="0"/>
        <w:rPr>
          <w:bCs/>
          <w:color w:val="000000" w:themeColor="text1"/>
          <w:szCs w:val="20"/>
        </w:rPr>
      </w:pPr>
    </w:p>
    <w:tbl>
      <w:tblPr>
        <w:tblStyle w:val="TableGrid"/>
        <w:tblW w:w="10785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800"/>
        <w:gridCol w:w="2160"/>
        <w:gridCol w:w="1440"/>
        <w:gridCol w:w="2430"/>
        <w:gridCol w:w="2510"/>
        <w:gridCol w:w="10"/>
      </w:tblGrid>
      <w:tr w:rsidR="00CC385A" w14:paraId="636CF0FF" w14:textId="77777777" w:rsidTr="00722210">
        <w:trPr>
          <w:gridAfter w:val="1"/>
          <w:wAfter w:w="10" w:type="dxa"/>
          <w:trHeight w:val="432"/>
        </w:trPr>
        <w:tc>
          <w:tcPr>
            <w:tcW w:w="43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6D9286"/>
            <w:vAlign w:val="center"/>
            <w:hideMark/>
          </w:tcPr>
          <w:p w14:paraId="75EC2959" w14:textId="7B96E694" w:rsidR="00CC385A" w:rsidRDefault="00A3381D" w:rsidP="00722210">
            <w:pPr>
              <w:jc w:val="center"/>
              <w:outlineLvl w:val="0"/>
              <w:rPr>
                <w:bCs/>
                <w:color w:val="FFFFFF" w:themeColor="background1"/>
                <w:sz w:val="21"/>
                <w:szCs w:val="21"/>
              </w:rPr>
            </w:pPr>
            <w:r>
              <w:rPr>
                <w:bCs/>
                <w:color w:val="FFFFFF" w:themeColor="background1"/>
                <w:sz w:val="21"/>
                <w:szCs w:val="21"/>
              </w:rPr>
              <w:t>1</w:t>
            </w:r>
            <w:r w:rsidR="002A64ED">
              <w:rPr>
                <w:bCs/>
                <w:color w:val="FFFFFF" w:themeColor="background1"/>
                <w:sz w:val="21"/>
                <w:szCs w:val="21"/>
              </w:rPr>
              <w:t>2</w:t>
            </w:r>
          </w:p>
        </w:tc>
        <w:tc>
          <w:tcPr>
            <w:tcW w:w="10340" w:type="dxa"/>
            <w:gridSpan w:val="5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C1D0C7"/>
            <w:vAlign w:val="center"/>
            <w:hideMark/>
          </w:tcPr>
          <w:p w14:paraId="7FFB36A9" w14:textId="01FB5F18" w:rsidR="00CC385A" w:rsidRDefault="00CC385A" w:rsidP="00722210">
            <w:pPr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Project Neighbors, Community, and Impacted Departments</w:t>
            </w:r>
          </w:p>
        </w:tc>
      </w:tr>
      <w:tr w:rsidR="00CC385A" w14:paraId="460031DC" w14:textId="77777777" w:rsidTr="00722210">
        <w:trPr>
          <w:trHeight w:val="432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tcMar>
              <w:top w:w="144" w:type="dxa"/>
              <w:left w:w="115" w:type="dxa"/>
              <w:bottom w:w="0" w:type="dxa"/>
              <w:right w:w="115" w:type="dxa"/>
            </w:tcMar>
            <w:hideMark/>
          </w:tcPr>
          <w:p w14:paraId="65664D5D" w14:textId="14AB12C2" w:rsidR="00CC385A" w:rsidRDefault="00CC385A" w:rsidP="00722210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Department 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hideMark/>
          </w:tcPr>
          <w:p w14:paraId="20B2C3C0" w14:textId="77777777" w:rsidR="00CC385A" w:rsidRDefault="00CC385A" w:rsidP="00722210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hideMark/>
          </w:tcPr>
          <w:p w14:paraId="050C63DC" w14:textId="77777777" w:rsidR="00CC385A" w:rsidRDefault="00CC385A" w:rsidP="00722210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243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hideMark/>
          </w:tcPr>
          <w:p w14:paraId="475FB0DC" w14:textId="77777777" w:rsidR="00CC385A" w:rsidRDefault="00CC385A" w:rsidP="00722210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25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hideMark/>
          </w:tcPr>
          <w:p w14:paraId="3D10BBC4" w14:textId="77777777" w:rsidR="00CC385A" w:rsidRDefault="00CC385A" w:rsidP="00722210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Title</w:t>
            </w:r>
          </w:p>
        </w:tc>
      </w:tr>
      <w:tr w:rsidR="00CC385A" w14:paraId="1DFB9F72" w14:textId="77777777" w:rsidTr="00722210">
        <w:trPr>
          <w:trHeight w:val="720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  <w:hideMark/>
          </w:tcPr>
          <w:p w14:paraId="10858EBB" w14:textId="77777777" w:rsidR="00CC385A" w:rsidRPr="00740BCA" w:rsidRDefault="00CC385A" w:rsidP="00722210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hideMark/>
          </w:tcPr>
          <w:p w14:paraId="6EC14C2F" w14:textId="77777777" w:rsidR="00CC385A" w:rsidRPr="00740BCA" w:rsidRDefault="00CC385A" w:rsidP="00722210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hideMark/>
          </w:tcPr>
          <w:p w14:paraId="0894A662" w14:textId="77777777" w:rsidR="00CC385A" w:rsidRPr="00740BCA" w:rsidRDefault="00CC385A" w:rsidP="00722210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hideMark/>
          </w:tcPr>
          <w:p w14:paraId="49BFA217" w14:textId="77777777" w:rsidR="00CC385A" w:rsidRPr="00740BCA" w:rsidRDefault="00CC385A" w:rsidP="00722210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hideMark/>
          </w:tcPr>
          <w:p w14:paraId="57BA37CD" w14:textId="77777777" w:rsidR="00CC385A" w:rsidRPr="00740BCA" w:rsidRDefault="00CC385A" w:rsidP="00722210">
            <w:pPr>
              <w:outlineLvl w:val="0"/>
              <w:rPr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0F72E7CD" w14:textId="77777777" w:rsidR="00CC385A" w:rsidRDefault="00CC385A" w:rsidP="00BA0D71">
      <w:pPr>
        <w:outlineLvl w:val="0"/>
        <w:rPr>
          <w:bCs/>
          <w:color w:val="000000" w:themeColor="text1"/>
          <w:szCs w:val="20"/>
        </w:rPr>
      </w:pPr>
    </w:p>
    <w:tbl>
      <w:tblPr>
        <w:tblStyle w:val="TableGrid"/>
        <w:tblW w:w="10785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800"/>
        <w:gridCol w:w="2160"/>
        <w:gridCol w:w="1440"/>
        <w:gridCol w:w="2430"/>
        <w:gridCol w:w="2510"/>
        <w:gridCol w:w="10"/>
      </w:tblGrid>
      <w:tr w:rsidR="00BA0D71" w14:paraId="3978CE11" w14:textId="77777777" w:rsidTr="001F1378">
        <w:trPr>
          <w:gridAfter w:val="1"/>
          <w:wAfter w:w="10" w:type="dxa"/>
          <w:trHeight w:val="432"/>
        </w:trPr>
        <w:tc>
          <w:tcPr>
            <w:tcW w:w="43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6D9286"/>
            <w:vAlign w:val="center"/>
            <w:hideMark/>
          </w:tcPr>
          <w:p w14:paraId="0EFD7DBC" w14:textId="38F321CF" w:rsidR="00BA0D71" w:rsidRDefault="00A3381D" w:rsidP="001F1378">
            <w:pPr>
              <w:jc w:val="center"/>
              <w:outlineLvl w:val="0"/>
              <w:rPr>
                <w:bCs/>
                <w:color w:val="FFFFFF" w:themeColor="background1"/>
                <w:sz w:val="21"/>
                <w:szCs w:val="21"/>
              </w:rPr>
            </w:pPr>
            <w:r>
              <w:rPr>
                <w:bCs/>
                <w:color w:val="FFFFFF" w:themeColor="background1"/>
                <w:sz w:val="21"/>
                <w:szCs w:val="21"/>
              </w:rPr>
              <w:t>1</w:t>
            </w:r>
            <w:r w:rsidR="002A64ED">
              <w:rPr>
                <w:bCs/>
                <w:color w:val="FFFFFF" w:themeColor="background1"/>
                <w:sz w:val="21"/>
                <w:szCs w:val="21"/>
              </w:rPr>
              <w:t>3</w:t>
            </w:r>
          </w:p>
        </w:tc>
        <w:tc>
          <w:tcPr>
            <w:tcW w:w="10340" w:type="dxa"/>
            <w:gridSpan w:val="5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C1D0C7"/>
            <w:vAlign w:val="center"/>
            <w:hideMark/>
          </w:tcPr>
          <w:p w14:paraId="2DCD5669" w14:textId="1F5E2D59" w:rsidR="00BA0D71" w:rsidRDefault="00EB489D" w:rsidP="001F1378">
            <w:pPr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Architect, Engineering</w:t>
            </w:r>
            <w:r w:rsidR="00713B3D">
              <w:rPr>
                <w:bCs/>
                <w:color w:val="000000" w:themeColor="text1"/>
              </w:rPr>
              <w:t>,</w:t>
            </w:r>
            <w:r>
              <w:rPr>
                <w:bCs/>
                <w:color w:val="000000" w:themeColor="text1"/>
              </w:rPr>
              <w:t xml:space="preserve"> and </w:t>
            </w:r>
            <w:r w:rsidR="00713B3D">
              <w:rPr>
                <w:bCs/>
                <w:color w:val="000000" w:themeColor="text1"/>
              </w:rPr>
              <w:t xml:space="preserve">Other </w:t>
            </w:r>
            <w:r w:rsidR="00BA0D71">
              <w:rPr>
                <w:bCs/>
                <w:color w:val="000000" w:themeColor="text1"/>
              </w:rPr>
              <w:t>C</w:t>
            </w:r>
            <w:r w:rsidR="00713B3D">
              <w:rPr>
                <w:bCs/>
                <w:color w:val="000000" w:themeColor="text1"/>
              </w:rPr>
              <w:t>onsultant</w:t>
            </w:r>
            <w:r w:rsidR="00BA0D71">
              <w:rPr>
                <w:bCs/>
                <w:color w:val="000000" w:themeColor="text1"/>
              </w:rPr>
              <w:t>s</w:t>
            </w:r>
          </w:p>
        </w:tc>
      </w:tr>
      <w:tr w:rsidR="00BA0D71" w14:paraId="6B612FA7" w14:textId="77777777" w:rsidTr="001F1378">
        <w:trPr>
          <w:trHeight w:val="432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tcMar>
              <w:top w:w="144" w:type="dxa"/>
              <w:left w:w="115" w:type="dxa"/>
              <w:bottom w:w="0" w:type="dxa"/>
              <w:right w:w="115" w:type="dxa"/>
            </w:tcMar>
            <w:hideMark/>
          </w:tcPr>
          <w:p w14:paraId="6A86266F" w14:textId="2FAE6093" w:rsidR="00BA0D71" w:rsidRDefault="00713B3D" w:rsidP="001F1378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Consultant/Company Name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hideMark/>
          </w:tcPr>
          <w:p w14:paraId="377D5C5F" w14:textId="77777777" w:rsidR="00BA0D71" w:rsidRDefault="00BA0D71" w:rsidP="001F1378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hideMark/>
          </w:tcPr>
          <w:p w14:paraId="5F4D7F80" w14:textId="77777777" w:rsidR="00BA0D71" w:rsidRDefault="00BA0D71" w:rsidP="001F1378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243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hideMark/>
          </w:tcPr>
          <w:p w14:paraId="3B214D48" w14:textId="77777777" w:rsidR="00BA0D71" w:rsidRDefault="00BA0D71" w:rsidP="001F1378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25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hideMark/>
          </w:tcPr>
          <w:p w14:paraId="079E9FB2" w14:textId="77777777" w:rsidR="00BA0D71" w:rsidRDefault="00BA0D71" w:rsidP="001F1378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Title</w:t>
            </w:r>
          </w:p>
        </w:tc>
      </w:tr>
      <w:tr w:rsidR="00BA0D71" w14:paraId="57BAE813" w14:textId="77777777" w:rsidTr="00CC385A">
        <w:trPr>
          <w:trHeight w:val="720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  <w:hideMark/>
          </w:tcPr>
          <w:p w14:paraId="0A6DF828" w14:textId="77777777" w:rsidR="00BA0D71" w:rsidRPr="00740BCA" w:rsidRDefault="00BA0D71" w:rsidP="001F1378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hideMark/>
          </w:tcPr>
          <w:p w14:paraId="37D5CBF5" w14:textId="77777777" w:rsidR="00BA0D71" w:rsidRPr="00740BCA" w:rsidRDefault="00BA0D71" w:rsidP="001F1378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hideMark/>
          </w:tcPr>
          <w:p w14:paraId="1FFE3D0A" w14:textId="77777777" w:rsidR="00BA0D71" w:rsidRPr="00740BCA" w:rsidRDefault="00BA0D71" w:rsidP="001F1378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hideMark/>
          </w:tcPr>
          <w:p w14:paraId="77786399" w14:textId="77777777" w:rsidR="00BA0D71" w:rsidRPr="00740BCA" w:rsidRDefault="00BA0D71" w:rsidP="001F1378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hideMark/>
          </w:tcPr>
          <w:p w14:paraId="6091E2E9" w14:textId="77777777" w:rsidR="00BA0D71" w:rsidRPr="00740BCA" w:rsidRDefault="00BA0D71" w:rsidP="001F1378">
            <w:pPr>
              <w:outlineLvl w:val="0"/>
              <w:rPr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2B76692A" w14:textId="77777777" w:rsidR="00713B3D" w:rsidRDefault="00713B3D" w:rsidP="00713B3D">
      <w:pPr>
        <w:outlineLvl w:val="0"/>
        <w:rPr>
          <w:bCs/>
          <w:color w:val="000000" w:themeColor="text1"/>
          <w:szCs w:val="20"/>
        </w:rPr>
      </w:pPr>
    </w:p>
    <w:tbl>
      <w:tblPr>
        <w:tblStyle w:val="TableGrid"/>
        <w:tblW w:w="10785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800"/>
        <w:gridCol w:w="2160"/>
        <w:gridCol w:w="1440"/>
        <w:gridCol w:w="2430"/>
        <w:gridCol w:w="2510"/>
        <w:gridCol w:w="10"/>
      </w:tblGrid>
      <w:tr w:rsidR="00713B3D" w14:paraId="2C547A34" w14:textId="77777777" w:rsidTr="00722210">
        <w:trPr>
          <w:gridAfter w:val="1"/>
          <w:wAfter w:w="10" w:type="dxa"/>
          <w:trHeight w:val="432"/>
        </w:trPr>
        <w:tc>
          <w:tcPr>
            <w:tcW w:w="43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6D9286"/>
            <w:vAlign w:val="center"/>
            <w:hideMark/>
          </w:tcPr>
          <w:p w14:paraId="78AD326B" w14:textId="326985E6" w:rsidR="00713B3D" w:rsidRDefault="00A3381D" w:rsidP="00722210">
            <w:pPr>
              <w:jc w:val="center"/>
              <w:outlineLvl w:val="0"/>
              <w:rPr>
                <w:bCs/>
                <w:color w:val="FFFFFF" w:themeColor="background1"/>
                <w:sz w:val="21"/>
                <w:szCs w:val="21"/>
              </w:rPr>
            </w:pPr>
            <w:r>
              <w:rPr>
                <w:bCs/>
                <w:color w:val="FFFFFF" w:themeColor="background1"/>
                <w:sz w:val="21"/>
                <w:szCs w:val="21"/>
              </w:rPr>
              <w:lastRenderedPageBreak/>
              <w:t>1</w:t>
            </w:r>
            <w:r w:rsidR="002A64ED">
              <w:rPr>
                <w:bCs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10340" w:type="dxa"/>
            <w:gridSpan w:val="5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C1D0C7"/>
            <w:vAlign w:val="center"/>
            <w:hideMark/>
          </w:tcPr>
          <w:p w14:paraId="27741B9F" w14:textId="0BAE760C" w:rsidR="00713B3D" w:rsidRDefault="00713B3D" w:rsidP="00722210">
            <w:pPr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Contractors</w:t>
            </w:r>
          </w:p>
        </w:tc>
      </w:tr>
      <w:tr w:rsidR="00713B3D" w14:paraId="36BA4E58" w14:textId="77777777" w:rsidTr="00722210">
        <w:trPr>
          <w:trHeight w:val="432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tcMar>
              <w:top w:w="144" w:type="dxa"/>
              <w:left w:w="115" w:type="dxa"/>
              <w:bottom w:w="0" w:type="dxa"/>
              <w:right w:w="115" w:type="dxa"/>
            </w:tcMar>
            <w:hideMark/>
          </w:tcPr>
          <w:p w14:paraId="3FE0F5C2" w14:textId="69870B7C" w:rsidR="00713B3D" w:rsidRDefault="00713B3D" w:rsidP="00722210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Contractor/Company Name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hideMark/>
          </w:tcPr>
          <w:p w14:paraId="3440D74A" w14:textId="77777777" w:rsidR="00713B3D" w:rsidRDefault="00713B3D" w:rsidP="00722210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hideMark/>
          </w:tcPr>
          <w:p w14:paraId="368FF41F" w14:textId="77777777" w:rsidR="00713B3D" w:rsidRDefault="00713B3D" w:rsidP="00722210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243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hideMark/>
          </w:tcPr>
          <w:p w14:paraId="4B95129E" w14:textId="77777777" w:rsidR="00713B3D" w:rsidRDefault="00713B3D" w:rsidP="00722210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25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hideMark/>
          </w:tcPr>
          <w:p w14:paraId="30F80A92" w14:textId="77777777" w:rsidR="00713B3D" w:rsidRDefault="00713B3D" w:rsidP="00722210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Title</w:t>
            </w:r>
          </w:p>
        </w:tc>
      </w:tr>
      <w:tr w:rsidR="00713B3D" w14:paraId="36A84C41" w14:textId="77777777" w:rsidTr="00CC385A">
        <w:trPr>
          <w:trHeight w:val="720"/>
        </w:trPr>
        <w:tc>
          <w:tcPr>
            <w:tcW w:w="22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cMar>
              <w:top w:w="144" w:type="dxa"/>
              <w:left w:w="115" w:type="dxa"/>
              <w:bottom w:w="0" w:type="dxa"/>
              <w:right w:w="115" w:type="dxa"/>
            </w:tcMar>
            <w:hideMark/>
          </w:tcPr>
          <w:p w14:paraId="245C4E80" w14:textId="77777777" w:rsidR="00713B3D" w:rsidRPr="00740BCA" w:rsidRDefault="00713B3D" w:rsidP="00722210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hideMark/>
          </w:tcPr>
          <w:p w14:paraId="043C57C0" w14:textId="77777777" w:rsidR="00713B3D" w:rsidRPr="00740BCA" w:rsidRDefault="00713B3D" w:rsidP="00722210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hideMark/>
          </w:tcPr>
          <w:p w14:paraId="19FF0CA9" w14:textId="77777777" w:rsidR="00713B3D" w:rsidRPr="00740BCA" w:rsidRDefault="00713B3D" w:rsidP="00722210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hideMark/>
          </w:tcPr>
          <w:p w14:paraId="689573CD" w14:textId="77777777" w:rsidR="00713B3D" w:rsidRPr="00740BCA" w:rsidRDefault="00713B3D" w:rsidP="00722210">
            <w:pPr>
              <w:outlineLvl w:val="0"/>
              <w:rPr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hideMark/>
          </w:tcPr>
          <w:p w14:paraId="48887975" w14:textId="77777777" w:rsidR="00713B3D" w:rsidRPr="00740BCA" w:rsidRDefault="00713B3D" w:rsidP="00722210">
            <w:pPr>
              <w:outlineLvl w:val="0"/>
              <w:rPr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1554F031" w14:textId="77777777" w:rsidR="00713B3D" w:rsidRDefault="00713B3D" w:rsidP="00B56A14">
      <w:pPr>
        <w:outlineLvl w:val="0"/>
        <w:rPr>
          <w:bCs/>
          <w:color w:val="000000" w:themeColor="text1"/>
          <w:szCs w:val="20"/>
        </w:rPr>
      </w:pPr>
    </w:p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5"/>
        <w:gridCol w:w="2160"/>
        <w:gridCol w:w="8175"/>
      </w:tblGrid>
      <w:tr w:rsidR="00B56A14" w14:paraId="702147A5" w14:textId="77777777" w:rsidTr="00D143D3">
        <w:trPr>
          <w:trHeight w:val="432"/>
        </w:trPr>
        <w:tc>
          <w:tcPr>
            <w:tcW w:w="43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6D9286"/>
            <w:vAlign w:val="center"/>
            <w:hideMark/>
          </w:tcPr>
          <w:p w14:paraId="430EF1CD" w14:textId="354EF18A" w:rsidR="00B56A14" w:rsidRDefault="00713B3D" w:rsidP="00B56A14">
            <w:pPr>
              <w:jc w:val="center"/>
              <w:outlineLvl w:val="0"/>
              <w:rPr>
                <w:bCs/>
                <w:color w:val="FFFFFF" w:themeColor="background1"/>
                <w:sz w:val="21"/>
                <w:szCs w:val="21"/>
              </w:rPr>
            </w:pPr>
            <w:bookmarkStart w:id="8" w:name="OLE_LINK30"/>
            <w:r>
              <w:rPr>
                <w:bCs/>
                <w:color w:val="FFFFFF" w:themeColor="background1"/>
                <w:sz w:val="21"/>
                <w:szCs w:val="21"/>
              </w:rPr>
              <w:t>1</w:t>
            </w:r>
            <w:r w:rsidR="002A64ED">
              <w:rPr>
                <w:bCs/>
                <w:color w:val="FFFFFF" w:themeColor="background1"/>
                <w:sz w:val="21"/>
                <w:szCs w:val="21"/>
              </w:rPr>
              <w:t>5</w:t>
            </w:r>
          </w:p>
        </w:tc>
        <w:tc>
          <w:tcPr>
            <w:tcW w:w="103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C1D0C7"/>
            <w:vAlign w:val="center"/>
            <w:hideMark/>
          </w:tcPr>
          <w:p w14:paraId="2F5F2528" w14:textId="66643A72" w:rsidR="00B56A14" w:rsidRDefault="00B56A14" w:rsidP="00B56A14">
            <w:pPr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Target</w:t>
            </w:r>
            <w:r w:rsidR="00B94273">
              <w:rPr>
                <w:bCs/>
                <w:color w:val="000000" w:themeColor="text1"/>
              </w:rPr>
              <w:t>ed</w:t>
            </w:r>
            <w:r>
              <w:rPr>
                <w:bCs/>
                <w:color w:val="000000" w:themeColor="text1"/>
              </w:rPr>
              <w:t xml:space="preserve"> Schedule</w:t>
            </w:r>
          </w:p>
        </w:tc>
      </w:tr>
      <w:tr w:rsidR="00B56A14" w14:paraId="299A8DAA" w14:textId="77777777" w:rsidTr="00D143D3">
        <w:trPr>
          <w:trHeight w:val="432"/>
        </w:trPr>
        <w:tc>
          <w:tcPr>
            <w:tcW w:w="259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vAlign w:val="center"/>
            <w:hideMark/>
          </w:tcPr>
          <w:p w14:paraId="47C67628" w14:textId="77777777" w:rsidR="00B56A14" w:rsidRPr="006C2A36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6C2A36">
              <w:rPr>
                <w:bCs/>
                <w:color w:val="000000" w:themeColor="text1"/>
                <w:sz w:val="20"/>
                <w:szCs w:val="20"/>
              </w:rPr>
              <w:t>Milestones</w:t>
            </w:r>
          </w:p>
        </w:tc>
        <w:tc>
          <w:tcPr>
            <w:tcW w:w="81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vAlign w:val="center"/>
          </w:tcPr>
          <w:p w14:paraId="23AFC80E" w14:textId="77777777" w:rsidR="00B56A14" w:rsidRPr="006C2A36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Target Dates</w:t>
            </w:r>
          </w:p>
        </w:tc>
      </w:tr>
      <w:tr w:rsidR="00B56A14" w14:paraId="74CEF656" w14:textId="77777777" w:rsidTr="008B0ED3">
        <w:trPr>
          <w:trHeight w:val="432"/>
        </w:trPr>
        <w:tc>
          <w:tcPr>
            <w:tcW w:w="259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29397EA9" w14:textId="77777777" w:rsidR="00B56A14" w:rsidRPr="00740BCA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740BCA">
              <w:rPr>
                <w:bCs/>
                <w:color w:val="000000" w:themeColor="text1"/>
                <w:sz w:val="20"/>
                <w:szCs w:val="20"/>
              </w:rPr>
              <w:t>Programming</w:t>
            </w:r>
          </w:p>
        </w:tc>
        <w:tc>
          <w:tcPr>
            <w:tcW w:w="81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DBCF350" w14:textId="53C898AF" w:rsidR="00B56A14" w:rsidRPr="00740BCA" w:rsidRDefault="001E0815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56A14" w14:paraId="199A9DCC" w14:textId="77777777" w:rsidTr="008B0ED3">
        <w:trPr>
          <w:trHeight w:val="432"/>
        </w:trPr>
        <w:tc>
          <w:tcPr>
            <w:tcW w:w="259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2CD3CE0" w14:textId="77777777" w:rsidR="00B56A14" w:rsidRPr="00740BCA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740BCA">
              <w:rPr>
                <w:bCs/>
                <w:color w:val="000000" w:themeColor="text1"/>
                <w:sz w:val="20"/>
                <w:szCs w:val="20"/>
              </w:rPr>
              <w:t>Planning</w:t>
            </w:r>
          </w:p>
        </w:tc>
        <w:tc>
          <w:tcPr>
            <w:tcW w:w="81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6A52C20" w14:textId="0DFD5180" w:rsidR="00B56A14" w:rsidRPr="00740BCA" w:rsidRDefault="001E0815" w:rsidP="00B56A14">
            <w:pPr>
              <w:outlineLvl w:val="0"/>
              <w:rPr>
                <w:bCs/>
                <w:color w:val="FF0000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56A14" w14:paraId="2BD100FE" w14:textId="77777777" w:rsidTr="008B0ED3">
        <w:trPr>
          <w:trHeight w:val="432"/>
        </w:trPr>
        <w:tc>
          <w:tcPr>
            <w:tcW w:w="259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BA44A3D" w14:textId="77777777" w:rsidR="00B56A14" w:rsidRPr="00740BCA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740BCA">
              <w:rPr>
                <w:bCs/>
                <w:color w:val="000000" w:themeColor="text1"/>
                <w:sz w:val="20"/>
                <w:szCs w:val="20"/>
              </w:rPr>
              <w:t>Design</w:t>
            </w:r>
          </w:p>
        </w:tc>
        <w:tc>
          <w:tcPr>
            <w:tcW w:w="81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8C0E9AA" w14:textId="2445974F" w:rsidR="00B56A14" w:rsidRPr="00740BCA" w:rsidRDefault="001E0815" w:rsidP="00B56A14">
            <w:pPr>
              <w:outlineLvl w:val="0"/>
              <w:rPr>
                <w:bCs/>
                <w:color w:val="FF0000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56A14" w14:paraId="76F7B54C" w14:textId="77777777" w:rsidTr="008B0ED3">
        <w:trPr>
          <w:trHeight w:val="432"/>
        </w:trPr>
        <w:tc>
          <w:tcPr>
            <w:tcW w:w="259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0C1FC8C6" w14:textId="77777777" w:rsidR="00B56A14" w:rsidRPr="00740BCA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740BCA">
              <w:rPr>
                <w:bCs/>
                <w:color w:val="000000" w:themeColor="text1"/>
                <w:sz w:val="20"/>
                <w:szCs w:val="20"/>
              </w:rPr>
              <w:t>Construction</w:t>
            </w:r>
          </w:p>
        </w:tc>
        <w:tc>
          <w:tcPr>
            <w:tcW w:w="81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3A6605C2" w14:textId="1E1F03EC" w:rsidR="00B56A14" w:rsidRPr="00740BCA" w:rsidRDefault="001E0815" w:rsidP="00B56A14">
            <w:pPr>
              <w:outlineLvl w:val="0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56A14" w14:paraId="29CB905C" w14:textId="77777777" w:rsidTr="008B0ED3">
        <w:trPr>
          <w:trHeight w:val="432"/>
        </w:trPr>
        <w:tc>
          <w:tcPr>
            <w:tcW w:w="259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7F30BF0" w14:textId="77777777" w:rsidR="00B56A14" w:rsidRPr="00740BCA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740BCA">
              <w:rPr>
                <w:bCs/>
                <w:color w:val="000000" w:themeColor="text1"/>
                <w:sz w:val="20"/>
                <w:szCs w:val="20"/>
              </w:rPr>
              <w:t xml:space="preserve">Substantial Completion </w:t>
            </w:r>
          </w:p>
        </w:tc>
        <w:tc>
          <w:tcPr>
            <w:tcW w:w="81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21DBC3E" w14:textId="6B55DB19" w:rsidR="00B56A14" w:rsidRPr="00740BCA" w:rsidRDefault="001E0815" w:rsidP="00B56A14">
            <w:pPr>
              <w:outlineLvl w:val="0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56A14" w14:paraId="0FDFDC01" w14:textId="77777777" w:rsidTr="008B0ED3">
        <w:trPr>
          <w:trHeight w:val="432"/>
        </w:trPr>
        <w:tc>
          <w:tcPr>
            <w:tcW w:w="259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016DDA3D" w14:textId="49FE937B" w:rsidR="00B56A14" w:rsidRPr="00740BCA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740BCA">
              <w:rPr>
                <w:bCs/>
                <w:color w:val="000000" w:themeColor="text1"/>
                <w:sz w:val="20"/>
                <w:szCs w:val="20"/>
              </w:rPr>
              <w:t xml:space="preserve">Activation </w:t>
            </w:r>
          </w:p>
        </w:tc>
        <w:tc>
          <w:tcPr>
            <w:tcW w:w="81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E5A0E34" w14:textId="7A7F799C" w:rsidR="00B56A14" w:rsidRPr="00740BCA" w:rsidRDefault="001E0815" w:rsidP="00B56A14">
            <w:pPr>
              <w:outlineLvl w:val="0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B489D" w14:paraId="4B639D5A" w14:textId="77777777" w:rsidTr="008B0ED3">
        <w:trPr>
          <w:trHeight w:val="432"/>
        </w:trPr>
        <w:tc>
          <w:tcPr>
            <w:tcW w:w="259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9B332A8" w14:textId="30183E63" w:rsidR="00EB489D" w:rsidRPr="00740BCA" w:rsidRDefault="00EB489D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Relocation/Move</w:t>
            </w:r>
          </w:p>
        </w:tc>
        <w:tc>
          <w:tcPr>
            <w:tcW w:w="81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AAB5EE0" w14:textId="25ECF7CF" w:rsidR="00EB489D" w:rsidRPr="00740BCA" w:rsidRDefault="00EB489D" w:rsidP="00B56A14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56A14" w14:paraId="188C3056" w14:textId="77777777" w:rsidTr="008B0ED3">
        <w:trPr>
          <w:trHeight w:val="432"/>
        </w:trPr>
        <w:tc>
          <w:tcPr>
            <w:tcW w:w="259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A07BBCD" w14:textId="7C73667A" w:rsidR="00B56A14" w:rsidRPr="00740BCA" w:rsidRDefault="001E0815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740BCA">
              <w:rPr>
                <w:bCs/>
                <w:color w:val="000000" w:themeColor="text1"/>
                <w:sz w:val="20"/>
                <w:szCs w:val="20"/>
              </w:rPr>
              <w:t>Occupancy</w:t>
            </w:r>
          </w:p>
        </w:tc>
        <w:tc>
          <w:tcPr>
            <w:tcW w:w="81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35BC6C1C" w14:textId="700A58F1" w:rsidR="00B56A14" w:rsidRPr="00740BCA" w:rsidRDefault="001E0815" w:rsidP="00B56A14">
            <w:pPr>
              <w:outlineLvl w:val="0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378D3" w14:paraId="25299635" w14:textId="77777777" w:rsidTr="008B0ED3">
        <w:trPr>
          <w:trHeight w:val="432"/>
        </w:trPr>
        <w:tc>
          <w:tcPr>
            <w:tcW w:w="259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489C360" w14:textId="7AC7383F" w:rsidR="00B378D3" w:rsidRPr="00740BCA" w:rsidRDefault="00B378D3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Administrative Close-out</w:t>
            </w:r>
          </w:p>
        </w:tc>
        <w:tc>
          <w:tcPr>
            <w:tcW w:w="81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4192EEA" w14:textId="3639C446" w:rsidR="00B378D3" w:rsidRPr="00740BCA" w:rsidRDefault="00B378D3" w:rsidP="00B56A14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3E376B3F" w14:textId="77777777" w:rsidR="00636AB0" w:rsidRDefault="00636AB0" w:rsidP="00B56A14">
      <w:pPr>
        <w:outlineLvl w:val="0"/>
        <w:rPr>
          <w:bCs/>
          <w:color w:val="000000" w:themeColor="text1"/>
          <w:szCs w:val="20"/>
        </w:rPr>
      </w:pPr>
      <w:bookmarkStart w:id="9" w:name="OLE_LINK36"/>
      <w:bookmarkEnd w:id="8"/>
    </w:p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5"/>
        <w:gridCol w:w="2160"/>
        <w:gridCol w:w="8175"/>
      </w:tblGrid>
      <w:tr w:rsidR="00B56A14" w14:paraId="72EC3D58" w14:textId="77777777" w:rsidTr="00D143D3">
        <w:trPr>
          <w:trHeight w:val="432"/>
        </w:trPr>
        <w:tc>
          <w:tcPr>
            <w:tcW w:w="43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6D9286"/>
            <w:vAlign w:val="center"/>
            <w:hideMark/>
          </w:tcPr>
          <w:p w14:paraId="5572FB95" w14:textId="6383186B" w:rsidR="00B56A14" w:rsidRDefault="00A039B4" w:rsidP="00B56A14">
            <w:pPr>
              <w:jc w:val="center"/>
              <w:outlineLvl w:val="0"/>
              <w:rPr>
                <w:bCs/>
                <w:color w:val="FFFFFF" w:themeColor="background1"/>
                <w:sz w:val="21"/>
                <w:szCs w:val="21"/>
              </w:rPr>
            </w:pPr>
            <w:bookmarkStart w:id="10" w:name="OLE_LINK32"/>
            <w:bookmarkEnd w:id="9"/>
            <w:r>
              <w:rPr>
                <w:bCs/>
                <w:color w:val="FFFFFF" w:themeColor="background1"/>
                <w:sz w:val="21"/>
                <w:szCs w:val="21"/>
              </w:rPr>
              <w:t>1</w:t>
            </w:r>
            <w:r w:rsidR="002A64ED">
              <w:rPr>
                <w:bCs/>
                <w:color w:val="FFFFFF" w:themeColor="background1"/>
                <w:sz w:val="21"/>
                <w:szCs w:val="21"/>
              </w:rPr>
              <w:t>6</w:t>
            </w:r>
          </w:p>
        </w:tc>
        <w:tc>
          <w:tcPr>
            <w:tcW w:w="1033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C1D0C7"/>
            <w:vAlign w:val="center"/>
            <w:hideMark/>
          </w:tcPr>
          <w:p w14:paraId="372A758C" w14:textId="77777777" w:rsidR="00B56A14" w:rsidRDefault="00B56A14" w:rsidP="00B56A14">
            <w:pPr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Budget</w:t>
            </w:r>
          </w:p>
        </w:tc>
      </w:tr>
      <w:tr w:rsidR="00B56A14" w14:paraId="0E68CE25" w14:textId="77777777" w:rsidTr="00D143D3">
        <w:trPr>
          <w:trHeight w:val="432"/>
        </w:trPr>
        <w:tc>
          <w:tcPr>
            <w:tcW w:w="259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vAlign w:val="center"/>
            <w:hideMark/>
          </w:tcPr>
          <w:p w14:paraId="6BFA4FBA" w14:textId="313A3B3A" w:rsidR="00B56A14" w:rsidRPr="006C2A36" w:rsidRDefault="007248C3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Project Phase</w:t>
            </w:r>
          </w:p>
        </w:tc>
        <w:tc>
          <w:tcPr>
            <w:tcW w:w="81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9EFE7"/>
            <w:vAlign w:val="center"/>
          </w:tcPr>
          <w:p w14:paraId="7CD18F06" w14:textId="2ADBF7A6" w:rsidR="00B56A14" w:rsidRPr="006C2A36" w:rsidRDefault="007248C3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Budget Breakdown</w:t>
            </w:r>
          </w:p>
        </w:tc>
      </w:tr>
      <w:tr w:rsidR="00EB489D" w14:paraId="38B5C34E" w14:textId="77777777" w:rsidTr="008B0ED3">
        <w:trPr>
          <w:trHeight w:val="432"/>
        </w:trPr>
        <w:tc>
          <w:tcPr>
            <w:tcW w:w="259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5052271" w14:textId="16DAA5CE" w:rsidR="00EB489D" w:rsidRPr="008B0CAD" w:rsidRDefault="00A70F8F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Site Assessment</w:t>
            </w:r>
          </w:p>
        </w:tc>
        <w:tc>
          <w:tcPr>
            <w:tcW w:w="81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1071B78" w14:textId="1BE6EDA8" w:rsidR="00EB489D" w:rsidRPr="001E0815" w:rsidRDefault="00EB489D" w:rsidP="00B56A14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70F8F" w14:paraId="4CFCBA56" w14:textId="77777777" w:rsidTr="008B0ED3">
        <w:trPr>
          <w:trHeight w:val="432"/>
        </w:trPr>
        <w:tc>
          <w:tcPr>
            <w:tcW w:w="259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2DD40815" w14:textId="2147419D" w:rsidR="00A70F8F" w:rsidRDefault="00A70F8F" w:rsidP="00A70F8F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Pre-Planning/Programming</w:t>
            </w:r>
          </w:p>
        </w:tc>
        <w:tc>
          <w:tcPr>
            <w:tcW w:w="81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3A46E645" w14:textId="45ACE6F2" w:rsidR="00A70F8F" w:rsidRPr="001E0815" w:rsidRDefault="00A70F8F" w:rsidP="00A70F8F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70F8F" w14:paraId="4B6375FD" w14:textId="77777777" w:rsidTr="008B0ED3">
        <w:trPr>
          <w:trHeight w:val="432"/>
        </w:trPr>
        <w:tc>
          <w:tcPr>
            <w:tcW w:w="259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14:paraId="65B929BF" w14:textId="39B2B908" w:rsidR="00A70F8F" w:rsidRPr="008B0CAD" w:rsidRDefault="00A70F8F" w:rsidP="00A70F8F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Design</w:t>
            </w:r>
          </w:p>
        </w:tc>
        <w:tc>
          <w:tcPr>
            <w:tcW w:w="81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0B836918" w14:textId="58C8E77A" w:rsidR="00A70F8F" w:rsidRPr="00B22A18" w:rsidRDefault="00A70F8F" w:rsidP="00A70F8F">
            <w:pPr>
              <w:outlineLvl w:val="0"/>
              <w:rPr>
                <w:bCs/>
                <w:color w:val="FF0000"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70F8F" w14:paraId="40AE9FE2" w14:textId="77777777" w:rsidTr="008B0ED3">
        <w:trPr>
          <w:trHeight w:val="432"/>
        </w:trPr>
        <w:tc>
          <w:tcPr>
            <w:tcW w:w="259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14:paraId="4684AE22" w14:textId="77777777" w:rsidR="00A70F8F" w:rsidRPr="008B0CAD" w:rsidRDefault="00A70F8F" w:rsidP="00A70F8F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8B0CAD">
              <w:rPr>
                <w:bCs/>
                <w:color w:val="000000" w:themeColor="text1"/>
                <w:sz w:val="20"/>
                <w:szCs w:val="20"/>
              </w:rPr>
              <w:t>Construction</w:t>
            </w:r>
          </w:p>
        </w:tc>
        <w:tc>
          <w:tcPr>
            <w:tcW w:w="81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B193261" w14:textId="36569A48" w:rsidR="00A70F8F" w:rsidRPr="00B22A18" w:rsidRDefault="00A70F8F" w:rsidP="00A70F8F">
            <w:pPr>
              <w:outlineLvl w:val="0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70F8F" w14:paraId="47A913AB" w14:textId="77777777" w:rsidTr="008B0ED3">
        <w:trPr>
          <w:trHeight w:val="432"/>
        </w:trPr>
        <w:tc>
          <w:tcPr>
            <w:tcW w:w="259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14:paraId="063889A1" w14:textId="77777777" w:rsidR="00A70F8F" w:rsidRPr="008B0CAD" w:rsidRDefault="00A70F8F" w:rsidP="00A70F8F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8B0CAD">
              <w:rPr>
                <w:bCs/>
                <w:color w:val="000000" w:themeColor="text1"/>
                <w:sz w:val="20"/>
                <w:szCs w:val="20"/>
              </w:rPr>
              <w:t>Owner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Direct</w:t>
            </w:r>
            <w:r w:rsidRPr="008B0CAD">
              <w:rPr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81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204A7E0" w14:textId="71B26B94" w:rsidR="00A70F8F" w:rsidRPr="00B22A18" w:rsidRDefault="00A70F8F" w:rsidP="00A70F8F">
            <w:pPr>
              <w:outlineLvl w:val="0"/>
              <w:rPr>
                <w:bCs/>
                <w:color w:val="FF0000"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70F8F" w14:paraId="4907FBC8" w14:textId="77777777" w:rsidTr="008B0ED3">
        <w:trPr>
          <w:trHeight w:val="432"/>
        </w:trPr>
        <w:tc>
          <w:tcPr>
            <w:tcW w:w="259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14:paraId="3C64520D" w14:textId="77777777" w:rsidR="00A70F8F" w:rsidRPr="008B0CAD" w:rsidRDefault="00A70F8F" w:rsidP="00A70F8F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8B0CAD">
              <w:rPr>
                <w:bCs/>
                <w:color w:val="000000" w:themeColor="text1"/>
                <w:sz w:val="20"/>
                <w:szCs w:val="20"/>
              </w:rPr>
              <w:lastRenderedPageBreak/>
              <w:t>Total Project Cost</w:t>
            </w:r>
          </w:p>
        </w:tc>
        <w:tc>
          <w:tcPr>
            <w:tcW w:w="81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FAC88C6" w14:textId="7F9A5BD8" w:rsidR="00A70F8F" w:rsidRPr="00B22A18" w:rsidRDefault="00A70F8F" w:rsidP="00A70F8F">
            <w:pPr>
              <w:outlineLvl w:val="0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70F8F" w14:paraId="6FC13225" w14:textId="77777777" w:rsidTr="008B0ED3">
        <w:trPr>
          <w:trHeight w:val="432"/>
        </w:trPr>
        <w:tc>
          <w:tcPr>
            <w:tcW w:w="259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14:paraId="5252F834" w14:textId="77777777" w:rsidR="00A70F8F" w:rsidRPr="008B0CAD" w:rsidRDefault="00A70F8F" w:rsidP="00A70F8F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8B0CAD">
              <w:rPr>
                <w:bCs/>
                <w:color w:val="000000" w:themeColor="text1"/>
                <w:sz w:val="20"/>
                <w:szCs w:val="20"/>
              </w:rPr>
              <w:t>Total Project Budget</w:t>
            </w:r>
          </w:p>
        </w:tc>
        <w:tc>
          <w:tcPr>
            <w:tcW w:w="81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408C6D8" w14:textId="40B9D406" w:rsidR="00A70F8F" w:rsidRPr="00B22A18" w:rsidRDefault="00A70F8F" w:rsidP="00A70F8F">
            <w:pPr>
              <w:outlineLvl w:val="0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bookmarkEnd w:id="10"/>
    </w:tbl>
    <w:p w14:paraId="5D2A4EA0" w14:textId="77777777" w:rsidR="00B56A14" w:rsidRDefault="00B56A14" w:rsidP="00B56A14">
      <w:pPr>
        <w:outlineLvl w:val="0"/>
        <w:rPr>
          <w:bCs/>
          <w:color w:val="000000" w:themeColor="text1"/>
          <w:szCs w:val="20"/>
        </w:rPr>
      </w:pPr>
    </w:p>
    <w:tbl>
      <w:tblPr>
        <w:tblStyle w:val="TableGrid"/>
        <w:tblW w:w="10773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9"/>
        <w:gridCol w:w="10324"/>
      </w:tblGrid>
      <w:tr w:rsidR="00B56A14" w14:paraId="731DBB5B" w14:textId="77777777" w:rsidTr="00BA0D71">
        <w:trPr>
          <w:trHeight w:val="432"/>
        </w:trPr>
        <w:tc>
          <w:tcPr>
            <w:tcW w:w="449" w:type="dxa"/>
            <w:shd w:val="clear" w:color="auto" w:fill="6D9286"/>
            <w:vAlign w:val="center"/>
          </w:tcPr>
          <w:p w14:paraId="3B17332E" w14:textId="144D61F6" w:rsidR="00B56A14" w:rsidRPr="009744AD" w:rsidRDefault="00B56A14" w:rsidP="00B56A14">
            <w:pPr>
              <w:jc w:val="center"/>
              <w:outlineLvl w:val="0"/>
              <w:rPr>
                <w:bCs/>
                <w:color w:val="FFFFFF" w:themeColor="background1"/>
                <w:sz w:val="21"/>
                <w:szCs w:val="21"/>
              </w:rPr>
            </w:pPr>
            <w:r>
              <w:rPr>
                <w:bCs/>
                <w:color w:val="FFFFFF" w:themeColor="background1"/>
                <w:sz w:val="21"/>
                <w:szCs w:val="21"/>
              </w:rPr>
              <w:t>1</w:t>
            </w:r>
            <w:r w:rsidR="002A64ED">
              <w:rPr>
                <w:bCs/>
                <w:color w:val="FFFFFF" w:themeColor="background1"/>
                <w:sz w:val="21"/>
                <w:szCs w:val="21"/>
              </w:rPr>
              <w:t>7</w:t>
            </w:r>
          </w:p>
        </w:tc>
        <w:tc>
          <w:tcPr>
            <w:tcW w:w="10324" w:type="dxa"/>
            <w:shd w:val="clear" w:color="auto" w:fill="C1D0C7"/>
            <w:vAlign w:val="center"/>
          </w:tcPr>
          <w:p w14:paraId="04134A80" w14:textId="20F33597" w:rsidR="00B56A14" w:rsidRPr="00A42BD9" w:rsidRDefault="007763BE" w:rsidP="00B56A14">
            <w:pPr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Funding Source</w:t>
            </w:r>
            <w:r w:rsidR="00B378D3">
              <w:rPr>
                <w:bCs/>
                <w:color w:val="000000" w:themeColor="text1"/>
              </w:rPr>
              <w:t>(s)</w:t>
            </w:r>
          </w:p>
        </w:tc>
      </w:tr>
      <w:tr w:rsidR="00B56A14" w14:paraId="41C76CD0" w14:textId="77777777" w:rsidTr="008B0ED3">
        <w:trPr>
          <w:trHeight w:val="720"/>
        </w:trPr>
        <w:tc>
          <w:tcPr>
            <w:tcW w:w="10773" w:type="dxa"/>
            <w:gridSpan w:val="2"/>
            <w:tcMar>
              <w:top w:w="144" w:type="dxa"/>
              <w:left w:w="115" w:type="dxa"/>
              <w:right w:w="115" w:type="dxa"/>
            </w:tcMar>
          </w:tcPr>
          <w:p w14:paraId="6E3944B8" w14:textId="77777777" w:rsidR="00E272AE" w:rsidRDefault="00E272AE" w:rsidP="00E272AE">
            <w:pPr>
              <w:rPr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  <w:r w:rsidRPr="00740BCA">
              <w:rPr>
                <w:sz w:val="20"/>
                <w:szCs w:val="20"/>
              </w:rPr>
              <w:t xml:space="preserve">  </w:t>
            </w:r>
          </w:p>
          <w:p w14:paraId="56A98E5D" w14:textId="59961890" w:rsidR="00B56A14" w:rsidRPr="007763BE" w:rsidRDefault="00B56A14" w:rsidP="007763BE">
            <w:pPr>
              <w:tabs>
                <w:tab w:val="left" w:pos="4320"/>
              </w:tabs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5C08E41" w14:textId="77777777" w:rsidR="00B56A14" w:rsidRDefault="00B56A14" w:rsidP="00B56A14">
      <w:pPr>
        <w:outlineLvl w:val="0"/>
        <w:rPr>
          <w:bCs/>
          <w:color w:val="000000" w:themeColor="text1"/>
          <w:szCs w:val="20"/>
        </w:rPr>
      </w:pPr>
    </w:p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9"/>
        <w:gridCol w:w="2158"/>
        <w:gridCol w:w="8163"/>
      </w:tblGrid>
      <w:tr w:rsidR="00B56A14" w14:paraId="1236FBBE" w14:textId="77777777" w:rsidTr="00D143D3">
        <w:trPr>
          <w:trHeight w:val="432"/>
        </w:trPr>
        <w:tc>
          <w:tcPr>
            <w:tcW w:w="44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6D9286"/>
            <w:vAlign w:val="center"/>
            <w:hideMark/>
          </w:tcPr>
          <w:p w14:paraId="771E3D69" w14:textId="475CEF9B" w:rsidR="00B56A14" w:rsidRDefault="00B56A14" w:rsidP="00B56A14">
            <w:pPr>
              <w:jc w:val="center"/>
              <w:outlineLvl w:val="0"/>
              <w:rPr>
                <w:bCs/>
                <w:color w:val="FFFFFF" w:themeColor="background1"/>
                <w:sz w:val="21"/>
                <w:szCs w:val="21"/>
              </w:rPr>
            </w:pPr>
            <w:r>
              <w:rPr>
                <w:bCs/>
                <w:color w:val="FFFFFF" w:themeColor="background1"/>
                <w:sz w:val="21"/>
                <w:szCs w:val="21"/>
              </w:rPr>
              <w:t>1</w:t>
            </w:r>
            <w:r w:rsidR="002A64ED">
              <w:rPr>
                <w:bCs/>
                <w:color w:val="FFFFFF" w:themeColor="background1"/>
                <w:sz w:val="21"/>
                <w:szCs w:val="21"/>
              </w:rPr>
              <w:t>8</w:t>
            </w:r>
          </w:p>
        </w:tc>
        <w:tc>
          <w:tcPr>
            <w:tcW w:w="10321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C1D0C7"/>
            <w:vAlign w:val="center"/>
            <w:hideMark/>
          </w:tcPr>
          <w:p w14:paraId="5E26D144" w14:textId="77777777" w:rsidR="00B56A14" w:rsidRDefault="00B56A14" w:rsidP="00B56A14">
            <w:pPr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Project Delivery Method</w:t>
            </w:r>
          </w:p>
        </w:tc>
      </w:tr>
      <w:tr w:rsidR="00B56A14" w14:paraId="66E734AB" w14:textId="77777777" w:rsidTr="008B0ED3">
        <w:trPr>
          <w:trHeight w:val="432"/>
        </w:trPr>
        <w:tc>
          <w:tcPr>
            <w:tcW w:w="260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14:paraId="626459ED" w14:textId="345319EF" w:rsidR="00B56A14" w:rsidRPr="008B0CAD" w:rsidRDefault="00A70F8F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Project Delivery Method</w:t>
            </w:r>
          </w:p>
        </w:tc>
        <w:tc>
          <w:tcPr>
            <w:tcW w:w="816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3EDAB1E3" w14:textId="6D8F76C5" w:rsidR="00B56A14" w:rsidRPr="00B22A18" w:rsidRDefault="00BA0D71" w:rsidP="00B56A14">
            <w:pPr>
              <w:outlineLvl w:val="0"/>
              <w:rPr>
                <w:bCs/>
                <w:color w:val="FF0000"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56A14" w14:paraId="430DC884" w14:textId="77777777" w:rsidTr="008B0ED3">
        <w:trPr>
          <w:trHeight w:val="432"/>
        </w:trPr>
        <w:tc>
          <w:tcPr>
            <w:tcW w:w="260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14:paraId="513DD6C0" w14:textId="77777777" w:rsidR="00B56A14" w:rsidRPr="008B0CAD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8B0CAD">
              <w:rPr>
                <w:bCs/>
                <w:color w:val="000000" w:themeColor="text1"/>
                <w:sz w:val="20"/>
                <w:szCs w:val="20"/>
              </w:rPr>
              <w:t>Project Consulting Teams to Consider</w:t>
            </w:r>
          </w:p>
        </w:tc>
        <w:tc>
          <w:tcPr>
            <w:tcW w:w="816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4C64689A" w14:textId="542B1E3E" w:rsidR="00B56A14" w:rsidRPr="00B22A18" w:rsidRDefault="00BA0D71" w:rsidP="00B56A14">
            <w:pPr>
              <w:outlineLvl w:val="0"/>
              <w:rPr>
                <w:bCs/>
                <w:color w:val="FF0000"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56A14" w14:paraId="54A82338" w14:textId="77777777" w:rsidTr="008B0ED3">
        <w:trPr>
          <w:trHeight w:val="432"/>
        </w:trPr>
        <w:tc>
          <w:tcPr>
            <w:tcW w:w="260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02D2515D" w14:textId="77777777" w:rsidR="00B56A14" w:rsidRPr="008B0CAD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8B0CAD">
              <w:rPr>
                <w:bCs/>
                <w:color w:val="000000" w:themeColor="text1"/>
                <w:sz w:val="20"/>
                <w:szCs w:val="20"/>
              </w:rPr>
              <w:t>Selection Process (RFP, RFQ, Other)</w:t>
            </w:r>
          </w:p>
        </w:tc>
        <w:tc>
          <w:tcPr>
            <w:tcW w:w="816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988155B" w14:textId="0B4FE300" w:rsidR="00B56A14" w:rsidRPr="00B22A18" w:rsidRDefault="00BA0D71" w:rsidP="00B56A14">
            <w:pPr>
              <w:outlineLvl w:val="0"/>
              <w:rPr>
                <w:bCs/>
                <w:color w:val="FF0000"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56A14" w14:paraId="69FEBBEC" w14:textId="77777777" w:rsidTr="008B0ED3">
        <w:trPr>
          <w:trHeight w:val="432"/>
        </w:trPr>
        <w:tc>
          <w:tcPr>
            <w:tcW w:w="260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15C000C" w14:textId="77777777" w:rsidR="00B56A14" w:rsidRPr="008B0CAD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8B0CAD">
              <w:rPr>
                <w:bCs/>
                <w:color w:val="000000" w:themeColor="text1"/>
                <w:sz w:val="20"/>
                <w:szCs w:val="20"/>
              </w:rPr>
              <w:t>Selection Team Members</w:t>
            </w:r>
          </w:p>
        </w:tc>
        <w:tc>
          <w:tcPr>
            <w:tcW w:w="816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17AAAFE" w14:textId="0AC3BA51" w:rsidR="00B56A14" w:rsidRPr="00B22A18" w:rsidRDefault="00BA0D71" w:rsidP="00B56A14">
            <w:pPr>
              <w:outlineLvl w:val="0"/>
              <w:rPr>
                <w:bCs/>
                <w:color w:val="FF0000"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56A14" w14:paraId="4E6A5AF3" w14:textId="77777777" w:rsidTr="008B0ED3">
        <w:trPr>
          <w:trHeight w:val="432"/>
        </w:trPr>
        <w:tc>
          <w:tcPr>
            <w:tcW w:w="260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C7C2AEB" w14:textId="77777777" w:rsidR="00B56A14" w:rsidRPr="008B0CAD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8B0CAD">
              <w:rPr>
                <w:bCs/>
                <w:color w:val="000000" w:themeColor="text1"/>
                <w:sz w:val="20"/>
                <w:szCs w:val="20"/>
              </w:rPr>
              <w:t>Selection Time Frame</w:t>
            </w:r>
          </w:p>
        </w:tc>
        <w:tc>
          <w:tcPr>
            <w:tcW w:w="816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2875F92" w14:textId="5A9F729E" w:rsidR="00B56A14" w:rsidRPr="00B22A18" w:rsidRDefault="00BA0D71" w:rsidP="00B56A14">
            <w:pPr>
              <w:outlineLvl w:val="0"/>
              <w:rPr>
                <w:bCs/>
                <w:color w:val="FF0000"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09889CFC" w14:textId="77777777" w:rsidR="00B56A14" w:rsidRDefault="00B56A14" w:rsidP="00B56A14">
      <w:pPr>
        <w:outlineLvl w:val="0"/>
        <w:rPr>
          <w:bCs/>
          <w:color w:val="000000" w:themeColor="text1"/>
          <w:szCs w:val="20"/>
        </w:rPr>
      </w:pPr>
    </w:p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9"/>
        <w:gridCol w:w="2158"/>
        <w:gridCol w:w="8163"/>
      </w:tblGrid>
      <w:tr w:rsidR="00B56A14" w14:paraId="6CB4B95F" w14:textId="77777777" w:rsidTr="00D143D3">
        <w:trPr>
          <w:trHeight w:val="432"/>
        </w:trPr>
        <w:tc>
          <w:tcPr>
            <w:tcW w:w="44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6D9286"/>
            <w:vAlign w:val="center"/>
            <w:hideMark/>
          </w:tcPr>
          <w:p w14:paraId="58FB318F" w14:textId="0325F1F9" w:rsidR="00B56A14" w:rsidRDefault="00B56A14" w:rsidP="00B56A14">
            <w:pPr>
              <w:jc w:val="center"/>
              <w:outlineLvl w:val="0"/>
              <w:rPr>
                <w:bCs/>
                <w:color w:val="FFFFFF" w:themeColor="background1"/>
                <w:sz w:val="21"/>
                <w:szCs w:val="21"/>
              </w:rPr>
            </w:pPr>
            <w:bookmarkStart w:id="11" w:name="OLE_LINK35"/>
            <w:r>
              <w:rPr>
                <w:bCs/>
                <w:color w:val="FFFFFF" w:themeColor="background1"/>
                <w:sz w:val="21"/>
                <w:szCs w:val="21"/>
              </w:rPr>
              <w:t>1</w:t>
            </w:r>
            <w:r w:rsidR="002A64ED">
              <w:rPr>
                <w:bCs/>
                <w:color w:val="FFFFFF" w:themeColor="background1"/>
                <w:sz w:val="21"/>
                <w:szCs w:val="21"/>
              </w:rPr>
              <w:t>9</w:t>
            </w:r>
          </w:p>
        </w:tc>
        <w:tc>
          <w:tcPr>
            <w:tcW w:w="10321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C1D0C7"/>
            <w:vAlign w:val="center"/>
            <w:hideMark/>
          </w:tcPr>
          <w:p w14:paraId="37A915C3" w14:textId="77777777" w:rsidR="00B56A14" w:rsidRDefault="00B56A14" w:rsidP="00B56A14">
            <w:pPr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Risk Management</w:t>
            </w:r>
          </w:p>
        </w:tc>
      </w:tr>
      <w:tr w:rsidR="00B56A14" w14:paraId="0535A574" w14:textId="77777777" w:rsidTr="008B0ED3">
        <w:trPr>
          <w:trHeight w:val="432"/>
        </w:trPr>
        <w:tc>
          <w:tcPr>
            <w:tcW w:w="260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14:paraId="6C38620D" w14:textId="77777777" w:rsidR="00B56A14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Identified Risks</w:t>
            </w:r>
          </w:p>
        </w:tc>
        <w:tc>
          <w:tcPr>
            <w:tcW w:w="816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D2C3D39" w14:textId="524645BC" w:rsidR="00B56A14" w:rsidRPr="00636AB0" w:rsidRDefault="00BA0D71" w:rsidP="00636AB0">
            <w:pPr>
              <w:tabs>
                <w:tab w:val="left" w:pos="4320"/>
              </w:tabs>
              <w:outlineLvl w:val="0"/>
              <w:rPr>
                <w:bCs/>
                <w:i/>
                <w:iCs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56A14" w14:paraId="1D4A5005" w14:textId="77777777" w:rsidTr="008B0ED3">
        <w:trPr>
          <w:trHeight w:val="432"/>
        </w:trPr>
        <w:tc>
          <w:tcPr>
            <w:tcW w:w="260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14:paraId="7618FC46" w14:textId="77777777" w:rsidR="00B56A14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Likelihood/Impact</w:t>
            </w:r>
          </w:p>
        </w:tc>
        <w:tc>
          <w:tcPr>
            <w:tcW w:w="816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3792FEEB" w14:textId="03EF176B" w:rsidR="00B56A14" w:rsidRPr="006D3786" w:rsidRDefault="00BA0D71" w:rsidP="00B56A14">
            <w:pPr>
              <w:outlineLvl w:val="0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56A14" w14:paraId="29A70C31" w14:textId="77777777" w:rsidTr="008B0ED3">
        <w:trPr>
          <w:trHeight w:val="432"/>
        </w:trPr>
        <w:tc>
          <w:tcPr>
            <w:tcW w:w="260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14:paraId="46EC90B4" w14:textId="77777777" w:rsidR="00B56A14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Mitigation Strategy</w:t>
            </w:r>
          </w:p>
        </w:tc>
        <w:tc>
          <w:tcPr>
            <w:tcW w:w="816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7C782EC4" w14:textId="7C09C44B" w:rsidR="00B56A14" w:rsidRPr="006D3786" w:rsidRDefault="00BA0D71" w:rsidP="00B56A14">
            <w:pPr>
              <w:outlineLvl w:val="0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bookmarkEnd w:id="11"/>
    </w:tbl>
    <w:p w14:paraId="699542FA" w14:textId="77777777" w:rsidR="00B56A14" w:rsidRDefault="00B56A14" w:rsidP="00B56A14">
      <w:pPr>
        <w:outlineLvl w:val="0"/>
        <w:rPr>
          <w:bCs/>
          <w:color w:val="000000" w:themeColor="text1"/>
          <w:szCs w:val="20"/>
        </w:rPr>
      </w:pPr>
    </w:p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9"/>
        <w:gridCol w:w="2158"/>
        <w:gridCol w:w="8163"/>
      </w:tblGrid>
      <w:tr w:rsidR="00B56A14" w14:paraId="4C5100CB" w14:textId="77777777" w:rsidTr="00D143D3">
        <w:trPr>
          <w:trHeight w:val="432"/>
        </w:trPr>
        <w:tc>
          <w:tcPr>
            <w:tcW w:w="44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6D9286"/>
            <w:vAlign w:val="center"/>
            <w:hideMark/>
          </w:tcPr>
          <w:p w14:paraId="1E375DB2" w14:textId="7ED5D268" w:rsidR="00B56A14" w:rsidRDefault="002A64ED" w:rsidP="00B56A14">
            <w:pPr>
              <w:jc w:val="center"/>
              <w:outlineLvl w:val="0"/>
              <w:rPr>
                <w:bCs/>
                <w:color w:val="FFFFFF" w:themeColor="background1"/>
                <w:sz w:val="21"/>
                <w:szCs w:val="21"/>
              </w:rPr>
            </w:pPr>
            <w:bookmarkStart w:id="12" w:name="OLE_LINK38"/>
            <w:r>
              <w:rPr>
                <w:bCs/>
                <w:color w:val="FFFFFF" w:themeColor="background1"/>
                <w:sz w:val="21"/>
                <w:szCs w:val="21"/>
              </w:rPr>
              <w:t>20</w:t>
            </w:r>
          </w:p>
        </w:tc>
        <w:tc>
          <w:tcPr>
            <w:tcW w:w="10321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C1D0C7"/>
            <w:vAlign w:val="center"/>
            <w:hideMark/>
          </w:tcPr>
          <w:p w14:paraId="4D122638" w14:textId="77777777" w:rsidR="00B56A14" w:rsidRDefault="00B56A14" w:rsidP="00B56A14">
            <w:pPr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Approvals</w:t>
            </w:r>
          </w:p>
        </w:tc>
      </w:tr>
      <w:tr w:rsidR="002A64ED" w14:paraId="6EB491B2" w14:textId="77777777" w:rsidTr="008B0ED3">
        <w:trPr>
          <w:trHeight w:val="432"/>
        </w:trPr>
        <w:tc>
          <w:tcPr>
            <w:tcW w:w="260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14:paraId="5A984C67" w14:textId="7EC7AAD6" w:rsidR="002A64ED" w:rsidRPr="002A64ED" w:rsidRDefault="002A64ED" w:rsidP="002A64ED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2A64ED">
              <w:rPr>
                <w:bCs/>
                <w:color w:val="000000" w:themeColor="text1"/>
                <w:sz w:val="20"/>
                <w:szCs w:val="20"/>
              </w:rPr>
              <w:t>Planning Funds Request Date</w:t>
            </w:r>
            <w:r w:rsidR="00A70F8F">
              <w:rPr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816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14:paraId="1FB7F166" w14:textId="61B51662" w:rsidR="002A64ED" w:rsidRPr="00B22A18" w:rsidRDefault="002A64ED" w:rsidP="002A64ED">
            <w:pPr>
              <w:outlineLvl w:val="0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A64ED" w14:paraId="2DBF313B" w14:textId="77777777" w:rsidTr="008B0ED3">
        <w:trPr>
          <w:trHeight w:val="432"/>
        </w:trPr>
        <w:tc>
          <w:tcPr>
            <w:tcW w:w="260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14:paraId="204649FC" w14:textId="6AA95FA8" w:rsidR="002A64ED" w:rsidRPr="002A64ED" w:rsidRDefault="002A64ED" w:rsidP="002A64ED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2A64ED">
              <w:rPr>
                <w:bCs/>
                <w:color w:val="000000" w:themeColor="text1"/>
                <w:sz w:val="20"/>
                <w:szCs w:val="20"/>
              </w:rPr>
              <w:t>Project Committee Approval Date</w:t>
            </w:r>
            <w:r w:rsidR="00A70F8F">
              <w:rPr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816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14:paraId="439106D0" w14:textId="6116BB39" w:rsidR="002A64ED" w:rsidRPr="00B22A18" w:rsidRDefault="002A64ED" w:rsidP="002A64ED">
            <w:pPr>
              <w:outlineLvl w:val="0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A64ED" w14:paraId="6D519EBB" w14:textId="77777777" w:rsidTr="008B0ED3">
        <w:trPr>
          <w:trHeight w:val="432"/>
        </w:trPr>
        <w:tc>
          <w:tcPr>
            <w:tcW w:w="260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14:paraId="1AD06BD8" w14:textId="40CBD792" w:rsidR="002A64ED" w:rsidRPr="002A64ED" w:rsidRDefault="002A64ED" w:rsidP="002A64ED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2A64ED">
              <w:rPr>
                <w:bCs/>
                <w:color w:val="000000" w:themeColor="text1"/>
                <w:sz w:val="20"/>
                <w:szCs w:val="20"/>
              </w:rPr>
              <w:t>Project Funding Approval Dates by Entity</w:t>
            </w:r>
          </w:p>
        </w:tc>
        <w:tc>
          <w:tcPr>
            <w:tcW w:w="816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14:paraId="48C5F4EA" w14:textId="2AB784B8" w:rsidR="002A64ED" w:rsidRPr="00B22A18" w:rsidRDefault="002A64ED" w:rsidP="002A64ED">
            <w:pPr>
              <w:outlineLvl w:val="0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A64ED" w14:paraId="5471B8A4" w14:textId="77777777" w:rsidTr="008B0ED3">
        <w:trPr>
          <w:trHeight w:val="432"/>
        </w:trPr>
        <w:tc>
          <w:tcPr>
            <w:tcW w:w="260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F435116" w14:textId="63C4BAB4" w:rsidR="002A64ED" w:rsidRPr="002A64ED" w:rsidRDefault="002A64ED" w:rsidP="002A64ED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2A64ED">
              <w:rPr>
                <w:bCs/>
                <w:color w:val="000000" w:themeColor="text1"/>
                <w:sz w:val="20"/>
                <w:szCs w:val="20"/>
              </w:rPr>
              <w:t>Regulatory Approvals</w:t>
            </w:r>
          </w:p>
        </w:tc>
        <w:tc>
          <w:tcPr>
            <w:tcW w:w="816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048A9B3A" w14:textId="763EA6BC" w:rsidR="002A64ED" w:rsidRPr="00B22A18" w:rsidRDefault="002A64ED" w:rsidP="002A64ED">
            <w:pPr>
              <w:outlineLvl w:val="0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A64ED" w14:paraId="3D546B20" w14:textId="77777777" w:rsidTr="008B0ED3">
        <w:trPr>
          <w:trHeight w:val="432"/>
        </w:trPr>
        <w:tc>
          <w:tcPr>
            <w:tcW w:w="260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29C54ABD" w14:textId="3DA9B772" w:rsidR="002A64ED" w:rsidRPr="002A64ED" w:rsidRDefault="002A64ED" w:rsidP="002A64ED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2A64ED">
              <w:rPr>
                <w:bCs/>
                <w:color w:val="000000" w:themeColor="text1"/>
                <w:sz w:val="20"/>
                <w:szCs w:val="20"/>
              </w:rPr>
              <w:lastRenderedPageBreak/>
              <w:t>Building Permits Required</w:t>
            </w:r>
          </w:p>
        </w:tc>
        <w:tc>
          <w:tcPr>
            <w:tcW w:w="816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0D1025D" w14:textId="03EBB9D3" w:rsidR="002A64ED" w:rsidRPr="00B22A18" w:rsidRDefault="002A64ED" w:rsidP="002A64ED">
            <w:pPr>
              <w:outlineLvl w:val="0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A64ED" w14:paraId="560E5B6B" w14:textId="77777777" w:rsidTr="008B0ED3">
        <w:trPr>
          <w:trHeight w:val="432"/>
        </w:trPr>
        <w:tc>
          <w:tcPr>
            <w:tcW w:w="260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A9E6D16" w14:textId="26F14419" w:rsidR="002A64ED" w:rsidRPr="002A64ED" w:rsidRDefault="002A64ED" w:rsidP="002A64ED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2A64ED">
              <w:rPr>
                <w:bCs/>
                <w:color w:val="000000" w:themeColor="text1"/>
                <w:sz w:val="20"/>
                <w:szCs w:val="20"/>
              </w:rPr>
              <w:t>Occupancy &amp; Licensure Approval</w:t>
            </w:r>
          </w:p>
        </w:tc>
        <w:tc>
          <w:tcPr>
            <w:tcW w:w="816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ACBC340" w14:textId="313D2BF2" w:rsidR="002A64ED" w:rsidRPr="00B22A18" w:rsidRDefault="002A64ED" w:rsidP="002A64ED">
            <w:pPr>
              <w:outlineLvl w:val="0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bookmarkEnd w:id="12"/>
    </w:tbl>
    <w:p w14:paraId="5163D9B9" w14:textId="77777777" w:rsidR="00B56A14" w:rsidRDefault="00B56A14" w:rsidP="00B56A14">
      <w:pPr>
        <w:outlineLvl w:val="0"/>
        <w:rPr>
          <w:bCs/>
          <w:color w:val="000000" w:themeColor="text1"/>
          <w:szCs w:val="20"/>
        </w:rPr>
      </w:pPr>
    </w:p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9"/>
        <w:gridCol w:w="2158"/>
        <w:gridCol w:w="8163"/>
      </w:tblGrid>
      <w:tr w:rsidR="00B56A14" w14:paraId="417D6E33" w14:textId="77777777" w:rsidTr="00D143D3">
        <w:trPr>
          <w:trHeight w:val="432"/>
        </w:trPr>
        <w:tc>
          <w:tcPr>
            <w:tcW w:w="44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6D9286"/>
            <w:vAlign w:val="center"/>
            <w:hideMark/>
          </w:tcPr>
          <w:p w14:paraId="7EA4706F" w14:textId="1B91197D" w:rsidR="00B56A14" w:rsidRDefault="002A64ED" w:rsidP="00B56A14">
            <w:pPr>
              <w:jc w:val="center"/>
              <w:outlineLvl w:val="0"/>
              <w:rPr>
                <w:bCs/>
                <w:color w:val="FFFFFF" w:themeColor="background1"/>
                <w:sz w:val="21"/>
                <w:szCs w:val="21"/>
              </w:rPr>
            </w:pPr>
            <w:r>
              <w:rPr>
                <w:bCs/>
                <w:color w:val="FFFFFF" w:themeColor="background1"/>
                <w:sz w:val="21"/>
                <w:szCs w:val="21"/>
              </w:rPr>
              <w:t>21</w:t>
            </w:r>
          </w:p>
        </w:tc>
        <w:tc>
          <w:tcPr>
            <w:tcW w:w="10321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C1D0C7"/>
            <w:vAlign w:val="center"/>
            <w:hideMark/>
          </w:tcPr>
          <w:p w14:paraId="057A578D" w14:textId="77777777" w:rsidR="00B56A14" w:rsidRDefault="00B56A14" w:rsidP="00B56A14">
            <w:pPr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Communication Plan</w:t>
            </w:r>
          </w:p>
        </w:tc>
      </w:tr>
      <w:tr w:rsidR="00B56A14" w14:paraId="4F76FE0A" w14:textId="77777777" w:rsidTr="008B0ED3">
        <w:trPr>
          <w:trHeight w:val="432"/>
        </w:trPr>
        <w:tc>
          <w:tcPr>
            <w:tcW w:w="260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14:paraId="03F97A4A" w14:textId="77777777" w:rsidR="00B56A14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Communication Plan</w:t>
            </w:r>
          </w:p>
        </w:tc>
        <w:tc>
          <w:tcPr>
            <w:tcW w:w="816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4D5219B" w14:textId="2B8B3B81" w:rsidR="00B56A14" w:rsidRDefault="00BA0D71" w:rsidP="00B56A14">
            <w:pPr>
              <w:outlineLvl w:val="0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56A14" w14:paraId="0A345DA4" w14:textId="77777777" w:rsidTr="008B0ED3">
        <w:trPr>
          <w:trHeight w:val="432"/>
        </w:trPr>
        <w:tc>
          <w:tcPr>
            <w:tcW w:w="260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14:paraId="22FCB175" w14:textId="77777777" w:rsidR="00B56A14" w:rsidRDefault="00B56A14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816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3309797" w14:textId="3ADAC797" w:rsidR="00B56A14" w:rsidRPr="006D3786" w:rsidRDefault="00BA0D71" w:rsidP="00B56A14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D2313" w14:paraId="3B5F166B" w14:textId="77777777" w:rsidTr="008B0ED3">
        <w:trPr>
          <w:trHeight w:val="432"/>
        </w:trPr>
        <w:tc>
          <w:tcPr>
            <w:tcW w:w="260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D9057F3" w14:textId="05C9EBFA" w:rsidR="00FD2313" w:rsidRDefault="00FD2313" w:rsidP="00FD2313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Identified Recipients </w:t>
            </w:r>
          </w:p>
        </w:tc>
        <w:tc>
          <w:tcPr>
            <w:tcW w:w="816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058ADD79" w14:textId="2E6E84A7" w:rsidR="00FD2313" w:rsidRPr="001E0815" w:rsidRDefault="00FD2313" w:rsidP="00FD2313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D2313" w14:paraId="1B68AC2B" w14:textId="77777777" w:rsidTr="008B0ED3">
        <w:trPr>
          <w:trHeight w:val="432"/>
        </w:trPr>
        <w:tc>
          <w:tcPr>
            <w:tcW w:w="260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06C1DD84" w14:textId="39BA875C" w:rsidR="00FD2313" w:rsidRDefault="00FD2313" w:rsidP="00FD2313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Primary Department Contact</w:t>
            </w:r>
          </w:p>
        </w:tc>
        <w:tc>
          <w:tcPr>
            <w:tcW w:w="816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65BD0DE" w14:textId="287CE461" w:rsidR="00FD2313" w:rsidRPr="001E0815" w:rsidRDefault="00FD2313" w:rsidP="00FD2313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D2313" w14:paraId="2EFD30A1" w14:textId="77777777" w:rsidTr="008B0ED3">
        <w:trPr>
          <w:trHeight w:val="432"/>
        </w:trPr>
        <w:tc>
          <w:tcPr>
            <w:tcW w:w="2607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6E5395C1" w14:textId="02302110" w:rsidR="00FD2313" w:rsidRDefault="00FD2313" w:rsidP="00FD2313">
            <w:pPr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Primary </w:t>
            </w:r>
            <w:r w:rsidR="00B378D3">
              <w:rPr>
                <w:bCs/>
                <w:color w:val="000000" w:themeColor="text1"/>
                <w:sz w:val="20"/>
                <w:szCs w:val="20"/>
              </w:rPr>
              <w:t>Planning &amp; Projects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Contact</w:t>
            </w:r>
          </w:p>
        </w:tc>
        <w:tc>
          <w:tcPr>
            <w:tcW w:w="816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17A4F950" w14:textId="5A521A01" w:rsidR="00FD2313" w:rsidRPr="001E0815" w:rsidRDefault="00FD2313" w:rsidP="00FD2313">
            <w:pPr>
              <w:outlineLvl w:val="0"/>
              <w:rPr>
                <w:rFonts w:cstheme="minorHAnsi"/>
                <w:sz w:val="20"/>
                <w:szCs w:val="20"/>
              </w:rPr>
            </w:pPr>
            <w:r w:rsidRPr="001E08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E08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E0815">
              <w:rPr>
                <w:rFonts w:cstheme="minorHAnsi"/>
                <w:sz w:val="20"/>
                <w:szCs w:val="20"/>
              </w:rPr>
            </w:r>
            <w:r w:rsidRPr="001E0815">
              <w:rPr>
                <w:rFonts w:cstheme="minorHAnsi"/>
                <w:sz w:val="20"/>
                <w:szCs w:val="20"/>
              </w:rPr>
              <w:fldChar w:fldCharType="separate"/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noProof/>
                <w:sz w:val="20"/>
                <w:szCs w:val="20"/>
              </w:rPr>
              <w:t> </w:t>
            </w:r>
            <w:r w:rsidRPr="001E0815">
              <w:rPr>
                <w:rFonts w:cstheme="minorHAnsi"/>
                <w:sz w:val="20"/>
                <w:szCs w:val="20"/>
              </w:rPr>
              <w:fldChar w:fldCharType="end"/>
            </w:r>
            <w:r w:rsidRPr="001E08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0F26180C" w14:textId="77777777" w:rsidR="00B56A14" w:rsidRDefault="00B56A14" w:rsidP="00B56A14">
      <w:pPr>
        <w:outlineLvl w:val="0"/>
        <w:rPr>
          <w:bCs/>
          <w:color w:val="000000" w:themeColor="text1"/>
          <w:szCs w:val="20"/>
        </w:rPr>
      </w:pPr>
    </w:p>
    <w:tbl>
      <w:tblPr>
        <w:tblStyle w:val="TableGrid"/>
        <w:tblW w:w="10774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5"/>
        <w:gridCol w:w="10339"/>
      </w:tblGrid>
      <w:tr w:rsidR="00B56A14" w14:paraId="2A11B6E1" w14:textId="77777777" w:rsidTr="00D143D3">
        <w:trPr>
          <w:trHeight w:val="432"/>
        </w:trPr>
        <w:tc>
          <w:tcPr>
            <w:tcW w:w="435" w:type="dxa"/>
            <w:shd w:val="clear" w:color="auto" w:fill="6D9286"/>
            <w:vAlign w:val="center"/>
          </w:tcPr>
          <w:p w14:paraId="43752D92" w14:textId="0D661516" w:rsidR="00B56A14" w:rsidRPr="009744AD" w:rsidRDefault="00A3381D" w:rsidP="00B56A14">
            <w:pPr>
              <w:jc w:val="center"/>
              <w:outlineLvl w:val="0"/>
              <w:rPr>
                <w:bCs/>
                <w:color w:val="FFFFFF" w:themeColor="background1"/>
                <w:sz w:val="21"/>
                <w:szCs w:val="21"/>
              </w:rPr>
            </w:pPr>
            <w:r>
              <w:rPr>
                <w:bCs/>
                <w:color w:val="FFFFFF" w:themeColor="background1"/>
                <w:sz w:val="21"/>
                <w:szCs w:val="21"/>
              </w:rPr>
              <w:t>2</w:t>
            </w:r>
            <w:r w:rsidR="002A64ED">
              <w:rPr>
                <w:bCs/>
                <w:color w:val="FFFFFF" w:themeColor="background1"/>
                <w:sz w:val="21"/>
                <w:szCs w:val="21"/>
              </w:rPr>
              <w:t>2</w:t>
            </w:r>
          </w:p>
        </w:tc>
        <w:tc>
          <w:tcPr>
            <w:tcW w:w="10339" w:type="dxa"/>
            <w:shd w:val="clear" w:color="auto" w:fill="E9EFE7"/>
            <w:vAlign w:val="center"/>
          </w:tcPr>
          <w:p w14:paraId="01621023" w14:textId="77777777" w:rsidR="00B56A14" w:rsidRPr="00A42BD9" w:rsidRDefault="00B56A14" w:rsidP="00B56A14">
            <w:pPr>
              <w:outlineLvl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Notes</w:t>
            </w:r>
          </w:p>
        </w:tc>
      </w:tr>
      <w:tr w:rsidR="00B56A14" w14:paraId="4AEF053D" w14:textId="77777777" w:rsidTr="008B0ED3">
        <w:trPr>
          <w:trHeight w:val="720"/>
        </w:trPr>
        <w:tc>
          <w:tcPr>
            <w:tcW w:w="10774" w:type="dxa"/>
            <w:gridSpan w:val="2"/>
            <w:tcMar>
              <w:top w:w="144" w:type="dxa"/>
              <w:left w:w="115" w:type="dxa"/>
              <w:right w:w="115" w:type="dxa"/>
            </w:tcMar>
          </w:tcPr>
          <w:p w14:paraId="0C30100A" w14:textId="77777777" w:rsidR="00E272AE" w:rsidRDefault="00E272AE" w:rsidP="00E272AE">
            <w:pPr>
              <w:rPr>
                <w:sz w:val="20"/>
                <w:szCs w:val="20"/>
              </w:rPr>
            </w:pPr>
            <w:r w:rsidRPr="00740BC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BC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40BCA">
              <w:rPr>
                <w:rFonts w:cstheme="minorHAnsi"/>
                <w:sz w:val="20"/>
                <w:szCs w:val="20"/>
              </w:rPr>
            </w:r>
            <w:r w:rsidRPr="00740BCA">
              <w:rPr>
                <w:rFonts w:cstheme="minorHAnsi"/>
                <w:sz w:val="20"/>
                <w:szCs w:val="20"/>
              </w:rPr>
              <w:fldChar w:fldCharType="separate"/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noProof/>
                <w:sz w:val="20"/>
                <w:szCs w:val="20"/>
              </w:rPr>
              <w:t> </w:t>
            </w:r>
            <w:r w:rsidRPr="00740BCA">
              <w:rPr>
                <w:rFonts w:cstheme="minorHAnsi"/>
                <w:sz w:val="20"/>
                <w:szCs w:val="20"/>
              </w:rPr>
              <w:fldChar w:fldCharType="end"/>
            </w:r>
            <w:r w:rsidRPr="00740BCA">
              <w:rPr>
                <w:rFonts w:cstheme="minorHAnsi"/>
                <w:sz w:val="20"/>
                <w:szCs w:val="20"/>
              </w:rPr>
              <w:t xml:space="preserve"> </w:t>
            </w:r>
            <w:r w:rsidRPr="00740BCA">
              <w:rPr>
                <w:sz w:val="20"/>
                <w:szCs w:val="20"/>
              </w:rPr>
              <w:t xml:space="preserve">  </w:t>
            </w:r>
          </w:p>
          <w:p w14:paraId="72553C16" w14:textId="260E4314" w:rsidR="008B0ED3" w:rsidRPr="008B0ED3" w:rsidRDefault="008B0ED3" w:rsidP="00B56A14">
            <w:pPr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4EA8C8B4" w14:textId="77777777" w:rsidR="00B56A14" w:rsidRDefault="00B56A14" w:rsidP="00B56A14">
      <w:pPr>
        <w:outlineLvl w:val="0"/>
        <w:rPr>
          <w:bCs/>
          <w:color w:val="000000" w:themeColor="text1"/>
          <w:szCs w:val="20"/>
        </w:rPr>
      </w:pPr>
    </w:p>
    <w:sectPr w:rsidR="00B56A14" w:rsidSect="006176E5">
      <w:headerReference w:type="default" r:id="rId9"/>
      <w:footerReference w:type="default" r:id="rId10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99DC3" w14:textId="77777777" w:rsidR="00E2348F" w:rsidRDefault="00E2348F" w:rsidP="008910C3">
      <w:pPr>
        <w:spacing w:after="0" w:line="240" w:lineRule="auto"/>
      </w:pPr>
      <w:r>
        <w:separator/>
      </w:r>
    </w:p>
  </w:endnote>
  <w:endnote w:type="continuationSeparator" w:id="0">
    <w:p w14:paraId="1E6EDD53" w14:textId="77777777" w:rsidR="00E2348F" w:rsidRDefault="00E2348F" w:rsidP="0089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1640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CB773" w14:textId="701584CB" w:rsidR="004B1204" w:rsidRDefault="004B12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82E244" w14:textId="77777777" w:rsidR="004B1204" w:rsidRDefault="004B1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0EBD3" w14:textId="77777777" w:rsidR="00E2348F" w:rsidRDefault="00E2348F" w:rsidP="008910C3">
      <w:pPr>
        <w:spacing w:after="0" w:line="240" w:lineRule="auto"/>
      </w:pPr>
      <w:r>
        <w:separator/>
      </w:r>
    </w:p>
  </w:footnote>
  <w:footnote w:type="continuationSeparator" w:id="0">
    <w:p w14:paraId="5F478F2A" w14:textId="77777777" w:rsidR="00E2348F" w:rsidRDefault="00E2348F" w:rsidP="00891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48"/>
      <w:gridCol w:w="5502"/>
    </w:tblGrid>
    <w:tr w:rsidR="009604A5" w:rsidRPr="00BF7848" w14:paraId="7E2C33D5" w14:textId="77777777" w:rsidTr="00D24549">
      <w:trPr>
        <w:trHeight w:val="1595"/>
      </w:trPr>
      <w:tc>
        <w:tcPr>
          <w:tcW w:w="5748" w:type="dxa"/>
          <w:tcBorders>
            <w:bottom w:val="single" w:sz="4" w:space="0" w:color="auto"/>
          </w:tcBorders>
        </w:tcPr>
        <w:p w14:paraId="3FC637FE" w14:textId="19441C05" w:rsidR="009604A5" w:rsidRDefault="00496F69" w:rsidP="00F57A22">
          <w:pPr>
            <w:pStyle w:val="Header"/>
            <w:tabs>
              <w:tab w:val="clear" w:pos="9360"/>
            </w:tabs>
          </w:pPr>
          <w:r w:rsidRPr="00496F69">
            <w:rPr>
              <w:noProof/>
            </w:rPr>
            <w:drawing>
              <wp:inline distT="0" distB="0" distL="0" distR="0" wp14:anchorId="64F3B7DE" wp14:editId="0C0726C0">
                <wp:extent cx="2854325" cy="828675"/>
                <wp:effectExtent l="0" t="0" r="3175" b="9525"/>
                <wp:docPr id="156023264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023264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3673" cy="831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2" w:type="dxa"/>
          <w:tcBorders>
            <w:bottom w:val="single" w:sz="4" w:space="0" w:color="auto"/>
          </w:tcBorders>
          <w:vAlign w:val="bottom"/>
        </w:tcPr>
        <w:p w14:paraId="7773D504" w14:textId="1F19616D" w:rsidR="0004439D" w:rsidRDefault="00275E7A" w:rsidP="00366938">
          <w:pPr>
            <w:pStyle w:val="Header"/>
            <w:tabs>
              <w:tab w:val="clear" w:pos="4680"/>
            </w:tabs>
            <w:jc w:val="right"/>
            <w:rPr>
              <w:b/>
              <w:sz w:val="32"/>
            </w:rPr>
          </w:pPr>
          <w:r>
            <w:rPr>
              <w:b/>
              <w:sz w:val="32"/>
            </w:rPr>
            <w:t>PLANNING &amp; PROJECT</w:t>
          </w:r>
          <w:r w:rsidR="00366938">
            <w:rPr>
              <w:b/>
              <w:sz w:val="32"/>
            </w:rPr>
            <w:t xml:space="preserve"> MANAGEMENT</w:t>
          </w:r>
        </w:p>
        <w:p w14:paraId="325EE962" w14:textId="0D2BDE25" w:rsidR="009604A5" w:rsidRPr="00BF7848" w:rsidRDefault="0004439D" w:rsidP="0004439D">
          <w:pPr>
            <w:pStyle w:val="Header"/>
            <w:tabs>
              <w:tab w:val="left" w:pos="5160"/>
            </w:tabs>
            <w:ind w:left="2160"/>
            <w:jc w:val="both"/>
            <w:rPr>
              <w:b/>
              <w:sz w:val="32"/>
            </w:rPr>
          </w:pPr>
          <w:r>
            <w:rPr>
              <w:b/>
              <w:sz w:val="32"/>
            </w:rPr>
            <w:t xml:space="preserve">       </w:t>
          </w:r>
          <w:r w:rsidR="00D24549">
            <w:rPr>
              <w:b/>
              <w:sz w:val="32"/>
            </w:rPr>
            <w:t xml:space="preserve">  </w:t>
          </w:r>
          <w:r>
            <w:rPr>
              <w:b/>
              <w:sz w:val="32"/>
            </w:rPr>
            <w:t xml:space="preserve">PROJECT </w:t>
          </w:r>
          <w:r w:rsidR="00B56A14">
            <w:rPr>
              <w:b/>
              <w:sz w:val="32"/>
            </w:rPr>
            <w:t>CHARTER</w:t>
          </w:r>
        </w:p>
      </w:tc>
    </w:tr>
    <w:tr w:rsidR="009604A5" w14:paraId="51F1BA26" w14:textId="77777777" w:rsidTr="00D24549">
      <w:trPr>
        <w:trHeight w:val="134"/>
      </w:trPr>
      <w:tc>
        <w:tcPr>
          <w:tcW w:w="5748" w:type="dxa"/>
          <w:tcBorders>
            <w:top w:val="single" w:sz="4" w:space="0" w:color="auto"/>
          </w:tcBorders>
        </w:tcPr>
        <w:p w14:paraId="00CD6D6A" w14:textId="77777777" w:rsidR="009604A5" w:rsidRDefault="009604A5" w:rsidP="00482FA9">
          <w:pPr>
            <w:pStyle w:val="Header"/>
          </w:pPr>
        </w:p>
      </w:tc>
      <w:tc>
        <w:tcPr>
          <w:tcW w:w="5502" w:type="dxa"/>
          <w:tcBorders>
            <w:top w:val="single" w:sz="4" w:space="0" w:color="auto"/>
          </w:tcBorders>
        </w:tcPr>
        <w:p w14:paraId="63EB38DF" w14:textId="77777777" w:rsidR="009604A5" w:rsidRDefault="009604A5" w:rsidP="00482FA9">
          <w:pPr>
            <w:pStyle w:val="Header"/>
          </w:pPr>
        </w:p>
      </w:tc>
    </w:tr>
  </w:tbl>
  <w:p w14:paraId="417F21C4" w14:textId="77777777" w:rsidR="003C14B9" w:rsidRDefault="003C1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02F8"/>
    <w:multiLevelType w:val="hybridMultilevel"/>
    <w:tmpl w:val="9ADC5ECE"/>
    <w:lvl w:ilvl="0" w:tplc="584A7CE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4917"/>
    <w:multiLevelType w:val="hybridMultilevel"/>
    <w:tmpl w:val="8226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91E07"/>
    <w:multiLevelType w:val="hybridMultilevel"/>
    <w:tmpl w:val="654C6B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7853"/>
    <w:multiLevelType w:val="hybridMultilevel"/>
    <w:tmpl w:val="0D3E7C0A"/>
    <w:lvl w:ilvl="0" w:tplc="CD82ADDA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5FC6"/>
    <w:multiLevelType w:val="hybridMultilevel"/>
    <w:tmpl w:val="55BEE4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283542"/>
    <w:multiLevelType w:val="hybridMultilevel"/>
    <w:tmpl w:val="AF920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F325B"/>
    <w:multiLevelType w:val="hybridMultilevel"/>
    <w:tmpl w:val="699C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52C29"/>
    <w:multiLevelType w:val="multilevel"/>
    <w:tmpl w:val="6E2035DA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21086038"/>
    <w:multiLevelType w:val="multilevel"/>
    <w:tmpl w:val="3578A0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237268"/>
    <w:multiLevelType w:val="hybridMultilevel"/>
    <w:tmpl w:val="7338B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322D4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07844"/>
    <w:multiLevelType w:val="hybridMultilevel"/>
    <w:tmpl w:val="37AA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561CD"/>
    <w:multiLevelType w:val="hybridMultilevel"/>
    <w:tmpl w:val="7B90A5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C75A7"/>
    <w:multiLevelType w:val="hybridMultilevel"/>
    <w:tmpl w:val="C284F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52D95"/>
    <w:multiLevelType w:val="hybridMultilevel"/>
    <w:tmpl w:val="BD3A09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30608D"/>
    <w:multiLevelType w:val="hybridMultilevel"/>
    <w:tmpl w:val="417EE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32D89"/>
    <w:multiLevelType w:val="hybridMultilevel"/>
    <w:tmpl w:val="4F3C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A336C"/>
    <w:multiLevelType w:val="hybridMultilevel"/>
    <w:tmpl w:val="CE00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35FC1"/>
    <w:multiLevelType w:val="hybridMultilevel"/>
    <w:tmpl w:val="FC9C7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613B83"/>
    <w:multiLevelType w:val="hybridMultilevel"/>
    <w:tmpl w:val="920C573C"/>
    <w:lvl w:ilvl="0" w:tplc="EC68031E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75EA2"/>
    <w:multiLevelType w:val="hybridMultilevel"/>
    <w:tmpl w:val="5A446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124D1"/>
    <w:multiLevelType w:val="hybridMultilevel"/>
    <w:tmpl w:val="42D68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006BD"/>
    <w:multiLevelType w:val="hybridMultilevel"/>
    <w:tmpl w:val="55BEE4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A6047E"/>
    <w:multiLevelType w:val="hybridMultilevel"/>
    <w:tmpl w:val="2FB21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86D5E"/>
    <w:multiLevelType w:val="multilevel"/>
    <w:tmpl w:val="08D0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B4651B"/>
    <w:multiLevelType w:val="hybridMultilevel"/>
    <w:tmpl w:val="6A2C7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C3047"/>
    <w:multiLevelType w:val="multilevel"/>
    <w:tmpl w:val="1526B4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6" w15:restartNumberingAfterBreak="0">
    <w:nsid w:val="580165DF"/>
    <w:multiLevelType w:val="hybridMultilevel"/>
    <w:tmpl w:val="B450CF6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7" w15:restartNumberingAfterBreak="0">
    <w:nsid w:val="587E25A3"/>
    <w:multiLevelType w:val="hybridMultilevel"/>
    <w:tmpl w:val="48C08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35B79"/>
    <w:multiLevelType w:val="hybridMultilevel"/>
    <w:tmpl w:val="DF02E520"/>
    <w:lvl w:ilvl="0" w:tplc="D3AAAE7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0126"/>
    <w:multiLevelType w:val="hybridMultilevel"/>
    <w:tmpl w:val="11A65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D28C0"/>
    <w:multiLevelType w:val="hybridMultilevel"/>
    <w:tmpl w:val="D53E4EA8"/>
    <w:lvl w:ilvl="0" w:tplc="BB9CD8F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F52E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18622596">
    <w:abstractNumId w:val="0"/>
  </w:num>
  <w:num w:numId="2" w16cid:durableId="1484542377">
    <w:abstractNumId w:val="1"/>
  </w:num>
  <w:num w:numId="3" w16cid:durableId="2046565972">
    <w:abstractNumId w:val="13"/>
  </w:num>
  <w:num w:numId="4" w16cid:durableId="980385465">
    <w:abstractNumId w:val="2"/>
  </w:num>
  <w:num w:numId="5" w16cid:durableId="1359234994">
    <w:abstractNumId w:val="11"/>
  </w:num>
  <w:num w:numId="6" w16cid:durableId="728921919">
    <w:abstractNumId w:val="25"/>
  </w:num>
  <w:num w:numId="7" w16cid:durableId="716511069">
    <w:abstractNumId w:val="6"/>
  </w:num>
  <w:num w:numId="8" w16cid:durableId="1208179027">
    <w:abstractNumId w:val="15"/>
  </w:num>
  <w:num w:numId="9" w16cid:durableId="461728467">
    <w:abstractNumId w:val="26"/>
  </w:num>
  <w:num w:numId="10" w16cid:durableId="1234703521">
    <w:abstractNumId w:val="19"/>
  </w:num>
  <w:num w:numId="11" w16cid:durableId="1788501572">
    <w:abstractNumId w:val="27"/>
  </w:num>
  <w:num w:numId="12" w16cid:durableId="1453211925">
    <w:abstractNumId w:val="30"/>
  </w:num>
  <w:num w:numId="13" w16cid:durableId="234896144">
    <w:abstractNumId w:val="14"/>
  </w:num>
  <w:num w:numId="14" w16cid:durableId="16768820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65178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5931744">
    <w:abstractNumId w:val="21"/>
  </w:num>
  <w:num w:numId="17" w16cid:durableId="804734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08098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47391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4731537">
    <w:abstractNumId w:val="24"/>
  </w:num>
  <w:num w:numId="21" w16cid:durableId="446630895">
    <w:abstractNumId w:val="4"/>
  </w:num>
  <w:num w:numId="22" w16cid:durableId="1584025101">
    <w:abstractNumId w:val="5"/>
  </w:num>
  <w:num w:numId="23" w16cid:durableId="8203862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0140395">
    <w:abstractNumId w:val="10"/>
  </w:num>
  <w:num w:numId="25" w16cid:durableId="1571112676">
    <w:abstractNumId w:val="31"/>
  </w:num>
  <w:num w:numId="26" w16cid:durableId="437026327">
    <w:abstractNumId w:val="8"/>
  </w:num>
  <w:num w:numId="27" w16cid:durableId="26875048">
    <w:abstractNumId w:val="7"/>
  </w:num>
  <w:num w:numId="28" w16cid:durableId="1677922458">
    <w:abstractNumId w:val="9"/>
  </w:num>
  <w:num w:numId="29" w16cid:durableId="1964771442">
    <w:abstractNumId w:val="23"/>
  </w:num>
  <w:num w:numId="30" w16cid:durableId="1583445291">
    <w:abstractNumId w:val="18"/>
  </w:num>
  <w:num w:numId="31" w16cid:durableId="700864967">
    <w:abstractNumId w:val="28"/>
  </w:num>
  <w:num w:numId="32" w16cid:durableId="188688649">
    <w:abstractNumId w:val="3"/>
  </w:num>
  <w:num w:numId="33" w16cid:durableId="689256514">
    <w:abstractNumId w:val="17"/>
  </w:num>
  <w:num w:numId="34" w16cid:durableId="3130733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ytDA2MDMytzSzNDFS0lEKTi0uzszPAykwN6wFAE3bpRMtAAAA"/>
  </w:docVars>
  <w:rsids>
    <w:rsidRoot w:val="009E7397"/>
    <w:rsid w:val="0000099F"/>
    <w:rsid w:val="00004EE6"/>
    <w:rsid w:val="000072E3"/>
    <w:rsid w:val="000075A5"/>
    <w:rsid w:val="00007D16"/>
    <w:rsid w:val="0001400D"/>
    <w:rsid w:val="0001501D"/>
    <w:rsid w:val="00017C97"/>
    <w:rsid w:val="00021E48"/>
    <w:rsid w:val="00023A90"/>
    <w:rsid w:val="0002794D"/>
    <w:rsid w:val="00027A82"/>
    <w:rsid w:val="000310BE"/>
    <w:rsid w:val="00034203"/>
    <w:rsid w:val="00041065"/>
    <w:rsid w:val="00043C4F"/>
    <w:rsid w:val="0004439D"/>
    <w:rsid w:val="00045F6D"/>
    <w:rsid w:val="0004767B"/>
    <w:rsid w:val="00051227"/>
    <w:rsid w:val="000607FF"/>
    <w:rsid w:val="000620BD"/>
    <w:rsid w:val="0006384A"/>
    <w:rsid w:val="000673FB"/>
    <w:rsid w:val="000711F4"/>
    <w:rsid w:val="00072A50"/>
    <w:rsid w:val="00073572"/>
    <w:rsid w:val="00080871"/>
    <w:rsid w:val="00084337"/>
    <w:rsid w:val="000849D0"/>
    <w:rsid w:val="0009369A"/>
    <w:rsid w:val="000939D4"/>
    <w:rsid w:val="00095543"/>
    <w:rsid w:val="00095C65"/>
    <w:rsid w:val="000971B1"/>
    <w:rsid w:val="000A388B"/>
    <w:rsid w:val="000A4242"/>
    <w:rsid w:val="000B336E"/>
    <w:rsid w:val="000B60F5"/>
    <w:rsid w:val="000C0507"/>
    <w:rsid w:val="000C37F3"/>
    <w:rsid w:val="000C7E70"/>
    <w:rsid w:val="000C7EBC"/>
    <w:rsid w:val="000D1948"/>
    <w:rsid w:val="000D24EA"/>
    <w:rsid w:val="000D538C"/>
    <w:rsid w:val="000D5B7D"/>
    <w:rsid w:val="000D7AFD"/>
    <w:rsid w:val="000E3BBA"/>
    <w:rsid w:val="000E6092"/>
    <w:rsid w:val="000F0C15"/>
    <w:rsid w:val="000F2167"/>
    <w:rsid w:val="000F30AC"/>
    <w:rsid w:val="000F3919"/>
    <w:rsid w:val="000F3FAC"/>
    <w:rsid w:val="000F4A7B"/>
    <w:rsid w:val="000F69DB"/>
    <w:rsid w:val="0010281E"/>
    <w:rsid w:val="00102D1B"/>
    <w:rsid w:val="00104CE1"/>
    <w:rsid w:val="00106CCB"/>
    <w:rsid w:val="00113A52"/>
    <w:rsid w:val="00117289"/>
    <w:rsid w:val="001175EE"/>
    <w:rsid w:val="001176BE"/>
    <w:rsid w:val="00120056"/>
    <w:rsid w:val="00120380"/>
    <w:rsid w:val="00123B05"/>
    <w:rsid w:val="00124828"/>
    <w:rsid w:val="00124DCF"/>
    <w:rsid w:val="001270C3"/>
    <w:rsid w:val="0013157F"/>
    <w:rsid w:val="001321A9"/>
    <w:rsid w:val="001324E3"/>
    <w:rsid w:val="00133D39"/>
    <w:rsid w:val="00137B0B"/>
    <w:rsid w:val="00145843"/>
    <w:rsid w:val="001467C0"/>
    <w:rsid w:val="00152BDD"/>
    <w:rsid w:val="00155313"/>
    <w:rsid w:val="00155ADD"/>
    <w:rsid w:val="0015665D"/>
    <w:rsid w:val="00157A50"/>
    <w:rsid w:val="00157C72"/>
    <w:rsid w:val="0016030B"/>
    <w:rsid w:val="001620CF"/>
    <w:rsid w:val="00162E1A"/>
    <w:rsid w:val="001661FD"/>
    <w:rsid w:val="00166C0C"/>
    <w:rsid w:val="001754EF"/>
    <w:rsid w:val="00176550"/>
    <w:rsid w:val="00180763"/>
    <w:rsid w:val="00181388"/>
    <w:rsid w:val="00181CDF"/>
    <w:rsid w:val="001836F9"/>
    <w:rsid w:val="001848A4"/>
    <w:rsid w:val="00186764"/>
    <w:rsid w:val="00186C5E"/>
    <w:rsid w:val="00191039"/>
    <w:rsid w:val="00194C32"/>
    <w:rsid w:val="00194DF3"/>
    <w:rsid w:val="0019636C"/>
    <w:rsid w:val="00196525"/>
    <w:rsid w:val="001A1B47"/>
    <w:rsid w:val="001A549E"/>
    <w:rsid w:val="001B425C"/>
    <w:rsid w:val="001C2893"/>
    <w:rsid w:val="001C2AC2"/>
    <w:rsid w:val="001C2DB9"/>
    <w:rsid w:val="001C2FB6"/>
    <w:rsid w:val="001C48C0"/>
    <w:rsid w:val="001C4AF6"/>
    <w:rsid w:val="001D035D"/>
    <w:rsid w:val="001D0B59"/>
    <w:rsid w:val="001D217B"/>
    <w:rsid w:val="001D2D99"/>
    <w:rsid w:val="001D7DFA"/>
    <w:rsid w:val="001E0815"/>
    <w:rsid w:val="001E640B"/>
    <w:rsid w:val="001F2BF9"/>
    <w:rsid w:val="001F4F32"/>
    <w:rsid w:val="001F610A"/>
    <w:rsid w:val="001F7335"/>
    <w:rsid w:val="001F7F9E"/>
    <w:rsid w:val="00200118"/>
    <w:rsid w:val="002003DB"/>
    <w:rsid w:val="002003F8"/>
    <w:rsid w:val="002004C0"/>
    <w:rsid w:val="002010A7"/>
    <w:rsid w:val="00203C18"/>
    <w:rsid w:val="002056CC"/>
    <w:rsid w:val="002059E6"/>
    <w:rsid w:val="0021798A"/>
    <w:rsid w:val="002251D9"/>
    <w:rsid w:val="0022534A"/>
    <w:rsid w:val="00230228"/>
    <w:rsid w:val="00232185"/>
    <w:rsid w:val="00235C85"/>
    <w:rsid w:val="00236A0D"/>
    <w:rsid w:val="00237D63"/>
    <w:rsid w:val="002459D2"/>
    <w:rsid w:val="00247C1A"/>
    <w:rsid w:val="002532A3"/>
    <w:rsid w:val="0025790A"/>
    <w:rsid w:val="00270C93"/>
    <w:rsid w:val="0027114D"/>
    <w:rsid w:val="00272583"/>
    <w:rsid w:val="00274DE0"/>
    <w:rsid w:val="00275E7A"/>
    <w:rsid w:val="002760DC"/>
    <w:rsid w:val="002765AF"/>
    <w:rsid w:val="00277DE8"/>
    <w:rsid w:val="002815E6"/>
    <w:rsid w:val="00284CEA"/>
    <w:rsid w:val="00286794"/>
    <w:rsid w:val="00287B7A"/>
    <w:rsid w:val="00293F65"/>
    <w:rsid w:val="0029665F"/>
    <w:rsid w:val="002A51A0"/>
    <w:rsid w:val="002A64ED"/>
    <w:rsid w:val="002A7539"/>
    <w:rsid w:val="002B656E"/>
    <w:rsid w:val="002B6BBB"/>
    <w:rsid w:val="002C1A9E"/>
    <w:rsid w:val="002C4F8C"/>
    <w:rsid w:val="002D35D2"/>
    <w:rsid w:val="002D42F1"/>
    <w:rsid w:val="002D458B"/>
    <w:rsid w:val="002D5AD6"/>
    <w:rsid w:val="002D6A20"/>
    <w:rsid w:val="002D6F60"/>
    <w:rsid w:val="002E1454"/>
    <w:rsid w:val="002E183F"/>
    <w:rsid w:val="002F0FF7"/>
    <w:rsid w:val="002F1D57"/>
    <w:rsid w:val="002F2966"/>
    <w:rsid w:val="002F6BD9"/>
    <w:rsid w:val="00300A34"/>
    <w:rsid w:val="00305701"/>
    <w:rsid w:val="00305F11"/>
    <w:rsid w:val="00311C45"/>
    <w:rsid w:val="003143D8"/>
    <w:rsid w:val="00323BD8"/>
    <w:rsid w:val="00330053"/>
    <w:rsid w:val="00330C08"/>
    <w:rsid w:val="00335C78"/>
    <w:rsid w:val="00341BC8"/>
    <w:rsid w:val="003467E2"/>
    <w:rsid w:val="00350099"/>
    <w:rsid w:val="00350F48"/>
    <w:rsid w:val="003527C0"/>
    <w:rsid w:val="00357558"/>
    <w:rsid w:val="00360204"/>
    <w:rsid w:val="003630BB"/>
    <w:rsid w:val="00366938"/>
    <w:rsid w:val="003754F4"/>
    <w:rsid w:val="00376805"/>
    <w:rsid w:val="00377CB7"/>
    <w:rsid w:val="0038196D"/>
    <w:rsid w:val="00382B82"/>
    <w:rsid w:val="003842B5"/>
    <w:rsid w:val="00385102"/>
    <w:rsid w:val="00390C49"/>
    <w:rsid w:val="00394A39"/>
    <w:rsid w:val="00397FC6"/>
    <w:rsid w:val="003A02D0"/>
    <w:rsid w:val="003A23BE"/>
    <w:rsid w:val="003A4CE6"/>
    <w:rsid w:val="003A6B2E"/>
    <w:rsid w:val="003A70D7"/>
    <w:rsid w:val="003B0221"/>
    <w:rsid w:val="003B0A00"/>
    <w:rsid w:val="003C03AE"/>
    <w:rsid w:val="003C14B9"/>
    <w:rsid w:val="003C5E3F"/>
    <w:rsid w:val="003C6DD3"/>
    <w:rsid w:val="003C7A47"/>
    <w:rsid w:val="003C7C6F"/>
    <w:rsid w:val="003D0C3A"/>
    <w:rsid w:val="003D2FAA"/>
    <w:rsid w:val="003D3E5A"/>
    <w:rsid w:val="003D443D"/>
    <w:rsid w:val="003D48FF"/>
    <w:rsid w:val="003E4E98"/>
    <w:rsid w:val="003E5B89"/>
    <w:rsid w:val="003E7A0B"/>
    <w:rsid w:val="003F1093"/>
    <w:rsid w:val="003F346E"/>
    <w:rsid w:val="003F3CFF"/>
    <w:rsid w:val="0040042C"/>
    <w:rsid w:val="004029AB"/>
    <w:rsid w:val="00403419"/>
    <w:rsid w:val="00404D63"/>
    <w:rsid w:val="00404D7A"/>
    <w:rsid w:val="00413EFA"/>
    <w:rsid w:val="00417CE3"/>
    <w:rsid w:val="00424425"/>
    <w:rsid w:val="004306D6"/>
    <w:rsid w:val="0043110C"/>
    <w:rsid w:val="00434A7E"/>
    <w:rsid w:val="00442D35"/>
    <w:rsid w:val="00443F15"/>
    <w:rsid w:val="004443F2"/>
    <w:rsid w:val="00447C4C"/>
    <w:rsid w:val="00452256"/>
    <w:rsid w:val="00455618"/>
    <w:rsid w:val="004614F2"/>
    <w:rsid w:val="00466C0E"/>
    <w:rsid w:val="00473318"/>
    <w:rsid w:val="00480D1E"/>
    <w:rsid w:val="00480DAB"/>
    <w:rsid w:val="00481143"/>
    <w:rsid w:val="00482FA9"/>
    <w:rsid w:val="00486A0F"/>
    <w:rsid w:val="00486E2E"/>
    <w:rsid w:val="004925D8"/>
    <w:rsid w:val="00493EFB"/>
    <w:rsid w:val="00495AFF"/>
    <w:rsid w:val="00496F69"/>
    <w:rsid w:val="004A24C1"/>
    <w:rsid w:val="004A3E7C"/>
    <w:rsid w:val="004A4A9E"/>
    <w:rsid w:val="004A4C89"/>
    <w:rsid w:val="004A5864"/>
    <w:rsid w:val="004A5E03"/>
    <w:rsid w:val="004B1204"/>
    <w:rsid w:val="004B286D"/>
    <w:rsid w:val="004B2F6B"/>
    <w:rsid w:val="004B3DCC"/>
    <w:rsid w:val="004B428E"/>
    <w:rsid w:val="004C329F"/>
    <w:rsid w:val="004C4004"/>
    <w:rsid w:val="004C5911"/>
    <w:rsid w:val="004C5C1A"/>
    <w:rsid w:val="004D002B"/>
    <w:rsid w:val="004D1ED9"/>
    <w:rsid w:val="004D3E01"/>
    <w:rsid w:val="004D5DB9"/>
    <w:rsid w:val="004F7F18"/>
    <w:rsid w:val="005041DA"/>
    <w:rsid w:val="005041F7"/>
    <w:rsid w:val="00504B0F"/>
    <w:rsid w:val="00505CB9"/>
    <w:rsid w:val="00506466"/>
    <w:rsid w:val="0051032D"/>
    <w:rsid w:val="00510BD6"/>
    <w:rsid w:val="00510ED5"/>
    <w:rsid w:val="00511FB4"/>
    <w:rsid w:val="0051248D"/>
    <w:rsid w:val="00512EDF"/>
    <w:rsid w:val="00513CB7"/>
    <w:rsid w:val="005204D7"/>
    <w:rsid w:val="00525CE3"/>
    <w:rsid w:val="005266DF"/>
    <w:rsid w:val="005335E1"/>
    <w:rsid w:val="0053383C"/>
    <w:rsid w:val="00533E7A"/>
    <w:rsid w:val="00534575"/>
    <w:rsid w:val="00535A29"/>
    <w:rsid w:val="00536F8D"/>
    <w:rsid w:val="00540060"/>
    <w:rsid w:val="005420D8"/>
    <w:rsid w:val="005441E9"/>
    <w:rsid w:val="00550439"/>
    <w:rsid w:val="00553C43"/>
    <w:rsid w:val="00554B8E"/>
    <w:rsid w:val="005560EF"/>
    <w:rsid w:val="00557233"/>
    <w:rsid w:val="00560ECA"/>
    <w:rsid w:val="00563E66"/>
    <w:rsid w:val="00567E49"/>
    <w:rsid w:val="00572666"/>
    <w:rsid w:val="005746CD"/>
    <w:rsid w:val="00575074"/>
    <w:rsid w:val="005775ED"/>
    <w:rsid w:val="0058277B"/>
    <w:rsid w:val="005840B8"/>
    <w:rsid w:val="0058744F"/>
    <w:rsid w:val="00587F4E"/>
    <w:rsid w:val="00595EFE"/>
    <w:rsid w:val="005977F0"/>
    <w:rsid w:val="005A3ED8"/>
    <w:rsid w:val="005B367B"/>
    <w:rsid w:val="005B3C5D"/>
    <w:rsid w:val="005B7C59"/>
    <w:rsid w:val="005C0188"/>
    <w:rsid w:val="005C26AF"/>
    <w:rsid w:val="005C5D10"/>
    <w:rsid w:val="005C63B9"/>
    <w:rsid w:val="005C6533"/>
    <w:rsid w:val="005D0E31"/>
    <w:rsid w:val="005D74A5"/>
    <w:rsid w:val="005E1CC1"/>
    <w:rsid w:val="005E2B19"/>
    <w:rsid w:val="005F3129"/>
    <w:rsid w:val="00602C32"/>
    <w:rsid w:val="006032CA"/>
    <w:rsid w:val="00605125"/>
    <w:rsid w:val="00606124"/>
    <w:rsid w:val="006069E4"/>
    <w:rsid w:val="00607523"/>
    <w:rsid w:val="00607CAE"/>
    <w:rsid w:val="00610933"/>
    <w:rsid w:val="00611AB9"/>
    <w:rsid w:val="00615818"/>
    <w:rsid w:val="006176E5"/>
    <w:rsid w:val="00620BA3"/>
    <w:rsid w:val="00622B80"/>
    <w:rsid w:val="00623BF4"/>
    <w:rsid w:val="006244BA"/>
    <w:rsid w:val="00624554"/>
    <w:rsid w:val="00624A17"/>
    <w:rsid w:val="00624ADA"/>
    <w:rsid w:val="006269B1"/>
    <w:rsid w:val="00626A71"/>
    <w:rsid w:val="00630476"/>
    <w:rsid w:val="006322A1"/>
    <w:rsid w:val="00635E14"/>
    <w:rsid w:val="00635E87"/>
    <w:rsid w:val="00636AB0"/>
    <w:rsid w:val="00636BB6"/>
    <w:rsid w:val="00641D42"/>
    <w:rsid w:val="0064216A"/>
    <w:rsid w:val="00643E38"/>
    <w:rsid w:val="00645A01"/>
    <w:rsid w:val="00646B12"/>
    <w:rsid w:val="00646C0A"/>
    <w:rsid w:val="00646C63"/>
    <w:rsid w:val="00646F1D"/>
    <w:rsid w:val="006519EF"/>
    <w:rsid w:val="0065658B"/>
    <w:rsid w:val="006567C7"/>
    <w:rsid w:val="00662976"/>
    <w:rsid w:val="00662F5F"/>
    <w:rsid w:val="006635D5"/>
    <w:rsid w:val="006645BB"/>
    <w:rsid w:val="006705CB"/>
    <w:rsid w:val="0067557B"/>
    <w:rsid w:val="006823E1"/>
    <w:rsid w:val="00682BA9"/>
    <w:rsid w:val="00684B28"/>
    <w:rsid w:val="00691F6F"/>
    <w:rsid w:val="006970A0"/>
    <w:rsid w:val="006A07E6"/>
    <w:rsid w:val="006A1EA2"/>
    <w:rsid w:val="006A2523"/>
    <w:rsid w:val="006A394C"/>
    <w:rsid w:val="006A5ED6"/>
    <w:rsid w:val="006A6419"/>
    <w:rsid w:val="006B056E"/>
    <w:rsid w:val="006B25BA"/>
    <w:rsid w:val="006B3456"/>
    <w:rsid w:val="006B4999"/>
    <w:rsid w:val="006B4F2E"/>
    <w:rsid w:val="006B5772"/>
    <w:rsid w:val="006B62D8"/>
    <w:rsid w:val="006C0D9C"/>
    <w:rsid w:val="006C20E7"/>
    <w:rsid w:val="006C35EB"/>
    <w:rsid w:val="006C3700"/>
    <w:rsid w:val="006D3786"/>
    <w:rsid w:val="006D567B"/>
    <w:rsid w:val="006D6E98"/>
    <w:rsid w:val="006D79D8"/>
    <w:rsid w:val="006D7BF4"/>
    <w:rsid w:val="006E1380"/>
    <w:rsid w:val="006E3809"/>
    <w:rsid w:val="006E68B4"/>
    <w:rsid w:val="006F1120"/>
    <w:rsid w:val="006F6867"/>
    <w:rsid w:val="00700D09"/>
    <w:rsid w:val="007016A8"/>
    <w:rsid w:val="00705C88"/>
    <w:rsid w:val="00705D78"/>
    <w:rsid w:val="007070B9"/>
    <w:rsid w:val="00713B3D"/>
    <w:rsid w:val="007158AC"/>
    <w:rsid w:val="00715E64"/>
    <w:rsid w:val="007208DD"/>
    <w:rsid w:val="00720CA6"/>
    <w:rsid w:val="007233D7"/>
    <w:rsid w:val="007248C3"/>
    <w:rsid w:val="00724D19"/>
    <w:rsid w:val="0072562D"/>
    <w:rsid w:val="007313D5"/>
    <w:rsid w:val="0073144D"/>
    <w:rsid w:val="0073279B"/>
    <w:rsid w:val="00732DFB"/>
    <w:rsid w:val="007359C0"/>
    <w:rsid w:val="00736DEB"/>
    <w:rsid w:val="00740BCA"/>
    <w:rsid w:val="00743559"/>
    <w:rsid w:val="007449C3"/>
    <w:rsid w:val="0075322E"/>
    <w:rsid w:val="007551FA"/>
    <w:rsid w:val="0075641D"/>
    <w:rsid w:val="007620AF"/>
    <w:rsid w:val="00767DDB"/>
    <w:rsid w:val="00767E89"/>
    <w:rsid w:val="00773841"/>
    <w:rsid w:val="00774AD3"/>
    <w:rsid w:val="007763BE"/>
    <w:rsid w:val="00780195"/>
    <w:rsid w:val="00782DCF"/>
    <w:rsid w:val="00784179"/>
    <w:rsid w:val="007852AA"/>
    <w:rsid w:val="0078549C"/>
    <w:rsid w:val="007869CC"/>
    <w:rsid w:val="00787B3B"/>
    <w:rsid w:val="0079579B"/>
    <w:rsid w:val="00795A77"/>
    <w:rsid w:val="00795DC4"/>
    <w:rsid w:val="0079775B"/>
    <w:rsid w:val="007A1B0F"/>
    <w:rsid w:val="007A3B0E"/>
    <w:rsid w:val="007A57CF"/>
    <w:rsid w:val="007A6638"/>
    <w:rsid w:val="007B00DA"/>
    <w:rsid w:val="007B3A74"/>
    <w:rsid w:val="007B5C57"/>
    <w:rsid w:val="007B67F3"/>
    <w:rsid w:val="007C1AFC"/>
    <w:rsid w:val="007C28FE"/>
    <w:rsid w:val="007C3288"/>
    <w:rsid w:val="007C3EC3"/>
    <w:rsid w:val="007C6746"/>
    <w:rsid w:val="007C681C"/>
    <w:rsid w:val="007D62B3"/>
    <w:rsid w:val="007E028D"/>
    <w:rsid w:val="007E0915"/>
    <w:rsid w:val="007E37A3"/>
    <w:rsid w:val="007F1ACB"/>
    <w:rsid w:val="007F226C"/>
    <w:rsid w:val="007F3DD9"/>
    <w:rsid w:val="007F51BA"/>
    <w:rsid w:val="007F52C9"/>
    <w:rsid w:val="007F5D35"/>
    <w:rsid w:val="007F639C"/>
    <w:rsid w:val="00800A09"/>
    <w:rsid w:val="00801495"/>
    <w:rsid w:val="008030C5"/>
    <w:rsid w:val="0080465F"/>
    <w:rsid w:val="008057F8"/>
    <w:rsid w:val="00806755"/>
    <w:rsid w:val="00807A7C"/>
    <w:rsid w:val="00807E21"/>
    <w:rsid w:val="00810B30"/>
    <w:rsid w:val="00813F55"/>
    <w:rsid w:val="00821654"/>
    <w:rsid w:val="008232BB"/>
    <w:rsid w:val="00824E8D"/>
    <w:rsid w:val="008274FF"/>
    <w:rsid w:val="00836412"/>
    <w:rsid w:val="008427E4"/>
    <w:rsid w:val="0084701E"/>
    <w:rsid w:val="008525F8"/>
    <w:rsid w:val="008543F6"/>
    <w:rsid w:val="008576B7"/>
    <w:rsid w:val="00860CFF"/>
    <w:rsid w:val="00867C01"/>
    <w:rsid w:val="008708C8"/>
    <w:rsid w:val="0087450D"/>
    <w:rsid w:val="00874AE3"/>
    <w:rsid w:val="00885887"/>
    <w:rsid w:val="0089087B"/>
    <w:rsid w:val="008910C3"/>
    <w:rsid w:val="00891928"/>
    <w:rsid w:val="00897C57"/>
    <w:rsid w:val="008A0584"/>
    <w:rsid w:val="008A1B0A"/>
    <w:rsid w:val="008A1B37"/>
    <w:rsid w:val="008A4B54"/>
    <w:rsid w:val="008A5356"/>
    <w:rsid w:val="008A7A71"/>
    <w:rsid w:val="008B03E5"/>
    <w:rsid w:val="008B0ED3"/>
    <w:rsid w:val="008B1DF8"/>
    <w:rsid w:val="008B4FED"/>
    <w:rsid w:val="008B6A57"/>
    <w:rsid w:val="008B6EE0"/>
    <w:rsid w:val="008C05E7"/>
    <w:rsid w:val="008C309E"/>
    <w:rsid w:val="008D0648"/>
    <w:rsid w:val="008D791E"/>
    <w:rsid w:val="008E1D2A"/>
    <w:rsid w:val="008E3EFE"/>
    <w:rsid w:val="008E47BD"/>
    <w:rsid w:val="008E4976"/>
    <w:rsid w:val="008E4A14"/>
    <w:rsid w:val="008F2ABF"/>
    <w:rsid w:val="0091439F"/>
    <w:rsid w:val="009165C9"/>
    <w:rsid w:val="00917272"/>
    <w:rsid w:val="00917E21"/>
    <w:rsid w:val="00924916"/>
    <w:rsid w:val="009264B0"/>
    <w:rsid w:val="00950317"/>
    <w:rsid w:val="00950F08"/>
    <w:rsid w:val="0095236F"/>
    <w:rsid w:val="00954725"/>
    <w:rsid w:val="00956EE2"/>
    <w:rsid w:val="00957E61"/>
    <w:rsid w:val="009604A5"/>
    <w:rsid w:val="00961C9D"/>
    <w:rsid w:val="00973992"/>
    <w:rsid w:val="00980A72"/>
    <w:rsid w:val="00982E61"/>
    <w:rsid w:val="00984AF3"/>
    <w:rsid w:val="00984FE8"/>
    <w:rsid w:val="00987C47"/>
    <w:rsid w:val="00993F47"/>
    <w:rsid w:val="009944C6"/>
    <w:rsid w:val="00997151"/>
    <w:rsid w:val="009A267F"/>
    <w:rsid w:val="009A48D7"/>
    <w:rsid w:val="009B2E83"/>
    <w:rsid w:val="009B3A3C"/>
    <w:rsid w:val="009B455B"/>
    <w:rsid w:val="009B466F"/>
    <w:rsid w:val="009B4A08"/>
    <w:rsid w:val="009C04B8"/>
    <w:rsid w:val="009C6440"/>
    <w:rsid w:val="009C6976"/>
    <w:rsid w:val="009D2204"/>
    <w:rsid w:val="009D6641"/>
    <w:rsid w:val="009D79B4"/>
    <w:rsid w:val="009E00CA"/>
    <w:rsid w:val="009E1955"/>
    <w:rsid w:val="009E5172"/>
    <w:rsid w:val="009E63B9"/>
    <w:rsid w:val="009E7397"/>
    <w:rsid w:val="009F3D14"/>
    <w:rsid w:val="00A004F6"/>
    <w:rsid w:val="00A01B1C"/>
    <w:rsid w:val="00A039B4"/>
    <w:rsid w:val="00A04D9D"/>
    <w:rsid w:val="00A064BB"/>
    <w:rsid w:val="00A12079"/>
    <w:rsid w:val="00A13042"/>
    <w:rsid w:val="00A14A49"/>
    <w:rsid w:val="00A15563"/>
    <w:rsid w:val="00A15C84"/>
    <w:rsid w:val="00A21270"/>
    <w:rsid w:val="00A21BC9"/>
    <w:rsid w:val="00A21F64"/>
    <w:rsid w:val="00A238B5"/>
    <w:rsid w:val="00A31A12"/>
    <w:rsid w:val="00A31BD9"/>
    <w:rsid w:val="00A3314B"/>
    <w:rsid w:val="00A33484"/>
    <w:rsid w:val="00A3381D"/>
    <w:rsid w:val="00A344E3"/>
    <w:rsid w:val="00A40081"/>
    <w:rsid w:val="00A40F98"/>
    <w:rsid w:val="00A427DC"/>
    <w:rsid w:val="00A4647F"/>
    <w:rsid w:val="00A4760E"/>
    <w:rsid w:val="00A6046A"/>
    <w:rsid w:val="00A625CE"/>
    <w:rsid w:val="00A62876"/>
    <w:rsid w:val="00A6326A"/>
    <w:rsid w:val="00A64708"/>
    <w:rsid w:val="00A672E7"/>
    <w:rsid w:val="00A70F8F"/>
    <w:rsid w:val="00A726DA"/>
    <w:rsid w:val="00A752D1"/>
    <w:rsid w:val="00A759A0"/>
    <w:rsid w:val="00A84922"/>
    <w:rsid w:val="00A87B8B"/>
    <w:rsid w:val="00A947FC"/>
    <w:rsid w:val="00A97E12"/>
    <w:rsid w:val="00AA0418"/>
    <w:rsid w:val="00AA3271"/>
    <w:rsid w:val="00AA431D"/>
    <w:rsid w:val="00AA68BF"/>
    <w:rsid w:val="00AC0240"/>
    <w:rsid w:val="00AC0B06"/>
    <w:rsid w:val="00AC53E7"/>
    <w:rsid w:val="00AC646F"/>
    <w:rsid w:val="00AD0E24"/>
    <w:rsid w:val="00AD2F9D"/>
    <w:rsid w:val="00AE2B5E"/>
    <w:rsid w:val="00AF044B"/>
    <w:rsid w:val="00AF07E3"/>
    <w:rsid w:val="00AF4C1E"/>
    <w:rsid w:val="00B02ED3"/>
    <w:rsid w:val="00B12619"/>
    <w:rsid w:val="00B130B2"/>
    <w:rsid w:val="00B177E7"/>
    <w:rsid w:val="00B20DA1"/>
    <w:rsid w:val="00B22A18"/>
    <w:rsid w:val="00B22C33"/>
    <w:rsid w:val="00B245EF"/>
    <w:rsid w:val="00B24A5A"/>
    <w:rsid w:val="00B25161"/>
    <w:rsid w:val="00B25186"/>
    <w:rsid w:val="00B256ED"/>
    <w:rsid w:val="00B269F9"/>
    <w:rsid w:val="00B3021C"/>
    <w:rsid w:val="00B329E9"/>
    <w:rsid w:val="00B332D0"/>
    <w:rsid w:val="00B378D3"/>
    <w:rsid w:val="00B446D4"/>
    <w:rsid w:val="00B44BBA"/>
    <w:rsid w:val="00B457BF"/>
    <w:rsid w:val="00B46AC0"/>
    <w:rsid w:val="00B51513"/>
    <w:rsid w:val="00B565BB"/>
    <w:rsid w:val="00B56A14"/>
    <w:rsid w:val="00B706E1"/>
    <w:rsid w:val="00B71E5D"/>
    <w:rsid w:val="00B72013"/>
    <w:rsid w:val="00B76670"/>
    <w:rsid w:val="00B80D68"/>
    <w:rsid w:val="00B82E35"/>
    <w:rsid w:val="00B867C0"/>
    <w:rsid w:val="00B87BA8"/>
    <w:rsid w:val="00B94273"/>
    <w:rsid w:val="00BA0D71"/>
    <w:rsid w:val="00BA1B6A"/>
    <w:rsid w:val="00BA3EDB"/>
    <w:rsid w:val="00BA6453"/>
    <w:rsid w:val="00BA68C5"/>
    <w:rsid w:val="00BA71C7"/>
    <w:rsid w:val="00BB0E59"/>
    <w:rsid w:val="00BB21DA"/>
    <w:rsid w:val="00BB2526"/>
    <w:rsid w:val="00BB3B2E"/>
    <w:rsid w:val="00BB584C"/>
    <w:rsid w:val="00BB77D6"/>
    <w:rsid w:val="00BB7F2F"/>
    <w:rsid w:val="00BB7F30"/>
    <w:rsid w:val="00BC1E98"/>
    <w:rsid w:val="00BC1FE4"/>
    <w:rsid w:val="00BC21B0"/>
    <w:rsid w:val="00BC2301"/>
    <w:rsid w:val="00BD4DDE"/>
    <w:rsid w:val="00BD649C"/>
    <w:rsid w:val="00BD7AE6"/>
    <w:rsid w:val="00BE1740"/>
    <w:rsid w:val="00BE635F"/>
    <w:rsid w:val="00BF0D58"/>
    <w:rsid w:val="00BF543B"/>
    <w:rsid w:val="00BF6A0C"/>
    <w:rsid w:val="00BF79CE"/>
    <w:rsid w:val="00BF7A41"/>
    <w:rsid w:val="00C00380"/>
    <w:rsid w:val="00C021DA"/>
    <w:rsid w:val="00C07112"/>
    <w:rsid w:val="00C11244"/>
    <w:rsid w:val="00C15078"/>
    <w:rsid w:val="00C1711D"/>
    <w:rsid w:val="00C21BD9"/>
    <w:rsid w:val="00C26FAB"/>
    <w:rsid w:val="00C32607"/>
    <w:rsid w:val="00C32646"/>
    <w:rsid w:val="00C40BFB"/>
    <w:rsid w:val="00C46044"/>
    <w:rsid w:val="00C46438"/>
    <w:rsid w:val="00C46896"/>
    <w:rsid w:val="00C525C5"/>
    <w:rsid w:val="00C539BD"/>
    <w:rsid w:val="00C62821"/>
    <w:rsid w:val="00C64410"/>
    <w:rsid w:val="00C64CD9"/>
    <w:rsid w:val="00C65480"/>
    <w:rsid w:val="00C65A7F"/>
    <w:rsid w:val="00C677B3"/>
    <w:rsid w:val="00C7019E"/>
    <w:rsid w:val="00C70DEF"/>
    <w:rsid w:val="00C712F9"/>
    <w:rsid w:val="00C75038"/>
    <w:rsid w:val="00C76F64"/>
    <w:rsid w:val="00C7764A"/>
    <w:rsid w:val="00C819FB"/>
    <w:rsid w:val="00C91923"/>
    <w:rsid w:val="00C92CFD"/>
    <w:rsid w:val="00C95528"/>
    <w:rsid w:val="00CA2C10"/>
    <w:rsid w:val="00CA2D19"/>
    <w:rsid w:val="00CA3F17"/>
    <w:rsid w:val="00CA65B0"/>
    <w:rsid w:val="00CB14CD"/>
    <w:rsid w:val="00CB1C6F"/>
    <w:rsid w:val="00CB3B14"/>
    <w:rsid w:val="00CB7C78"/>
    <w:rsid w:val="00CC3007"/>
    <w:rsid w:val="00CC385A"/>
    <w:rsid w:val="00CC68BD"/>
    <w:rsid w:val="00CC704B"/>
    <w:rsid w:val="00CC78FC"/>
    <w:rsid w:val="00CD1803"/>
    <w:rsid w:val="00CE2B35"/>
    <w:rsid w:val="00CE3264"/>
    <w:rsid w:val="00CF13B6"/>
    <w:rsid w:val="00CF3D9C"/>
    <w:rsid w:val="00CF5681"/>
    <w:rsid w:val="00D03BE1"/>
    <w:rsid w:val="00D074F0"/>
    <w:rsid w:val="00D10191"/>
    <w:rsid w:val="00D123E3"/>
    <w:rsid w:val="00D129F6"/>
    <w:rsid w:val="00D14233"/>
    <w:rsid w:val="00D14A17"/>
    <w:rsid w:val="00D14CFB"/>
    <w:rsid w:val="00D222C7"/>
    <w:rsid w:val="00D24549"/>
    <w:rsid w:val="00D269CA"/>
    <w:rsid w:val="00D30C82"/>
    <w:rsid w:val="00D325A5"/>
    <w:rsid w:val="00D35A88"/>
    <w:rsid w:val="00D40220"/>
    <w:rsid w:val="00D409E6"/>
    <w:rsid w:val="00D412A0"/>
    <w:rsid w:val="00D42248"/>
    <w:rsid w:val="00D46A89"/>
    <w:rsid w:val="00D46F17"/>
    <w:rsid w:val="00D4757F"/>
    <w:rsid w:val="00D479C7"/>
    <w:rsid w:val="00D52877"/>
    <w:rsid w:val="00D548D5"/>
    <w:rsid w:val="00D553B3"/>
    <w:rsid w:val="00D6168F"/>
    <w:rsid w:val="00D618E9"/>
    <w:rsid w:val="00D61E83"/>
    <w:rsid w:val="00D627CC"/>
    <w:rsid w:val="00D65AF2"/>
    <w:rsid w:val="00D70BE6"/>
    <w:rsid w:val="00D712C7"/>
    <w:rsid w:val="00D72732"/>
    <w:rsid w:val="00D7477B"/>
    <w:rsid w:val="00D77CC7"/>
    <w:rsid w:val="00D84248"/>
    <w:rsid w:val="00D84684"/>
    <w:rsid w:val="00D856B8"/>
    <w:rsid w:val="00D91C1C"/>
    <w:rsid w:val="00D937DD"/>
    <w:rsid w:val="00D94348"/>
    <w:rsid w:val="00D95642"/>
    <w:rsid w:val="00DA039F"/>
    <w:rsid w:val="00DA2EC8"/>
    <w:rsid w:val="00DA4603"/>
    <w:rsid w:val="00DA4CEE"/>
    <w:rsid w:val="00DA606D"/>
    <w:rsid w:val="00DA7DB9"/>
    <w:rsid w:val="00DB341E"/>
    <w:rsid w:val="00DB40B4"/>
    <w:rsid w:val="00DB461E"/>
    <w:rsid w:val="00DB7289"/>
    <w:rsid w:val="00DC3203"/>
    <w:rsid w:val="00DC4BDB"/>
    <w:rsid w:val="00DC78C8"/>
    <w:rsid w:val="00DD277B"/>
    <w:rsid w:val="00DD7160"/>
    <w:rsid w:val="00DE0767"/>
    <w:rsid w:val="00DE5AD2"/>
    <w:rsid w:val="00DF21F3"/>
    <w:rsid w:val="00DF3380"/>
    <w:rsid w:val="00E01C6F"/>
    <w:rsid w:val="00E048D3"/>
    <w:rsid w:val="00E1207F"/>
    <w:rsid w:val="00E134B9"/>
    <w:rsid w:val="00E14B97"/>
    <w:rsid w:val="00E1572B"/>
    <w:rsid w:val="00E15740"/>
    <w:rsid w:val="00E15FEA"/>
    <w:rsid w:val="00E162B7"/>
    <w:rsid w:val="00E204B5"/>
    <w:rsid w:val="00E20C32"/>
    <w:rsid w:val="00E2348F"/>
    <w:rsid w:val="00E2693F"/>
    <w:rsid w:val="00E272AE"/>
    <w:rsid w:val="00E2780E"/>
    <w:rsid w:val="00E368D9"/>
    <w:rsid w:val="00E41BD5"/>
    <w:rsid w:val="00E51C49"/>
    <w:rsid w:val="00E54CA5"/>
    <w:rsid w:val="00E5744E"/>
    <w:rsid w:val="00E605C1"/>
    <w:rsid w:val="00E63BFC"/>
    <w:rsid w:val="00E66016"/>
    <w:rsid w:val="00E66447"/>
    <w:rsid w:val="00E669A4"/>
    <w:rsid w:val="00E71AF5"/>
    <w:rsid w:val="00E749D1"/>
    <w:rsid w:val="00E75642"/>
    <w:rsid w:val="00E77F62"/>
    <w:rsid w:val="00E90979"/>
    <w:rsid w:val="00E9271B"/>
    <w:rsid w:val="00E92B2A"/>
    <w:rsid w:val="00E939D7"/>
    <w:rsid w:val="00E9669D"/>
    <w:rsid w:val="00EA0241"/>
    <w:rsid w:val="00EA070F"/>
    <w:rsid w:val="00EA1A20"/>
    <w:rsid w:val="00EA1B9F"/>
    <w:rsid w:val="00EA37A3"/>
    <w:rsid w:val="00EA3E7A"/>
    <w:rsid w:val="00EA5F10"/>
    <w:rsid w:val="00EA789C"/>
    <w:rsid w:val="00EB0232"/>
    <w:rsid w:val="00EB370A"/>
    <w:rsid w:val="00EB3B55"/>
    <w:rsid w:val="00EB47DC"/>
    <w:rsid w:val="00EB489D"/>
    <w:rsid w:val="00EB5352"/>
    <w:rsid w:val="00EC216D"/>
    <w:rsid w:val="00EC3A0B"/>
    <w:rsid w:val="00EC621F"/>
    <w:rsid w:val="00EC7CCB"/>
    <w:rsid w:val="00ED193F"/>
    <w:rsid w:val="00ED3511"/>
    <w:rsid w:val="00ED4148"/>
    <w:rsid w:val="00ED592C"/>
    <w:rsid w:val="00ED5BAD"/>
    <w:rsid w:val="00ED6804"/>
    <w:rsid w:val="00EE1D26"/>
    <w:rsid w:val="00EE26BD"/>
    <w:rsid w:val="00EE2C20"/>
    <w:rsid w:val="00EE3094"/>
    <w:rsid w:val="00EE457E"/>
    <w:rsid w:val="00EE49FF"/>
    <w:rsid w:val="00EF2E79"/>
    <w:rsid w:val="00EF4E0A"/>
    <w:rsid w:val="00EF648E"/>
    <w:rsid w:val="00EF6C5B"/>
    <w:rsid w:val="00EF6DF3"/>
    <w:rsid w:val="00F003B4"/>
    <w:rsid w:val="00F01AF1"/>
    <w:rsid w:val="00F05AF9"/>
    <w:rsid w:val="00F11A9D"/>
    <w:rsid w:val="00F16479"/>
    <w:rsid w:val="00F16AA4"/>
    <w:rsid w:val="00F1751A"/>
    <w:rsid w:val="00F24A9D"/>
    <w:rsid w:val="00F24B5C"/>
    <w:rsid w:val="00F3059F"/>
    <w:rsid w:val="00F317C7"/>
    <w:rsid w:val="00F31E7F"/>
    <w:rsid w:val="00F35B04"/>
    <w:rsid w:val="00F43834"/>
    <w:rsid w:val="00F43F8E"/>
    <w:rsid w:val="00F441E6"/>
    <w:rsid w:val="00F447D1"/>
    <w:rsid w:val="00F47AF0"/>
    <w:rsid w:val="00F50980"/>
    <w:rsid w:val="00F55591"/>
    <w:rsid w:val="00F57A22"/>
    <w:rsid w:val="00F612D0"/>
    <w:rsid w:val="00F6528D"/>
    <w:rsid w:val="00F65665"/>
    <w:rsid w:val="00F71C3B"/>
    <w:rsid w:val="00F72594"/>
    <w:rsid w:val="00F751B7"/>
    <w:rsid w:val="00F7560B"/>
    <w:rsid w:val="00F76056"/>
    <w:rsid w:val="00F760DF"/>
    <w:rsid w:val="00F86792"/>
    <w:rsid w:val="00F87726"/>
    <w:rsid w:val="00F91020"/>
    <w:rsid w:val="00F911DF"/>
    <w:rsid w:val="00F97593"/>
    <w:rsid w:val="00FA1DDF"/>
    <w:rsid w:val="00FA3BFE"/>
    <w:rsid w:val="00FA3D7C"/>
    <w:rsid w:val="00FA452D"/>
    <w:rsid w:val="00FA5F4A"/>
    <w:rsid w:val="00FA69A2"/>
    <w:rsid w:val="00FA7A1C"/>
    <w:rsid w:val="00FB09A2"/>
    <w:rsid w:val="00FB2031"/>
    <w:rsid w:val="00FB2F44"/>
    <w:rsid w:val="00FB3968"/>
    <w:rsid w:val="00FB3AD4"/>
    <w:rsid w:val="00FB43F1"/>
    <w:rsid w:val="00FB47CE"/>
    <w:rsid w:val="00FB5AB0"/>
    <w:rsid w:val="00FB7F84"/>
    <w:rsid w:val="00FC48C7"/>
    <w:rsid w:val="00FD08DC"/>
    <w:rsid w:val="00FD1424"/>
    <w:rsid w:val="00FD2313"/>
    <w:rsid w:val="00FD63FC"/>
    <w:rsid w:val="00FE1E27"/>
    <w:rsid w:val="00FE6F43"/>
    <w:rsid w:val="00FF3EED"/>
    <w:rsid w:val="00FF40DB"/>
    <w:rsid w:val="00FF4C75"/>
    <w:rsid w:val="7881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145DB"/>
  <w15:docId w15:val="{FED14DE8-BBE0-4444-AF32-A719A69B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D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3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0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0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91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0C3"/>
  </w:style>
  <w:style w:type="paragraph" w:styleId="Footer">
    <w:name w:val="footer"/>
    <w:basedOn w:val="Normal"/>
    <w:link w:val="FooterChar"/>
    <w:uiPriority w:val="99"/>
    <w:unhideWhenUsed/>
    <w:rsid w:val="00891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0C3"/>
  </w:style>
  <w:style w:type="paragraph" w:styleId="NoSpacing">
    <w:name w:val="No Spacing"/>
    <w:uiPriority w:val="1"/>
    <w:qFormat/>
    <w:rsid w:val="008910C3"/>
    <w:pPr>
      <w:spacing w:after="0" w:line="240" w:lineRule="auto"/>
    </w:pPr>
  </w:style>
  <w:style w:type="table" w:styleId="TableGrid">
    <w:name w:val="Table Grid"/>
    <w:basedOn w:val="TableNormal"/>
    <w:uiPriority w:val="99"/>
    <w:rsid w:val="0096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4A5"/>
    <w:rPr>
      <w:rFonts w:ascii="Tahoma" w:hAnsi="Tahoma" w:cs="Tahoma"/>
      <w:sz w:val="16"/>
      <w:szCs w:val="16"/>
    </w:rPr>
  </w:style>
  <w:style w:type="paragraph" w:customStyle="1" w:styleId="xxxxxxmsoplaintext">
    <w:name w:val="x_xxxxxmsoplaintext"/>
    <w:basedOn w:val="Normal"/>
    <w:rsid w:val="0072562D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56A1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A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4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233"/>
    <w:rPr>
      <w:b/>
      <w:bCs/>
      <w:sz w:val="20"/>
      <w:szCs w:val="20"/>
    </w:rPr>
  </w:style>
  <w:style w:type="paragraph" w:customStyle="1" w:styleId="Text">
    <w:name w:val="Text"/>
    <w:basedOn w:val="Normal"/>
    <w:rsid w:val="00705C88"/>
    <w:pPr>
      <w:tabs>
        <w:tab w:val="left" w:pos="4320"/>
      </w:tabs>
      <w:spacing w:after="0" w:line="240" w:lineRule="auto"/>
    </w:pPr>
    <w:rPr>
      <w:rFonts w:ascii="Times" w:eastAsia="Times" w:hAnsi="Times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28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ilities.med.wustl.edu/app/uploads/2025/02/Joint-Approval-Form_rev-02.11.25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1084-D579-4A09-B95B-15B5DA5B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981</Words>
  <Characters>6385</Characters>
  <Application>Microsoft Office Word</Application>
  <DocSecurity>0</DocSecurity>
  <Lines>511</Lines>
  <Paragraphs>415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Starks</dc:creator>
  <cp:keywords/>
  <dc:description/>
  <cp:lastModifiedBy>Harris, Mariah</cp:lastModifiedBy>
  <cp:revision>18</cp:revision>
  <cp:lastPrinted>2024-10-21T22:07:00Z</cp:lastPrinted>
  <dcterms:created xsi:type="dcterms:W3CDTF">2025-01-08T19:39:00Z</dcterms:created>
  <dcterms:modified xsi:type="dcterms:W3CDTF">2025-03-13T19:24:00Z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53e9e5cc230cca665809d324256803d8de06b925a7f1c3aa182ed6f0260a40d0</vt:lpwstr>
  </property>
</Properties>
</file>